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B35B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52"/>
        </w:rPr>
      </w:pPr>
    </w:p>
    <w:p w14:paraId="0AF8C9AD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52"/>
        </w:rPr>
      </w:pPr>
    </w:p>
    <w:p w14:paraId="741DB883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52"/>
        </w:rPr>
      </w:pPr>
    </w:p>
    <w:p w14:paraId="1457E10D" w14:textId="055DA208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52"/>
        </w:rPr>
      </w:pPr>
      <w:r w:rsidRPr="00FA47C6">
        <w:rPr>
          <w:rFonts w:ascii="Arial" w:hAnsi="Arial" w:cs="Arial"/>
          <w:b/>
          <w:snapToGrid w:val="0"/>
          <w:color w:val="000000"/>
          <w:sz w:val="52"/>
        </w:rPr>
        <w:t>INFORME DE HOMOLOGACIÓN</w:t>
      </w:r>
    </w:p>
    <w:p w14:paraId="0A617BA1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i/>
          <w:smallCaps/>
          <w:u w:val="single"/>
        </w:rPr>
      </w:pPr>
    </w:p>
    <w:p w14:paraId="58D0830A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i/>
          <w:smallCaps/>
          <w:sz w:val="52"/>
          <w:szCs w:val="52"/>
          <w:u w:val="single"/>
        </w:rPr>
      </w:pPr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>10 KM EN RUTA “</w:t>
      </w:r>
      <w:proofErr w:type="spellStart"/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>xxxxxxxxx</w:t>
      </w:r>
      <w:proofErr w:type="spellEnd"/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>”</w:t>
      </w:r>
    </w:p>
    <w:p w14:paraId="523FEF46" w14:textId="7777777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i/>
          <w:smallCaps/>
          <w:sz w:val="52"/>
          <w:szCs w:val="52"/>
          <w:u w:val="single"/>
        </w:rPr>
      </w:pPr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 xml:space="preserve">CIUDAD: </w:t>
      </w:r>
      <w:proofErr w:type="spellStart"/>
      <w:r w:rsidRPr="00FA47C6">
        <w:rPr>
          <w:rFonts w:ascii="Arial" w:hAnsi="Arial" w:cs="Arial"/>
          <w:b/>
          <w:i/>
          <w:smallCaps/>
          <w:sz w:val="52"/>
          <w:szCs w:val="52"/>
          <w:u w:val="single"/>
        </w:rPr>
        <w:t>xxxxxxxxxx</w:t>
      </w:r>
      <w:proofErr w:type="spellEnd"/>
    </w:p>
    <w:p w14:paraId="79CB25B2" w14:textId="77777777" w:rsidR="00450E22" w:rsidRPr="00FA47C6" w:rsidRDefault="00450E22" w:rsidP="00F566CE">
      <w:pPr>
        <w:tabs>
          <w:tab w:val="left" w:pos="2310"/>
          <w:tab w:val="center" w:pos="4819"/>
        </w:tabs>
        <w:spacing w:line="360" w:lineRule="auto"/>
        <w:jc w:val="center"/>
        <w:rPr>
          <w:rFonts w:ascii="Arial" w:hAnsi="Arial" w:cs="Arial"/>
        </w:rPr>
      </w:pPr>
    </w:p>
    <w:p w14:paraId="017212A2" w14:textId="77777777" w:rsidR="00450E22" w:rsidRPr="00FA47C6" w:rsidRDefault="00450E22" w:rsidP="00F566CE">
      <w:pPr>
        <w:tabs>
          <w:tab w:val="left" w:pos="2310"/>
          <w:tab w:val="center" w:pos="4819"/>
        </w:tabs>
        <w:spacing w:line="360" w:lineRule="auto"/>
        <w:jc w:val="center"/>
        <w:rPr>
          <w:rFonts w:ascii="Arial" w:hAnsi="Arial" w:cs="Arial"/>
        </w:rPr>
      </w:pPr>
    </w:p>
    <w:p w14:paraId="39DDBA74" w14:textId="77777777" w:rsidR="00450E22" w:rsidRPr="00FA47C6" w:rsidRDefault="00450E22" w:rsidP="00F566CE">
      <w:pPr>
        <w:tabs>
          <w:tab w:val="left" w:pos="2310"/>
          <w:tab w:val="center" w:pos="4819"/>
        </w:tabs>
        <w:spacing w:line="360" w:lineRule="auto"/>
        <w:jc w:val="center"/>
        <w:rPr>
          <w:rFonts w:ascii="Arial" w:hAnsi="Arial" w:cs="Arial"/>
        </w:rPr>
      </w:pPr>
    </w:p>
    <w:p w14:paraId="0A46B7EB" w14:textId="024A9249" w:rsidR="00450E22" w:rsidRPr="00FA47C6" w:rsidRDefault="00450E22" w:rsidP="00F566CE">
      <w:pPr>
        <w:tabs>
          <w:tab w:val="left" w:pos="2310"/>
          <w:tab w:val="center" w:pos="4819"/>
        </w:tabs>
        <w:spacing w:line="360" w:lineRule="auto"/>
        <w:jc w:val="center"/>
        <w:rPr>
          <w:rFonts w:ascii="Arial" w:hAnsi="Arial" w:cs="Arial"/>
          <w:b/>
          <w:i/>
          <w:smallCaps/>
          <w:sz w:val="52"/>
          <w:szCs w:val="52"/>
          <w:u w:val="single"/>
        </w:rPr>
      </w:pPr>
      <w:r w:rsidRPr="00FA47C6">
        <w:rPr>
          <w:rFonts w:ascii="Arial" w:hAnsi="Arial" w:cs="Arial"/>
          <w:noProof/>
        </w:rPr>
        <w:drawing>
          <wp:inline distT="0" distB="0" distL="0" distR="0" wp14:anchorId="7BB61BDD" wp14:editId="293D9AF6">
            <wp:extent cx="6228080" cy="1735455"/>
            <wp:effectExtent l="0" t="0" r="1270" b="0"/>
            <wp:docPr id="21" name="Imagen 2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5DFA" w14:textId="611F4A03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40"/>
          <w:szCs w:val="40"/>
        </w:rPr>
      </w:pPr>
    </w:p>
    <w:p w14:paraId="05D8F533" w14:textId="7A2224C4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3328943A" w14:textId="08970344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mallCaps/>
          <w:sz w:val="36"/>
          <w:szCs w:val="36"/>
        </w:rPr>
      </w:pPr>
    </w:p>
    <w:p w14:paraId="1EAFAFCE" w14:textId="3C8AC807" w:rsidR="00450E22" w:rsidRPr="00FA47C6" w:rsidRDefault="00450E22" w:rsidP="00F566CE">
      <w:pPr>
        <w:spacing w:line="36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 w:rsidRPr="00FA47C6">
        <w:rPr>
          <w:rFonts w:ascii="Arial" w:hAnsi="Arial" w:cs="Arial"/>
          <w:b/>
          <w:smallCaps/>
          <w:sz w:val="36"/>
          <w:szCs w:val="36"/>
        </w:rPr>
        <w:t>Índice</w:t>
      </w:r>
    </w:p>
    <w:p w14:paraId="54F83772" w14:textId="77777777" w:rsidR="00450E22" w:rsidRPr="00FA47C6" w:rsidRDefault="00450E22" w:rsidP="00F566CE">
      <w:pPr>
        <w:numPr>
          <w:ilvl w:val="0"/>
          <w:numId w:val="27"/>
        </w:numPr>
        <w:tabs>
          <w:tab w:val="num" w:pos="184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Datos Generales</w:t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5173E070" w14:textId="77777777" w:rsidR="00450E22" w:rsidRPr="00FA47C6" w:rsidRDefault="00450E22" w:rsidP="00F566CE">
      <w:pPr>
        <w:numPr>
          <w:ilvl w:val="0"/>
          <w:numId w:val="27"/>
        </w:numPr>
        <w:tabs>
          <w:tab w:val="num" w:pos="99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Base de Calibrado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6576023A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Certificado de la Base de Calibrado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7B40473B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Detalle de la Base de Calibrado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6BF98C4E" w14:textId="77777777" w:rsidR="00450E22" w:rsidRPr="00FA47C6" w:rsidRDefault="00450E22" w:rsidP="00F566CE">
      <w:pPr>
        <w:numPr>
          <w:ilvl w:val="1"/>
          <w:numId w:val="27"/>
        </w:numPr>
        <w:tabs>
          <w:tab w:val="num" w:pos="1075"/>
        </w:tabs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Croquis/</w:t>
      </w:r>
      <w:proofErr w:type="gramStart"/>
      <w:r w:rsidRPr="00FA47C6">
        <w:rPr>
          <w:rFonts w:ascii="Arial" w:hAnsi="Arial" w:cs="Arial"/>
          <w:b/>
          <w:smallCaps/>
        </w:rPr>
        <w:t>Fotos  de</w:t>
      </w:r>
      <w:proofErr w:type="gramEnd"/>
      <w:r w:rsidRPr="00FA47C6">
        <w:rPr>
          <w:rFonts w:ascii="Arial" w:hAnsi="Arial" w:cs="Arial"/>
          <w:b/>
          <w:smallCaps/>
        </w:rPr>
        <w:t xml:space="preserve"> la Base de Calibrado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5F887F80" w14:textId="77777777" w:rsidR="00450E22" w:rsidRPr="00FA47C6" w:rsidRDefault="00450E22" w:rsidP="00F566CE">
      <w:pPr>
        <w:numPr>
          <w:ilvl w:val="0"/>
          <w:numId w:val="27"/>
        </w:numPr>
        <w:tabs>
          <w:tab w:val="num" w:pos="99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Medición de la Prueba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12903263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Lecturas de los Contadores (Pre. y Post.)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40E9AE1F" w14:textId="77777777" w:rsidR="00450E22" w:rsidRPr="00FA47C6" w:rsidRDefault="00450E22" w:rsidP="00F566CE">
      <w:pPr>
        <w:numPr>
          <w:ilvl w:val="1"/>
          <w:numId w:val="27"/>
        </w:numPr>
        <w:tabs>
          <w:tab w:val="num" w:pos="1075"/>
        </w:tabs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Generalidades del Recorrido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5FC9B0E7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Hojas de Ruta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57947F5C" w14:textId="20189314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 xml:space="preserve">Reajuste </w:t>
      </w:r>
      <w:proofErr w:type="gramStart"/>
      <w:r w:rsidRPr="00FA47C6">
        <w:rPr>
          <w:rFonts w:ascii="Arial" w:hAnsi="Arial" w:cs="Arial"/>
          <w:b/>
          <w:smallCaps/>
        </w:rPr>
        <w:t>Puntos  Kilométricos</w:t>
      </w:r>
      <w:proofErr w:type="gramEnd"/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</w:t>
      </w:r>
    </w:p>
    <w:p w14:paraId="76E6C668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 xml:space="preserve">Croquis / Planos / </w:t>
      </w:r>
      <w:proofErr w:type="gramStart"/>
      <w:r w:rsidRPr="00FA47C6">
        <w:rPr>
          <w:rFonts w:ascii="Arial" w:hAnsi="Arial" w:cs="Arial"/>
          <w:b/>
          <w:smallCaps/>
        </w:rPr>
        <w:t>Detalles  del</w:t>
      </w:r>
      <w:proofErr w:type="gramEnd"/>
      <w:r w:rsidRPr="00FA47C6">
        <w:rPr>
          <w:rFonts w:ascii="Arial" w:hAnsi="Arial" w:cs="Arial"/>
          <w:b/>
          <w:smallCaps/>
        </w:rPr>
        <w:t xml:space="preserve"> Circuito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0E5689C2" w14:textId="77777777" w:rsidR="00450E22" w:rsidRPr="00FA47C6" w:rsidRDefault="00450E22" w:rsidP="00F566CE">
      <w:pPr>
        <w:numPr>
          <w:ilvl w:val="1"/>
          <w:numId w:val="27"/>
        </w:numPr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Descripción del Recorrido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28EF8243" w14:textId="77777777" w:rsidR="00450E22" w:rsidRPr="00FA47C6" w:rsidRDefault="00450E22" w:rsidP="00F566CE">
      <w:pPr>
        <w:numPr>
          <w:ilvl w:val="1"/>
          <w:numId w:val="27"/>
        </w:numPr>
        <w:tabs>
          <w:tab w:val="num" w:pos="1075"/>
        </w:tabs>
        <w:spacing w:line="360" w:lineRule="auto"/>
        <w:ind w:left="1644" w:hanging="85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Ubicación de los Puntos Kilométricos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07651351" w14:textId="77777777" w:rsidR="00450E22" w:rsidRPr="00FA47C6" w:rsidRDefault="00450E22" w:rsidP="00F566CE">
      <w:pPr>
        <w:numPr>
          <w:ilvl w:val="0"/>
          <w:numId w:val="27"/>
        </w:numPr>
        <w:tabs>
          <w:tab w:val="num" w:pos="99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Anexos</w:t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b/>
          <w:smallCaps/>
        </w:rPr>
        <w:tab/>
      </w:r>
      <w:r w:rsidRPr="00FA47C6">
        <w:rPr>
          <w:rFonts w:ascii="Arial" w:hAnsi="Arial" w:cs="Arial"/>
          <w:smallCaps/>
        </w:rPr>
        <w:t xml:space="preserve">Pág.   </w:t>
      </w:r>
    </w:p>
    <w:p w14:paraId="4BA2CF22" w14:textId="77777777" w:rsidR="00450E22" w:rsidRPr="00FA47C6" w:rsidRDefault="00450E22" w:rsidP="00F566CE">
      <w:pPr>
        <w:numPr>
          <w:ilvl w:val="0"/>
          <w:numId w:val="27"/>
        </w:numPr>
        <w:tabs>
          <w:tab w:val="num" w:pos="993"/>
        </w:tabs>
        <w:spacing w:line="360" w:lineRule="auto"/>
        <w:ind w:left="1843" w:hanging="567"/>
        <w:rPr>
          <w:rFonts w:ascii="Arial" w:hAnsi="Arial" w:cs="Arial"/>
          <w:b/>
          <w:smallCaps/>
        </w:rPr>
      </w:pPr>
      <w:r w:rsidRPr="00FA47C6">
        <w:rPr>
          <w:rFonts w:ascii="Arial" w:hAnsi="Arial" w:cs="Arial"/>
          <w:b/>
          <w:smallCaps/>
        </w:rPr>
        <w:t>Certificado de Medición</w:t>
      </w:r>
      <w:r w:rsidRPr="00FA47C6">
        <w:rPr>
          <w:rFonts w:ascii="Arial" w:hAnsi="Arial" w:cs="Arial"/>
          <w:smallCaps/>
        </w:rPr>
        <w:t xml:space="preserve"> </w:t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</w:r>
      <w:r w:rsidRPr="00FA47C6">
        <w:rPr>
          <w:rFonts w:ascii="Arial" w:hAnsi="Arial" w:cs="Arial"/>
          <w:smallCaps/>
        </w:rPr>
        <w:tab/>
        <w:t xml:space="preserve">Pág.   </w:t>
      </w:r>
    </w:p>
    <w:p w14:paraId="2464F962" w14:textId="305CF54B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45F0C5B1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78779419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69FF9FD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4A5816CB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8247BCB" w14:textId="7603C8DD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0A3DBC61" w14:textId="7D70839E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60762EF2" w14:textId="30F3DF25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16C45121" w14:textId="77777777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2DC69917" w14:textId="77777777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19386ACC" w14:textId="0183A388" w:rsidR="00450E22" w:rsidRPr="00FA47C6" w:rsidRDefault="00450E22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1. Datos generales</w:t>
      </w:r>
    </w:p>
    <w:p w14:paraId="2370F8AB" w14:textId="77777777" w:rsidR="00450E22" w:rsidRPr="00FA47C6" w:rsidRDefault="00450E22" w:rsidP="00F566CE">
      <w:pPr>
        <w:rPr>
          <w:rFonts w:ascii="Arial" w:hAnsi="Arial" w:cs="Arial"/>
        </w:rPr>
      </w:pPr>
    </w:p>
    <w:p w14:paraId="13564C46" w14:textId="40008CF1" w:rsidR="00450E22" w:rsidRPr="00576957" w:rsidRDefault="00450E22" w:rsidP="00F566CE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576957">
        <w:rPr>
          <w:rFonts w:ascii="Arial" w:hAnsi="Arial" w:cs="Arial"/>
          <w:b/>
          <w:bCs/>
          <w:i/>
          <w:iCs/>
          <w:sz w:val="28"/>
          <w:szCs w:val="28"/>
          <w:u w:val="single"/>
        </w:rPr>
        <w:br w:type="page"/>
      </w:r>
      <w:r w:rsidRPr="00576957">
        <w:rPr>
          <w:rFonts w:ascii="Arial" w:hAnsi="Arial" w:cs="Arial"/>
          <w:b/>
          <w:bCs/>
          <w:i/>
          <w:iCs/>
          <w:sz w:val="28"/>
          <w:szCs w:val="28"/>
          <w:u w:val="single"/>
        </w:rPr>
        <w:lastRenderedPageBreak/>
        <w:t>DATOS GENERALES</w:t>
      </w:r>
    </w:p>
    <w:p w14:paraId="702BC4B4" w14:textId="77777777" w:rsidR="00450E22" w:rsidRPr="00FA47C6" w:rsidRDefault="00450E22" w:rsidP="00F566CE">
      <w:pPr>
        <w:rPr>
          <w:rFonts w:ascii="Arial" w:hAnsi="Arial" w:cs="Arial"/>
        </w:rPr>
      </w:pPr>
    </w:p>
    <w:tbl>
      <w:tblPr>
        <w:tblW w:w="946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43"/>
        <w:gridCol w:w="74"/>
        <w:gridCol w:w="399"/>
        <w:gridCol w:w="2391"/>
        <w:gridCol w:w="471"/>
        <w:gridCol w:w="211"/>
        <w:gridCol w:w="639"/>
        <w:gridCol w:w="284"/>
        <w:gridCol w:w="283"/>
        <w:gridCol w:w="992"/>
        <w:gridCol w:w="567"/>
        <w:gridCol w:w="1812"/>
      </w:tblGrid>
      <w:tr w:rsidR="00450E22" w:rsidRPr="00FA47C6" w14:paraId="7DD5E3B9" w14:textId="77777777" w:rsidTr="00507AEC">
        <w:trPr>
          <w:trHeight w:val="472"/>
        </w:trPr>
        <w:tc>
          <w:tcPr>
            <w:tcW w:w="9466" w:type="dxa"/>
            <w:gridSpan w:val="1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B8D525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Datos de la Prueba</w:t>
            </w:r>
          </w:p>
        </w:tc>
      </w:tr>
      <w:tr w:rsidR="00450E22" w:rsidRPr="00FA47C6" w14:paraId="2BC45A91" w14:textId="77777777" w:rsidTr="00507AEC">
        <w:trPr>
          <w:trHeight w:val="230"/>
        </w:trPr>
        <w:tc>
          <w:tcPr>
            <w:tcW w:w="1343" w:type="dxa"/>
            <w:tcBorders>
              <w:top w:val="double" w:sz="4" w:space="0" w:color="auto"/>
            </w:tcBorders>
            <w:vAlign w:val="center"/>
          </w:tcPr>
          <w:p w14:paraId="118E3702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Prueba</w:t>
            </w:r>
          </w:p>
        </w:tc>
        <w:tc>
          <w:tcPr>
            <w:tcW w:w="8123" w:type="dxa"/>
            <w:gridSpan w:val="11"/>
            <w:tcBorders>
              <w:top w:val="double" w:sz="4" w:space="0" w:color="auto"/>
            </w:tcBorders>
            <w:vAlign w:val="center"/>
          </w:tcPr>
          <w:p w14:paraId="17E0F283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03B1B95A" w14:textId="77777777" w:rsidTr="00507AEC">
        <w:trPr>
          <w:trHeight w:val="230"/>
        </w:trPr>
        <w:tc>
          <w:tcPr>
            <w:tcW w:w="1816" w:type="dxa"/>
            <w:gridSpan w:val="3"/>
            <w:vAlign w:val="center"/>
          </w:tcPr>
          <w:p w14:paraId="26D33163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Organizador</w:t>
            </w:r>
          </w:p>
        </w:tc>
        <w:tc>
          <w:tcPr>
            <w:tcW w:w="7650" w:type="dxa"/>
            <w:gridSpan w:val="9"/>
            <w:vAlign w:val="center"/>
          </w:tcPr>
          <w:p w14:paraId="0F1A6C19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450E22" w:rsidRPr="00FA47C6" w14:paraId="72C335EB" w14:textId="77777777" w:rsidTr="00507AEC">
        <w:trPr>
          <w:trHeight w:val="230"/>
        </w:trPr>
        <w:tc>
          <w:tcPr>
            <w:tcW w:w="1343" w:type="dxa"/>
            <w:vAlign w:val="center"/>
          </w:tcPr>
          <w:p w14:paraId="542062FF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Localidad</w:t>
            </w:r>
          </w:p>
        </w:tc>
        <w:tc>
          <w:tcPr>
            <w:tcW w:w="4469" w:type="dxa"/>
            <w:gridSpan w:val="7"/>
            <w:vAlign w:val="center"/>
          </w:tcPr>
          <w:p w14:paraId="7982BE67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CF7998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Provincia</w:t>
            </w:r>
          </w:p>
        </w:tc>
        <w:tc>
          <w:tcPr>
            <w:tcW w:w="2379" w:type="dxa"/>
            <w:gridSpan w:val="2"/>
            <w:vAlign w:val="center"/>
          </w:tcPr>
          <w:p w14:paraId="5D787F94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610D571D" w14:textId="77777777" w:rsidTr="00507AEC">
        <w:trPr>
          <w:trHeight w:val="445"/>
        </w:trPr>
        <w:tc>
          <w:tcPr>
            <w:tcW w:w="4889" w:type="dxa"/>
            <w:gridSpan w:val="6"/>
            <w:vAlign w:val="center"/>
          </w:tcPr>
          <w:p w14:paraId="45F85A74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Persona encargada de la Organización:</w:t>
            </w:r>
          </w:p>
        </w:tc>
        <w:tc>
          <w:tcPr>
            <w:tcW w:w="4577" w:type="dxa"/>
            <w:gridSpan w:val="6"/>
            <w:vAlign w:val="center"/>
          </w:tcPr>
          <w:p w14:paraId="63B2E523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35818367" w14:textId="77777777" w:rsidTr="00507AEC">
        <w:trPr>
          <w:trHeight w:val="230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7D3E6D9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Página web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774C0193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9E55013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E-mail</w:t>
            </w:r>
          </w:p>
        </w:tc>
        <w:tc>
          <w:tcPr>
            <w:tcW w:w="3938" w:type="dxa"/>
            <w:gridSpan w:val="5"/>
            <w:tcBorders>
              <w:bottom w:val="single" w:sz="4" w:space="0" w:color="auto"/>
            </w:tcBorders>
            <w:vAlign w:val="center"/>
          </w:tcPr>
          <w:p w14:paraId="2D3DC37E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0E22" w:rsidRPr="00FA47C6" w14:paraId="289AEE59" w14:textId="77777777" w:rsidTr="00507AEC">
        <w:trPr>
          <w:trHeight w:val="230"/>
        </w:trPr>
        <w:tc>
          <w:tcPr>
            <w:tcW w:w="4207" w:type="dxa"/>
            <w:gridSpan w:val="4"/>
            <w:tcBorders>
              <w:bottom w:val="single" w:sz="4" w:space="0" w:color="auto"/>
            </w:tcBorders>
            <w:vAlign w:val="center"/>
          </w:tcPr>
          <w:p w14:paraId="449ADCF6" w14:textId="77777777" w:rsidR="00450E22" w:rsidRPr="00FA47C6" w:rsidRDefault="00450E22" w:rsidP="00F566CE">
            <w:pPr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Prueba incluida en el Calendario</w:t>
            </w: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  <w:vAlign w:val="center"/>
          </w:tcPr>
          <w:p w14:paraId="041B9B58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dstrike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autonómico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2232782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nacional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9AF63F9" w14:textId="77777777" w:rsidR="00450E22" w:rsidRPr="00FA47C6" w:rsidRDefault="00450E22" w:rsidP="00F566CE">
            <w:pPr>
              <w:pStyle w:val="Ttulo6"/>
              <w:spacing w:before="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internacional</w:t>
            </w:r>
          </w:p>
        </w:tc>
      </w:tr>
      <w:tr w:rsidR="00450E22" w:rsidRPr="00FA47C6" w14:paraId="12273835" w14:textId="77777777" w:rsidTr="00507AEC">
        <w:trPr>
          <w:trHeight w:val="230"/>
        </w:trPr>
        <w:tc>
          <w:tcPr>
            <w:tcW w:w="4889" w:type="dxa"/>
            <w:gridSpan w:val="6"/>
            <w:tcBorders>
              <w:bottom w:val="single" w:sz="4" w:space="0" w:color="auto"/>
            </w:tcBorders>
            <w:vAlign w:val="center"/>
          </w:tcPr>
          <w:p w14:paraId="5AB68A39" w14:textId="77777777" w:rsidR="00450E22" w:rsidRPr="00FA47C6" w:rsidRDefault="00450E22" w:rsidP="00F566CE">
            <w:pPr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 de celebración de la Competición</w:t>
            </w:r>
          </w:p>
        </w:tc>
        <w:tc>
          <w:tcPr>
            <w:tcW w:w="4577" w:type="dxa"/>
            <w:gridSpan w:val="6"/>
            <w:tcBorders>
              <w:bottom w:val="single" w:sz="4" w:space="0" w:color="auto"/>
            </w:tcBorders>
            <w:vAlign w:val="center"/>
          </w:tcPr>
          <w:p w14:paraId="27E187E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</w:tr>
    </w:tbl>
    <w:p w14:paraId="05A3FED5" w14:textId="77777777" w:rsidR="00450E22" w:rsidRPr="00FA47C6" w:rsidRDefault="00450E22" w:rsidP="00F566CE">
      <w:pPr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8"/>
        <w:gridCol w:w="175"/>
        <w:gridCol w:w="585"/>
        <w:gridCol w:w="1136"/>
        <w:gridCol w:w="2039"/>
        <w:gridCol w:w="992"/>
        <w:gridCol w:w="1281"/>
        <w:gridCol w:w="2090"/>
      </w:tblGrid>
      <w:tr w:rsidR="00450E22" w:rsidRPr="00FA47C6" w14:paraId="1B649FA4" w14:textId="77777777" w:rsidTr="00507AEC">
        <w:trPr>
          <w:trHeight w:val="453"/>
        </w:trPr>
        <w:tc>
          <w:tcPr>
            <w:tcW w:w="9466" w:type="dxa"/>
            <w:gridSpan w:val="8"/>
            <w:tcBorders>
              <w:bottom w:val="double" w:sz="4" w:space="0" w:color="auto"/>
            </w:tcBorders>
            <w:vAlign w:val="center"/>
          </w:tcPr>
          <w:p w14:paraId="7F73DFF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Datos de la Homologación</w:t>
            </w:r>
          </w:p>
        </w:tc>
      </w:tr>
      <w:tr w:rsidR="00450E22" w:rsidRPr="00FA47C6" w14:paraId="6C5F4E91" w14:textId="77777777" w:rsidTr="00507AEC">
        <w:trPr>
          <w:trHeight w:val="230"/>
        </w:trPr>
        <w:tc>
          <w:tcPr>
            <w:tcW w:w="9466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4D0900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Base de Calibrado</w:t>
            </w:r>
          </w:p>
        </w:tc>
      </w:tr>
      <w:tr w:rsidR="00450E22" w:rsidRPr="00FA47C6" w14:paraId="783C3ED4" w14:textId="77777777" w:rsidTr="00507AEC">
        <w:trPr>
          <w:trHeight w:val="230"/>
        </w:trPr>
        <w:tc>
          <w:tcPr>
            <w:tcW w:w="1928" w:type="dxa"/>
            <w:gridSpan w:val="3"/>
            <w:tcBorders>
              <w:bottom w:val="single" w:sz="4" w:space="0" w:color="auto"/>
            </w:tcBorders>
            <w:vAlign w:val="center"/>
          </w:tcPr>
          <w:p w14:paraId="1F55FD66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Localización</w:t>
            </w:r>
          </w:p>
        </w:tc>
        <w:tc>
          <w:tcPr>
            <w:tcW w:w="7538" w:type="dxa"/>
            <w:gridSpan w:val="5"/>
            <w:tcBorders>
              <w:bottom w:val="single" w:sz="4" w:space="0" w:color="auto"/>
            </w:tcBorders>
            <w:vAlign w:val="center"/>
          </w:tcPr>
          <w:p w14:paraId="40E6FB1C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372A6F37" w14:textId="77777777" w:rsidTr="00507AEC">
        <w:trPr>
          <w:trHeight w:val="230"/>
        </w:trPr>
        <w:tc>
          <w:tcPr>
            <w:tcW w:w="1343" w:type="dxa"/>
            <w:gridSpan w:val="2"/>
            <w:vAlign w:val="center"/>
          </w:tcPr>
          <w:p w14:paraId="3A434D2B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Localidad</w:t>
            </w:r>
          </w:p>
        </w:tc>
        <w:tc>
          <w:tcPr>
            <w:tcW w:w="4752" w:type="dxa"/>
            <w:gridSpan w:val="4"/>
            <w:vAlign w:val="center"/>
          </w:tcPr>
          <w:p w14:paraId="42F431BA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D2494DF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Provincia</w:t>
            </w:r>
          </w:p>
        </w:tc>
        <w:tc>
          <w:tcPr>
            <w:tcW w:w="2090" w:type="dxa"/>
            <w:vAlign w:val="center"/>
          </w:tcPr>
          <w:p w14:paraId="6F7002D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59897BD9" w14:textId="77777777" w:rsidTr="00507AEC">
        <w:trPr>
          <w:trHeight w:val="230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95AEF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26762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C515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Homologador</w:t>
            </w:r>
            <w:proofErr w:type="spellEnd"/>
          </w:p>
        </w:tc>
        <w:tc>
          <w:tcPr>
            <w:tcW w:w="4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B67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</w:t>
            </w:r>
          </w:p>
        </w:tc>
      </w:tr>
    </w:tbl>
    <w:p w14:paraId="0A610967" w14:textId="77777777" w:rsidR="00450E22" w:rsidRPr="00FA47C6" w:rsidRDefault="00450E22" w:rsidP="00F566CE">
      <w:pPr>
        <w:rPr>
          <w:rFonts w:ascii="Arial" w:hAnsi="Arial" w:cs="Arial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73"/>
        <w:gridCol w:w="303"/>
        <w:gridCol w:w="621"/>
        <w:gridCol w:w="975"/>
        <w:gridCol w:w="97"/>
        <w:gridCol w:w="506"/>
        <w:gridCol w:w="603"/>
        <w:gridCol w:w="592"/>
        <w:gridCol w:w="894"/>
        <w:gridCol w:w="2933"/>
      </w:tblGrid>
      <w:tr w:rsidR="00450E22" w:rsidRPr="00FA47C6" w14:paraId="24C6B128" w14:textId="77777777" w:rsidTr="00507AEC">
        <w:trPr>
          <w:trHeight w:val="230"/>
        </w:trPr>
        <w:tc>
          <w:tcPr>
            <w:tcW w:w="949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27887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Datos del Recorrido</w:t>
            </w:r>
          </w:p>
        </w:tc>
      </w:tr>
      <w:tr w:rsidR="00450E22" w:rsidRPr="00FA47C6" w14:paraId="2F2DB3AE" w14:textId="77777777" w:rsidTr="00507AEC">
        <w:trPr>
          <w:trHeight w:val="230"/>
        </w:trPr>
        <w:tc>
          <w:tcPr>
            <w:tcW w:w="1973" w:type="dxa"/>
            <w:vAlign w:val="center"/>
          </w:tcPr>
          <w:p w14:paraId="75870466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Localidad/es</w:t>
            </w:r>
          </w:p>
        </w:tc>
        <w:tc>
          <w:tcPr>
            <w:tcW w:w="1899" w:type="dxa"/>
            <w:gridSpan w:val="3"/>
            <w:vAlign w:val="center"/>
          </w:tcPr>
          <w:p w14:paraId="57C0B81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206" w:type="dxa"/>
            <w:gridSpan w:val="3"/>
            <w:vAlign w:val="center"/>
          </w:tcPr>
          <w:p w14:paraId="176307B9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Provincia</w:t>
            </w:r>
          </w:p>
        </w:tc>
        <w:tc>
          <w:tcPr>
            <w:tcW w:w="4419" w:type="dxa"/>
            <w:gridSpan w:val="3"/>
            <w:vAlign w:val="center"/>
          </w:tcPr>
          <w:p w14:paraId="4D2C14F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26E9DED9" w14:textId="77777777" w:rsidTr="00507AEC">
        <w:trPr>
          <w:trHeight w:val="455"/>
        </w:trPr>
        <w:tc>
          <w:tcPr>
            <w:tcW w:w="2897" w:type="dxa"/>
            <w:gridSpan w:val="3"/>
            <w:vAlign w:val="center"/>
          </w:tcPr>
          <w:p w14:paraId="0752F387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Distancia de la Prueba</w:t>
            </w:r>
          </w:p>
        </w:tc>
        <w:tc>
          <w:tcPr>
            <w:tcW w:w="6600" w:type="dxa"/>
            <w:gridSpan w:val="7"/>
            <w:vAlign w:val="center"/>
          </w:tcPr>
          <w:p w14:paraId="1455494E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1B207B03" w14:textId="77777777" w:rsidTr="00507AEC">
        <w:trPr>
          <w:trHeight w:val="230"/>
        </w:trPr>
        <w:tc>
          <w:tcPr>
            <w:tcW w:w="1973" w:type="dxa"/>
            <w:vAlign w:val="center"/>
          </w:tcPr>
          <w:p w14:paraId="7516F66F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Recorrido</w:t>
            </w:r>
          </w:p>
        </w:tc>
        <w:tc>
          <w:tcPr>
            <w:tcW w:w="1996" w:type="dxa"/>
            <w:gridSpan w:val="4"/>
            <w:vAlign w:val="center"/>
          </w:tcPr>
          <w:p w14:paraId="0CF8E4B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>Urbano</w:t>
            </w:r>
          </w:p>
        </w:tc>
        <w:tc>
          <w:tcPr>
            <w:tcW w:w="2595" w:type="dxa"/>
            <w:gridSpan w:val="4"/>
            <w:vAlign w:val="center"/>
          </w:tcPr>
          <w:p w14:paraId="436B9CB2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interurbano</w:t>
            </w:r>
          </w:p>
        </w:tc>
        <w:tc>
          <w:tcPr>
            <w:tcW w:w="2933" w:type="dxa"/>
            <w:vAlign w:val="center"/>
          </w:tcPr>
          <w:p w14:paraId="12672C70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dstrike/>
                <w:sz w:val="22"/>
              </w:rPr>
            </w:pPr>
          </w:p>
        </w:tc>
      </w:tr>
      <w:tr w:rsidR="00450E22" w:rsidRPr="00FA47C6" w14:paraId="6869BA12" w14:textId="77777777" w:rsidTr="00507AEC">
        <w:trPr>
          <w:trHeight w:val="230"/>
        </w:trPr>
        <w:tc>
          <w:tcPr>
            <w:tcW w:w="2276" w:type="dxa"/>
            <w:gridSpan w:val="2"/>
            <w:vAlign w:val="center"/>
          </w:tcPr>
          <w:p w14:paraId="481BF004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Tipo de Recorrido</w:t>
            </w:r>
          </w:p>
        </w:tc>
        <w:tc>
          <w:tcPr>
            <w:tcW w:w="1693" w:type="dxa"/>
            <w:gridSpan w:val="3"/>
            <w:vAlign w:val="center"/>
          </w:tcPr>
          <w:p w14:paraId="72D39FB1" w14:textId="77777777" w:rsidR="00450E22" w:rsidRPr="00FA47C6" w:rsidRDefault="00450E22" w:rsidP="00F566CE">
            <w:pPr>
              <w:pStyle w:val="Ttulo6"/>
              <w:spacing w:before="0"/>
              <w:rPr>
                <w:rFonts w:ascii="Arial" w:hAnsi="Arial" w:cs="Arial"/>
                <w:szCs w:val="22"/>
              </w:rPr>
            </w:pPr>
            <w:r w:rsidRPr="00FA47C6">
              <w:rPr>
                <w:rFonts w:ascii="Arial" w:hAnsi="Arial" w:cs="Arial"/>
                <w:szCs w:val="22"/>
              </w:rPr>
              <w:t>CÍRCULO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14:paraId="3BA24C20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>PTO.  A PTO.</w:t>
            </w:r>
          </w:p>
        </w:tc>
        <w:tc>
          <w:tcPr>
            <w:tcW w:w="3827" w:type="dxa"/>
            <w:gridSpan w:val="2"/>
            <w:vAlign w:val="center"/>
          </w:tcPr>
          <w:p w14:paraId="5C4F4728" w14:textId="77777777" w:rsidR="00450E22" w:rsidRPr="00FA47C6" w:rsidRDefault="00450E22" w:rsidP="00F566CE">
            <w:pPr>
              <w:pStyle w:val="Ttulo6"/>
              <w:spacing w:before="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MIXTO</w:t>
            </w:r>
          </w:p>
        </w:tc>
      </w:tr>
      <w:tr w:rsidR="00450E22" w:rsidRPr="00FA47C6" w14:paraId="3B0CD110" w14:textId="77777777" w:rsidTr="00507AEC">
        <w:trPr>
          <w:trHeight w:val="230"/>
        </w:trPr>
        <w:tc>
          <w:tcPr>
            <w:tcW w:w="2276" w:type="dxa"/>
            <w:gridSpan w:val="2"/>
            <w:vAlign w:val="center"/>
          </w:tcPr>
          <w:p w14:paraId="3B143E00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Tipo de prueba</w:t>
            </w:r>
          </w:p>
        </w:tc>
        <w:tc>
          <w:tcPr>
            <w:tcW w:w="2199" w:type="dxa"/>
            <w:gridSpan w:val="4"/>
            <w:vAlign w:val="center"/>
          </w:tcPr>
          <w:p w14:paraId="129B4A5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RUTA</w:t>
            </w:r>
          </w:p>
        </w:tc>
        <w:tc>
          <w:tcPr>
            <w:tcW w:w="5022" w:type="dxa"/>
            <w:gridSpan w:val="4"/>
            <w:vAlign w:val="center"/>
          </w:tcPr>
          <w:p w14:paraId="6A7F91E4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MARCHA</w:t>
            </w:r>
          </w:p>
        </w:tc>
      </w:tr>
    </w:tbl>
    <w:p w14:paraId="75BD289A" w14:textId="77777777" w:rsidR="00450E22" w:rsidRPr="00FA47C6" w:rsidRDefault="00450E22" w:rsidP="00F566CE">
      <w:pPr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"/>
        <w:gridCol w:w="1800"/>
        <w:gridCol w:w="610"/>
        <w:gridCol w:w="1559"/>
        <w:gridCol w:w="1418"/>
        <w:gridCol w:w="567"/>
        <w:gridCol w:w="1134"/>
        <w:gridCol w:w="283"/>
        <w:gridCol w:w="1103"/>
      </w:tblGrid>
      <w:tr w:rsidR="00450E22" w:rsidRPr="00FA47C6" w14:paraId="421290E6" w14:textId="77777777" w:rsidTr="00507AEC">
        <w:trPr>
          <w:trHeight w:val="230"/>
        </w:trPr>
        <w:tc>
          <w:tcPr>
            <w:tcW w:w="94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B9B52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</w:rPr>
              <w:t>Datos de la Medición</w:t>
            </w:r>
          </w:p>
        </w:tc>
      </w:tr>
      <w:tr w:rsidR="00450E22" w:rsidRPr="00FA47C6" w14:paraId="0024E8B5" w14:textId="77777777" w:rsidTr="00507AEC">
        <w:trPr>
          <w:trHeight w:val="230"/>
        </w:trPr>
        <w:tc>
          <w:tcPr>
            <w:tcW w:w="992" w:type="dxa"/>
            <w:vAlign w:val="center"/>
          </w:tcPr>
          <w:p w14:paraId="5D4DA7FC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410" w:type="dxa"/>
            <w:gridSpan w:val="2"/>
            <w:vAlign w:val="center"/>
          </w:tcPr>
          <w:p w14:paraId="073265FD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7F3C8E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Inicio</w:t>
            </w:r>
          </w:p>
        </w:tc>
        <w:tc>
          <w:tcPr>
            <w:tcW w:w="1418" w:type="dxa"/>
            <w:vAlign w:val="center"/>
          </w:tcPr>
          <w:p w14:paraId="3342DC6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0EBDA1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Fin</w:t>
            </w:r>
          </w:p>
        </w:tc>
        <w:tc>
          <w:tcPr>
            <w:tcW w:w="1386" w:type="dxa"/>
            <w:gridSpan w:val="2"/>
            <w:vAlign w:val="center"/>
          </w:tcPr>
          <w:p w14:paraId="7B8D8B4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450E22" w:rsidRPr="00FA47C6" w14:paraId="026B8C40" w14:textId="77777777" w:rsidTr="00507AEC">
        <w:trPr>
          <w:trHeight w:val="230"/>
        </w:trPr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00700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Medidor Oficial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95B0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5DD1C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2C2D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450E22" w:rsidRPr="00FA47C6" w14:paraId="48838DBD" w14:textId="77777777" w:rsidTr="00507AEC">
        <w:trPr>
          <w:trHeight w:val="230"/>
        </w:trPr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014D1" w14:textId="77777777" w:rsidR="00450E22" w:rsidRPr="00FA47C6" w:rsidRDefault="00450E22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Medidor Local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7E26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3820B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Categoría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0E525" w14:textId="77777777" w:rsidR="00450E22" w:rsidRPr="00FA47C6" w:rsidRDefault="00450E22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</w:tbl>
    <w:p w14:paraId="79E16891" w14:textId="13BDC50B" w:rsidR="00450E22" w:rsidRPr="00FA47C6" w:rsidRDefault="00450E22" w:rsidP="00F566CE">
      <w:pPr>
        <w:jc w:val="both"/>
        <w:rPr>
          <w:rFonts w:ascii="Arial" w:hAnsi="Arial" w:cs="Arial"/>
        </w:rPr>
      </w:pPr>
      <w:r w:rsidRPr="00FA47C6">
        <w:rPr>
          <w:rFonts w:ascii="Arial" w:hAnsi="Arial" w:cs="Arial"/>
        </w:rPr>
        <w:t>El presente informe tiene como objeto, evaluar el cumplimiento del recorrido con los requisitos establecidos, para que las marcas obtenidas sean consideradas como v</w:t>
      </w:r>
      <w:r w:rsidR="00EC1775" w:rsidRPr="00FA47C6">
        <w:rPr>
          <w:rFonts w:ascii="Arial" w:hAnsi="Arial" w:cs="Arial"/>
        </w:rPr>
        <w:t>á</w:t>
      </w:r>
      <w:r w:rsidRPr="00FA47C6">
        <w:rPr>
          <w:rFonts w:ascii="Arial" w:hAnsi="Arial" w:cs="Arial"/>
        </w:rPr>
        <w:t>lidas.</w:t>
      </w:r>
    </w:p>
    <w:p w14:paraId="0EB8948B" w14:textId="57758BDE" w:rsidR="00450E22" w:rsidRPr="00FA47C6" w:rsidRDefault="00450E22" w:rsidP="00F566CE">
      <w:pPr>
        <w:rPr>
          <w:rFonts w:ascii="Arial" w:hAnsi="Arial" w:cs="Arial"/>
        </w:rPr>
      </w:pPr>
    </w:p>
    <w:p w14:paraId="30698354" w14:textId="5AE0003C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704D0C3F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455E2AE2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D66B729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575009C9" w14:textId="04692BCB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51C1C530" w14:textId="11B6B65B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297E7476" w14:textId="73469D91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7717C78C" w14:textId="77777777" w:rsidR="00DF1CFF" w:rsidRPr="00FA47C6" w:rsidRDefault="00DF1CFF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829BAAB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5BE04668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63C08FFC" w14:textId="33EB1062" w:rsidR="00EC1775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2. Base de Calibrado</w:t>
      </w:r>
    </w:p>
    <w:p w14:paraId="5E75EC04" w14:textId="6D60A67D" w:rsidR="00450E22" w:rsidRPr="00FA47C6" w:rsidRDefault="00450E22" w:rsidP="00F566CE">
      <w:pPr>
        <w:rPr>
          <w:rFonts w:ascii="Arial" w:hAnsi="Arial" w:cs="Arial"/>
        </w:rPr>
      </w:pPr>
    </w:p>
    <w:p w14:paraId="3CFBB51D" w14:textId="1F600103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55788173" w14:textId="72940165" w:rsidR="00EC1775" w:rsidRDefault="00EC1775" w:rsidP="00F566CE">
      <w:pPr>
        <w:pStyle w:val="Ttulo"/>
        <w:spacing w:before="0" w:after="0"/>
        <w:rPr>
          <w:rFonts w:ascii="Arial" w:hAnsi="Arial" w:cs="Arial"/>
        </w:rPr>
      </w:pPr>
      <w:r w:rsidRPr="00FA47C6">
        <w:rPr>
          <w:rFonts w:ascii="Arial" w:hAnsi="Arial" w:cs="Arial"/>
        </w:rPr>
        <w:lastRenderedPageBreak/>
        <w:t>CERTIFICACIÓN DE LA BASE DE CALIBRADO</w:t>
      </w:r>
    </w:p>
    <w:p w14:paraId="33067541" w14:textId="77777777" w:rsidR="00576957" w:rsidRPr="00FA47C6" w:rsidRDefault="00576957" w:rsidP="00F566CE">
      <w:pPr>
        <w:pStyle w:val="Ttulo"/>
        <w:spacing w:before="0" w:after="0"/>
        <w:rPr>
          <w:rFonts w:ascii="Arial" w:hAnsi="Arial" w:cs="Arial"/>
        </w:rPr>
      </w:pPr>
    </w:p>
    <w:tbl>
      <w:tblPr>
        <w:tblW w:w="10065" w:type="dxa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3"/>
        <w:gridCol w:w="315"/>
        <w:gridCol w:w="473"/>
        <w:gridCol w:w="8"/>
        <w:gridCol w:w="87"/>
        <w:gridCol w:w="457"/>
        <w:gridCol w:w="536"/>
        <w:gridCol w:w="821"/>
        <w:gridCol w:w="313"/>
        <w:gridCol w:w="429"/>
        <w:gridCol w:w="563"/>
        <w:gridCol w:w="709"/>
        <w:gridCol w:w="145"/>
        <w:gridCol w:w="84"/>
        <w:gridCol w:w="168"/>
        <w:gridCol w:w="741"/>
        <w:gridCol w:w="355"/>
        <w:gridCol w:w="491"/>
        <w:gridCol w:w="288"/>
        <w:gridCol w:w="461"/>
        <w:gridCol w:w="1098"/>
      </w:tblGrid>
      <w:tr w:rsidR="00EC1775" w:rsidRPr="00FA47C6" w14:paraId="3CF3959E" w14:textId="77777777" w:rsidTr="00507AEC">
        <w:trPr>
          <w:trHeight w:val="605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B5A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u w:val="single"/>
              </w:rPr>
              <w:t>Situación de la Base de Calibrado</w:t>
            </w:r>
          </w:p>
        </w:tc>
      </w:tr>
      <w:tr w:rsidR="00EC1775" w:rsidRPr="00FA47C6" w14:paraId="763E4AC4" w14:textId="77777777" w:rsidTr="00507A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9188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Calle</w:t>
            </w:r>
          </w:p>
        </w:tc>
        <w:tc>
          <w:tcPr>
            <w:tcW w:w="4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0505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58E5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Ciudad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3F5B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7468E569" w14:textId="77777777" w:rsidTr="00507AEC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730B2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30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014B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553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71EA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</w:tr>
      <w:tr w:rsidR="00EC1775" w:rsidRPr="00FA47C6" w14:paraId="230FC3AE" w14:textId="77777777" w:rsidTr="00507AEC"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151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de inicio</w:t>
            </w:r>
          </w:p>
        </w:tc>
        <w:tc>
          <w:tcPr>
            <w:tcW w:w="26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9A26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8908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Temperatura del suelo (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108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2198D369" w14:textId="77777777" w:rsidTr="00507AEC"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A08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final</w:t>
            </w:r>
          </w:p>
        </w:tc>
        <w:tc>
          <w:tcPr>
            <w:tcW w:w="2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75B1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03E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Temperatura del suelo (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7B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5007FFCE" w14:textId="77777777" w:rsidTr="00507AEC">
        <w:trPr>
          <w:trHeight w:val="511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F62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smallCaps/>
                <w:sz w:val="28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u w:val="single"/>
              </w:rPr>
              <w:t>Primera Medición</w:t>
            </w:r>
          </w:p>
        </w:tc>
      </w:tr>
      <w:tr w:rsidR="00EC1775" w:rsidRPr="00FA47C6" w14:paraId="74C35A73" w14:textId="77777777" w:rsidTr="00507AEC">
        <w:trPr>
          <w:trHeight w:val="551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542E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A: Punto de Inicio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tab/>
              <w:t xml:space="preserve">C: Número de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Cintadas</w:t>
            </w:r>
            <w:proofErr w:type="spellEnd"/>
          </w:p>
        </w:tc>
      </w:tr>
      <w:tr w:rsidR="00EC1775" w:rsidRPr="00FA47C6" w14:paraId="7D36D9C6" w14:textId="77777777" w:rsidTr="00507AEC">
        <w:trPr>
          <w:trHeight w:val="551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3A5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B: Punto Provisional del Final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tab/>
              <w:t>D: Longitud de la cinta métrica</w:t>
            </w:r>
          </w:p>
        </w:tc>
      </w:tr>
      <w:tr w:rsidR="00EC1775" w:rsidRPr="00FA47C6" w14:paraId="0DB460A9" w14:textId="77777777" w:rsidTr="00507AEC">
        <w:tblPrEx>
          <w:tblBorders>
            <w:bottom w:val="none" w:sz="0" w:space="0" w:color="auto"/>
          </w:tblBorders>
        </w:tblPrEx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0E8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A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→  B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= C x D =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276A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5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CCE6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EC1775" w:rsidRPr="00FA47C6" w14:paraId="58F63C6D" w14:textId="77777777" w:rsidTr="00507AEC">
        <w:tblPrEx>
          <w:tblBorders>
            <w:bottom w:val="none" w:sz="0" w:space="0" w:color="auto"/>
          </w:tblBorders>
        </w:tblPrEx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359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B0C3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5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41A" w14:textId="6879AF1B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693B5" wp14:editId="63B316AC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59690</wp:posOffset>
                      </wp:positionV>
                      <wp:extent cx="1828800" cy="114300"/>
                      <wp:effectExtent l="0" t="19050" r="38100" b="38100"/>
                      <wp:wrapNone/>
                      <wp:docPr id="32" name="Flecha: a la derech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B4EE8E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32" o:spid="_x0000_s1026" type="#_x0000_t13" style="position:absolute;margin-left:36.85pt;margin-top:4.7pt;width:2in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"/>
                  </w:pict>
                </mc:Fallback>
              </mc:AlternateContent>
            </w:r>
            <w:proofErr w:type="gramStart"/>
            <w:r w:rsidRPr="00FA47C6">
              <w:rPr>
                <w:rFonts w:ascii="Arial" w:hAnsi="Arial" w:cs="Arial"/>
                <w:b/>
                <w:sz w:val="22"/>
              </w:rPr>
              <w:t>1ª)  A</w:t>
            </w:r>
            <w:proofErr w:type="gramEnd"/>
            <w:r w:rsidRPr="00FA47C6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3FCD6A7C" wp14:editId="2BE1B331">
                      <wp:extent cx="2103120" cy="114300"/>
                      <wp:effectExtent l="0" t="0" r="0" b="0"/>
                      <wp:docPr id="31" name="Lienz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54103B6" id="Lienzo 31" o:spid="_x0000_s1026" editas="canvas" style="width:165.6pt;height:9pt;mso-position-horizontal-relative:char;mso-position-vertical-relative:line" coordsize="2103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zDUfPcAAAABAEAAA8AAABkcnMv&#10;ZG93bnJldi54bWxMj0FLw0AQhe+C/2EZwYu0mzRaQppNEUEQwYOtQo+b7JiNZmdDdtPGf+/opV4e&#10;DO/x3jfldna9OOIYOk8K0mUCAqnxpqNWwdv+cZGDCFGT0b0nVPCNAbbV5UWpC+NP9IrHXWwFl1Ao&#10;tAIb41BIGRqLToelH5DY+/Cj05HPsZVm1Ccud71cJclaOt0RL1g94IPF5ms3OQXPzfrmM62ng8tf&#10;3m121x+e4v5Wqeur+X4DIuIcz2H4xWd0qJip9hOZIHoF/Ej8U/ayLF2BqDmUJyCrUv6Hr34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7MNR89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031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FA47C6">
              <w:rPr>
                <w:rFonts w:ascii="Arial" w:hAnsi="Arial" w:cs="Arial"/>
                <w:b/>
                <w:sz w:val="22"/>
              </w:rPr>
              <w:t>B</w:t>
            </w:r>
          </w:p>
        </w:tc>
      </w:tr>
      <w:tr w:rsidR="00EC1775" w:rsidRPr="00FA47C6" w14:paraId="2E967CD7" w14:textId="77777777" w:rsidTr="00507AEC">
        <w:tblPrEx>
          <w:tblBorders>
            <w:bottom w:val="none" w:sz="0" w:space="0" w:color="auto"/>
          </w:tblBorders>
        </w:tblPrEx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969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Diferencia entre B → B´ = 1 </w:t>
            </w: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  <w:tc>
          <w:tcPr>
            <w:tcW w:w="5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CDA" w14:textId="6B4E3109" w:rsidR="00EC1775" w:rsidRPr="00FA47C6" w:rsidRDefault="00EC1775" w:rsidP="00F566CE">
            <w:pPr>
              <w:tabs>
                <w:tab w:val="left" w:pos="67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AE7D2" wp14:editId="152C9B4A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78740</wp:posOffset>
                      </wp:positionV>
                      <wp:extent cx="1828800" cy="114300"/>
                      <wp:effectExtent l="38100" t="19050" r="0" b="38100"/>
                      <wp:wrapNone/>
                      <wp:docPr id="30" name="Flecha: a la derecha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8288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F0B82D1" id="Flecha: a la derecha 30" o:spid="_x0000_s1026" type="#_x0000_t13" style="position:absolute;margin-left:81.85pt;margin-top:6.2pt;width:2in;height: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"/>
                  </w:pict>
                </mc:Fallback>
              </mc:AlternateContent>
            </w:r>
            <w:r w:rsidRPr="00FA47C6">
              <w:rPr>
                <w:rFonts w:ascii="Arial" w:hAnsi="Arial" w:cs="Arial"/>
                <w:b/>
                <w:sz w:val="22"/>
              </w:rPr>
              <w:tab/>
              <w:t>2ª) A´</w:t>
            </w:r>
            <w:r w:rsidRPr="00FA47C6"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741C35C8" wp14:editId="0D6F78EA">
                      <wp:extent cx="2217420" cy="114300"/>
                      <wp:effectExtent l="0" t="0" r="0" b="0"/>
                      <wp:docPr id="29" name="Lienz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73C57FC8" id="Lienzo 29" o:spid="_x0000_s1026" editas="canvas" style="width:174.6pt;height:9pt;mso-position-horizontal-relative:char;mso-position-vertical-relative:line" coordsize="2217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kimAzcAAAABAEAAA8AAABkcnMv&#10;ZG93bnJldi54bWxMj09LxDAQxe+C3yGM4EXcdP+41Np0EUEQwcPuKuwxbcammkxKk+7Wb+/oRS8P&#10;hvd47zflZvJOHHGIXSAF81kGAqkJpqNWwev+8ToHEZMmo10gVPCFETbV+VmpCxNOtMXjLrWCSygW&#10;WoFNqS+kjI1Fr+Ms9EjsvYfB68Tn0Eoz6BOXeycXWbaWXnfEC1b3+GCx+dyNXsFzs776mNfjwecv&#10;b3Z54w5Pab9S6vJiur8DkXBKf2H4wWd0qJipDiOZKJwCfiT9KnvL1e0C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uSKYDNwAAAAEAQAADwAAAAAAAAAAAAAAAABu&#10;AwAAZHJzL2Rvd25yZXYueG1sUEsFBgAAAAAEAAQA8wAAAHcEAAAAAA==&#10;">
                      <v:shape id="_x0000_s1027" type="#_x0000_t75" style="position:absolute;width:22174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FA47C6">
              <w:rPr>
                <w:rFonts w:ascii="Arial" w:hAnsi="Arial" w:cs="Arial"/>
                <w:b/>
                <w:sz w:val="22"/>
              </w:rPr>
              <w:t>B´</w:t>
            </w:r>
          </w:p>
        </w:tc>
      </w:tr>
      <w:tr w:rsidR="00EC1775" w:rsidRPr="00FA47C6" w14:paraId="5A935810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0F2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smallCaps/>
                <w:sz w:val="28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u w:val="single"/>
              </w:rPr>
              <w:t>Segunda Medición</w:t>
            </w:r>
          </w:p>
        </w:tc>
      </w:tr>
      <w:tr w:rsidR="00EC1775" w:rsidRPr="00FA47C6" w14:paraId="2C336394" w14:textId="77777777" w:rsidTr="00507AEC">
        <w:tblPrEx>
          <w:tblBorders>
            <w:bottom w:val="none" w:sz="0" w:space="0" w:color="auto"/>
          </w:tblBorders>
        </w:tblPrEx>
        <w:tc>
          <w:tcPr>
            <w:tcW w:w="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D6B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B´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←  A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</w:rPr>
              <w:t>´ en sentido inverso</w:t>
            </w:r>
          </w:p>
        </w:tc>
        <w:tc>
          <w:tcPr>
            <w:tcW w:w="5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2962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EC1775" w:rsidRPr="00FA47C6" w14:paraId="4546F373" w14:textId="77777777" w:rsidTr="00507AEC">
        <w:tblPrEx>
          <w:tblBorders>
            <w:bottom w:val="none" w:sz="0" w:space="0" w:color="auto"/>
          </w:tblBorders>
        </w:tblPrEx>
        <w:trPr>
          <w:trHeight w:val="384"/>
        </w:trPr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979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B´ → A´ = (C x D) – B → B´ + A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→  A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</w:rPr>
              <w:t>´ =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B674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3E68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EC1775" w:rsidRPr="00FA47C6" w14:paraId="673D68E1" w14:textId="77777777" w:rsidTr="00507AEC">
        <w:tblPrEx>
          <w:tblBorders>
            <w:bottom w:val="none" w:sz="0" w:space="0" w:color="auto"/>
          </w:tblBorders>
        </w:tblPrEx>
        <w:tc>
          <w:tcPr>
            <w:tcW w:w="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4A2F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 de las dos mediciones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CAE2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=(b9+b14)/2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29D4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EC1775" w:rsidRPr="00FA47C6" w14:paraId="37941DE2" w14:textId="77777777" w:rsidTr="00507AEC">
        <w:tblPrEx>
          <w:tblBorders>
            <w:bottom w:val="none" w:sz="0" w:space="0" w:color="auto"/>
          </w:tblBorders>
        </w:tblPrEx>
        <w:tc>
          <w:tcPr>
            <w:tcW w:w="77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8CA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Factor de corrección térmica (FCT): 1+(0,0000116 x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( T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– 20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) =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DA2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=1+(0,0000116*(((d4+d5)/2)-20)) \# "#.##0,0000000"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0,9997680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EC1775" w:rsidRPr="00FA47C6" w14:paraId="5C7B51EF" w14:textId="77777777" w:rsidTr="00507AEC">
        <w:tblPrEx>
          <w:tblBorders>
            <w:bottom w:val="none" w:sz="0" w:space="0" w:color="auto"/>
          </w:tblBorders>
        </w:tblPrEx>
        <w:trPr>
          <w:trHeight w:val="319"/>
        </w:trPr>
        <w:tc>
          <w:tcPr>
            <w:tcW w:w="5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4A7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  <w:lang w:val="pt-BR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lang w:val="pt-BR"/>
              </w:rPr>
              <w:t xml:space="preserve">Medida real de A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  <w:lang w:val="pt-BR"/>
              </w:rPr>
              <w:t>→  B</w:t>
            </w:r>
            <w:proofErr w:type="gramEnd"/>
            <w:r w:rsidRPr="00FA47C6">
              <w:rPr>
                <w:rFonts w:ascii="Arial" w:hAnsi="Arial" w:cs="Arial"/>
                <w:b/>
                <w:smallCaps/>
                <w:sz w:val="22"/>
                <w:lang w:val="pt-BR"/>
              </w:rPr>
              <w:t xml:space="preserve"> = (A →  B) + (B´ → A´) / 2 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470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x FCT =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A108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=(b15*b16) \# "#.##0,0000"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70E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EC1775" w:rsidRPr="00FA47C6" w14:paraId="4FDA1673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377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Se obtiene el punto B definitivo: </w:t>
            </w:r>
            <w:r w:rsidRPr="00FA47C6">
              <w:rPr>
                <w:rFonts w:ascii="Arial" w:hAnsi="Arial" w:cs="Arial"/>
                <w:i/>
                <w:smallCaps/>
                <w:sz w:val="22"/>
              </w:rPr>
              <w:t>(</w:t>
            </w:r>
            <w:r w:rsidRPr="00FA47C6">
              <w:rPr>
                <w:rFonts w:ascii="Arial" w:hAnsi="Arial" w:cs="Arial"/>
                <w:i/>
              </w:rPr>
              <w:t>tachar lo que no proceda</w:t>
            </w:r>
            <w:r w:rsidRPr="00FA47C6">
              <w:rPr>
                <w:rFonts w:ascii="Arial" w:hAnsi="Arial" w:cs="Arial"/>
                <w:i/>
                <w:smallCaps/>
                <w:sz w:val="22"/>
              </w:rPr>
              <w:t>)</w:t>
            </w:r>
          </w:p>
        </w:tc>
      </w:tr>
      <w:tr w:rsidR="00EC1775" w:rsidRPr="00FA47C6" w14:paraId="54CFF32E" w14:textId="77777777" w:rsidTr="00507AEC">
        <w:trPr>
          <w:cantSplit/>
          <w:trHeight w:val="9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9C18C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dstrike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ALEJANDO</w:t>
            </w:r>
          </w:p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FD427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el punto provisional B en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CD4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=(b9-c17)*100 \# "#.##0,0"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6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67DA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 xml:space="preserve">cm. 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t>del punto A.</w:t>
            </w:r>
          </w:p>
        </w:tc>
      </w:tr>
      <w:tr w:rsidR="00EC1775" w:rsidRPr="00FA47C6" w14:paraId="6608C368" w14:textId="77777777" w:rsidTr="00507AEC">
        <w:trPr>
          <w:cantSplit/>
          <w:trHeight w:val="102"/>
        </w:trPr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B11582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Acercando</w:t>
            </w:r>
          </w:p>
        </w:tc>
        <w:tc>
          <w:tcPr>
            <w:tcW w:w="3124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3085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1C4B" w14:textId="77777777" w:rsidR="00EC1775" w:rsidRPr="00FA47C6" w:rsidRDefault="00EC1775" w:rsidP="00F566CE">
            <w:pPr>
              <w:tabs>
                <w:tab w:val="left" w:pos="5387"/>
              </w:tabs>
              <w:jc w:val="center"/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36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3A8A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EC1775" w:rsidRPr="00FA47C6" w14:paraId="402403EA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D4F9C" w14:textId="77777777" w:rsidR="00EC1775" w:rsidRPr="00FA47C6" w:rsidRDefault="00EC1775" w:rsidP="00F566CE">
            <w:pPr>
              <w:jc w:val="both"/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La base determinada con cinta metálica entre los puntos definitivos (</w:t>
            </w:r>
            <w:r w:rsidRPr="00FA47C6">
              <w:rPr>
                <w:rFonts w:ascii="Arial" w:hAnsi="Arial" w:cs="Arial"/>
                <w:i/>
                <w:sz w:val="22"/>
                <w:szCs w:val="22"/>
              </w:rPr>
              <w:t>pintados y referenciados)</w:t>
            </w:r>
          </w:p>
        </w:tc>
      </w:tr>
      <w:tr w:rsidR="00EC1775" w:rsidRPr="00FA47C6" w14:paraId="708D1761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"/>
        </w:trPr>
        <w:tc>
          <w:tcPr>
            <w:tcW w:w="62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5BE" w14:textId="77777777" w:rsidR="00EC1775" w:rsidRPr="00FA47C6" w:rsidRDefault="00EC1775" w:rsidP="00F566CE">
            <w:pPr>
              <w:jc w:val="both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es CERTIFICADA para una distancia de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2CC7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=(b9)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B791" w14:textId="77777777" w:rsidR="00EC1775" w:rsidRPr="00FA47C6" w:rsidRDefault="00EC1775" w:rsidP="00F566CE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z w:val="22"/>
                <w:szCs w:val="22"/>
              </w:rPr>
              <w:t>Metros</w:t>
            </w:r>
          </w:p>
        </w:tc>
      </w:tr>
      <w:tr w:rsidR="00EC1775" w:rsidRPr="00FA47C6" w14:paraId="3B679E1C" w14:textId="77777777" w:rsidTr="00507AE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100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F0B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smallCaps/>
                <w:sz w:val="28"/>
                <w:u w:val="single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u w:val="single"/>
              </w:rPr>
              <w:t>Localización y descripción de los puntos de referencia</w:t>
            </w:r>
          </w:p>
        </w:tc>
      </w:tr>
      <w:tr w:rsidR="00EC1775" w:rsidRPr="00FA47C6" w14:paraId="5A946D7A" w14:textId="77777777" w:rsidTr="00507AEC">
        <w:tblPrEx>
          <w:tblBorders>
            <w:bottom w:val="none" w:sz="0" w:space="0" w:color="auto"/>
          </w:tblBorders>
        </w:tblPrEx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6B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Punto A</w:t>
            </w:r>
          </w:p>
        </w:tc>
        <w:tc>
          <w:tcPr>
            <w:tcW w:w="85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B4F7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  <w:lang w:val="pt-PT"/>
              </w:rPr>
            </w:pPr>
          </w:p>
        </w:tc>
      </w:tr>
      <w:tr w:rsidR="00EC1775" w:rsidRPr="00FA47C6" w14:paraId="4C98942A" w14:textId="77777777" w:rsidTr="00507AEC">
        <w:tblPrEx>
          <w:tblBorders>
            <w:bottom w:val="none" w:sz="0" w:space="0" w:color="auto"/>
          </w:tblBorders>
        </w:tblPrEx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401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Punto B</w:t>
            </w:r>
          </w:p>
        </w:tc>
        <w:tc>
          <w:tcPr>
            <w:tcW w:w="85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164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68542CEB" w14:textId="77777777" w:rsidTr="00507AEC">
        <w:tblPrEx>
          <w:tblBorders>
            <w:bottom w:val="none" w:sz="0" w:space="0" w:color="auto"/>
          </w:tblBorders>
        </w:tblPrEx>
        <w:tc>
          <w:tcPr>
            <w:tcW w:w="33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E355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Plano Adjunto en anexo</w:t>
            </w:r>
          </w:p>
        </w:tc>
        <w:tc>
          <w:tcPr>
            <w:tcW w:w="666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FB5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1DB5FD5B" w14:textId="77777777" w:rsidTr="00507AEC">
        <w:tblPrEx>
          <w:tblBorders>
            <w:bottom w:val="none" w:sz="0" w:space="0" w:color="auto"/>
          </w:tblBorders>
        </w:tblPrEx>
        <w:tc>
          <w:tcPr>
            <w:tcW w:w="28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317B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 de registro</w:t>
            </w:r>
          </w:p>
        </w:tc>
        <w:tc>
          <w:tcPr>
            <w:tcW w:w="72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E3B3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2FA45FD7" w14:textId="77777777" w:rsidTr="00507AEC">
        <w:tblPrEx>
          <w:tblBorders>
            <w:bottom w:val="none" w:sz="0" w:space="0" w:color="auto"/>
          </w:tblBorders>
        </w:tblPrEx>
        <w:tc>
          <w:tcPr>
            <w:tcW w:w="33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E2A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Homologador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de la Base</w:t>
            </w:r>
          </w:p>
        </w:tc>
        <w:tc>
          <w:tcPr>
            <w:tcW w:w="666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5D91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577BE577" w14:textId="77777777" w:rsidTr="00507AEC">
        <w:tblPrEx>
          <w:tblBorders>
            <w:bottom w:val="none" w:sz="0" w:space="0" w:color="auto"/>
          </w:tblBorders>
        </w:tblPrEx>
        <w:tc>
          <w:tcPr>
            <w:tcW w:w="23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7E9D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Ayudantes</w:t>
            </w:r>
          </w:p>
        </w:tc>
        <w:tc>
          <w:tcPr>
            <w:tcW w:w="774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020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</w:tbl>
    <w:p w14:paraId="471ED7E7" w14:textId="77777777" w:rsidR="00EC1775" w:rsidRPr="00FA47C6" w:rsidRDefault="00EC1775" w:rsidP="00F566CE">
      <w:pPr>
        <w:tabs>
          <w:tab w:val="left" w:pos="5387"/>
        </w:tabs>
        <w:ind w:left="426"/>
        <w:rPr>
          <w:rFonts w:ascii="Arial" w:hAnsi="Arial" w:cs="Arial"/>
          <w:b/>
          <w:smallCaps/>
          <w:sz w:val="22"/>
        </w:rPr>
      </w:pPr>
    </w:p>
    <w:p w14:paraId="4113A403" w14:textId="2987CB5A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68257980" w14:textId="5293CA57" w:rsidR="00EC1775" w:rsidRDefault="00EC1775" w:rsidP="00F566CE">
      <w:pPr>
        <w:pStyle w:val="Ttulo"/>
        <w:spacing w:before="0" w:after="0"/>
        <w:rPr>
          <w:rFonts w:ascii="Arial" w:hAnsi="Arial" w:cs="Arial"/>
        </w:rPr>
      </w:pPr>
      <w:r w:rsidRPr="00FA47C6">
        <w:rPr>
          <w:rFonts w:ascii="Arial" w:hAnsi="Arial" w:cs="Arial"/>
        </w:rPr>
        <w:lastRenderedPageBreak/>
        <w:t>DETALLE DE LA BASE DE CALIBRADO</w:t>
      </w:r>
    </w:p>
    <w:p w14:paraId="0AC6400E" w14:textId="77777777" w:rsidR="00576957" w:rsidRPr="00FA47C6" w:rsidRDefault="00576957" w:rsidP="00F566CE">
      <w:pPr>
        <w:pStyle w:val="Ttulo"/>
        <w:spacing w:before="0" w:after="0"/>
        <w:rPr>
          <w:rFonts w:ascii="Arial" w:hAnsi="Arial" w:cs="Arial"/>
        </w:rPr>
      </w:pPr>
    </w:p>
    <w:tbl>
      <w:tblPr>
        <w:tblW w:w="9462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17"/>
        <w:gridCol w:w="961"/>
        <w:gridCol w:w="315"/>
        <w:gridCol w:w="405"/>
        <w:gridCol w:w="193"/>
        <w:gridCol w:w="111"/>
        <w:gridCol w:w="609"/>
        <w:gridCol w:w="1092"/>
        <w:gridCol w:w="1068"/>
        <w:gridCol w:w="2157"/>
      </w:tblGrid>
      <w:tr w:rsidR="00EC1775" w:rsidRPr="00FA47C6" w14:paraId="4774CE2F" w14:textId="77777777" w:rsidTr="00507AEC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1971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3C7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216617A1" w14:textId="77777777" w:rsidTr="00507AEC"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6ADE0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Situación de la base de calibrado</w:t>
            </w:r>
          </w:p>
        </w:tc>
        <w:tc>
          <w:tcPr>
            <w:tcW w:w="56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4B2E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23AD1E6D" w14:textId="77777777" w:rsidTr="00507AEC"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52EF6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Medida de la base de calibrado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B67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C7CF" w14:textId="77777777" w:rsidR="00EC1775" w:rsidRPr="00FA47C6" w:rsidRDefault="00EC1775" w:rsidP="00F566C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C1775" w:rsidRPr="00FA47C6" w14:paraId="566F95B5" w14:textId="77777777" w:rsidTr="00507AEC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5075A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Ciudad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D3AB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4E5D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Provincia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0B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1692A9A0" w14:textId="77777777" w:rsidTr="00507AEC">
        <w:tc>
          <w:tcPr>
            <w:tcW w:w="5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F350C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Nº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registro o datos de la base de calibrado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BD3D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71F175B2" w14:textId="77777777" w:rsidTr="00507AEC"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826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Método utilizado para medir la base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260D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cinta métrica </w:t>
            </w:r>
            <w:proofErr w:type="gramStart"/>
            <w:r w:rsidRPr="00FA47C6">
              <w:rPr>
                <w:rFonts w:ascii="Arial" w:hAnsi="Arial" w:cs="Arial"/>
                <w:b/>
                <w:i/>
                <w:smallCaps/>
              </w:rPr>
              <w:t>metálica  (</w:t>
            </w:r>
            <w:proofErr w:type="gramEnd"/>
            <w:r w:rsidRPr="00FA47C6">
              <w:rPr>
                <w:rFonts w:ascii="Arial" w:hAnsi="Arial" w:cs="Arial"/>
                <w:b/>
                <w:i/>
                <w:smallCaps/>
              </w:rPr>
              <w:t>acero)</w:t>
            </w:r>
          </w:p>
        </w:tc>
      </w:tr>
      <w:tr w:rsidR="00EC1775" w:rsidRPr="00FA47C6" w14:paraId="206648BD" w14:textId="77777777" w:rsidTr="00507AEC"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179D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 de pasadas sobre la base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C144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DOS</w:t>
            </w:r>
          </w:p>
        </w:tc>
      </w:tr>
      <w:tr w:rsidR="00EC1775" w:rsidRPr="00FA47C6" w14:paraId="17B06325" w14:textId="77777777" w:rsidTr="00507AEC">
        <w:tc>
          <w:tcPr>
            <w:tcW w:w="51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37E1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Tipo de señalización de los puntos a y b</w:t>
            </w:r>
          </w:p>
        </w:tc>
        <w:tc>
          <w:tcPr>
            <w:tcW w:w="43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7593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Cotas, clavos y pintura</w:t>
            </w:r>
          </w:p>
        </w:tc>
      </w:tr>
      <w:tr w:rsidR="00EC1775" w:rsidRPr="00FA47C6" w14:paraId="220D593F" w14:textId="77777777" w:rsidTr="00507AEC"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34A4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Homologador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de la base de calibrado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C3E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030E024F" w14:textId="77777777" w:rsidTr="00507AEC"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58DBD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Medidor de la Prueba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348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515276C6" w14:textId="77777777" w:rsidTr="00507AEC">
        <w:trPr>
          <w:trHeight w:val="569"/>
        </w:trPr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B394F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0F28C361" w14:textId="77777777" w:rsidTr="00507AEC"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6A10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29DC125E" w14:textId="77777777" w:rsidR="00EC1775" w:rsidRPr="00FA47C6" w:rsidRDefault="00EC1775" w:rsidP="00F566CE">
      <w:pPr>
        <w:rPr>
          <w:rFonts w:ascii="Arial" w:hAnsi="Arial" w:cs="Arial"/>
          <w:b/>
          <w:smallCaps/>
          <w:sz w:val="22"/>
          <w:u w:val="single"/>
        </w:rPr>
      </w:pPr>
      <w:r w:rsidRPr="00FA47C6">
        <w:rPr>
          <w:rFonts w:ascii="Arial" w:hAnsi="Arial" w:cs="Arial"/>
          <w:b/>
          <w:smallCaps/>
          <w:sz w:val="22"/>
          <w:u w:val="single"/>
        </w:rPr>
        <w:t>Observaciones</w:t>
      </w:r>
    </w:p>
    <w:tbl>
      <w:tblPr>
        <w:tblW w:w="94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2"/>
      </w:tblGrid>
      <w:tr w:rsidR="00EC1775" w:rsidRPr="00FA47C6" w14:paraId="35C3B087" w14:textId="77777777" w:rsidTr="00507AEC">
        <w:tc>
          <w:tcPr>
            <w:tcW w:w="9462" w:type="dxa"/>
            <w:vAlign w:val="center"/>
          </w:tcPr>
          <w:p w14:paraId="7AB9677A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5C02C354" w14:textId="77777777" w:rsidTr="00507AEC">
        <w:tc>
          <w:tcPr>
            <w:tcW w:w="9462" w:type="dxa"/>
            <w:vAlign w:val="center"/>
          </w:tcPr>
          <w:p w14:paraId="2F57F29A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003F728B" w14:textId="77777777" w:rsidTr="00507AEC">
        <w:tc>
          <w:tcPr>
            <w:tcW w:w="9462" w:type="dxa"/>
            <w:vAlign w:val="center"/>
          </w:tcPr>
          <w:p w14:paraId="710C4EFF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EC1775" w:rsidRPr="00FA47C6" w14:paraId="0792AD11" w14:textId="77777777" w:rsidTr="00507AEC">
        <w:tc>
          <w:tcPr>
            <w:tcW w:w="9462" w:type="dxa"/>
            <w:vAlign w:val="center"/>
          </w:tcPr>
          <w:p w14:paraId="1D19F32C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</w:tbl>
    <w:p w14:paraId="21060B04" w14:textId="77777777" w:rsidR="00EC1775" w:rsidRPr="00FA47C6" w:rsidRDefault="00EC1775" w:rsidP="00F566CE">
      <w:pPr>
        <w:rPr>
          <w:rFonts w:ascii="Arial" w:hAnsi="Arial" w:cs="Arial"/>
          <w:b/>
          <w:i/>
          <w:smallCaps/>
          <w:sz w:val="22"/>
          <w:u w:val="singl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1"/>
        <w:gridCol w:w="1539"/>
        <w:gridCol w:w="2693"/>
        <w:gridCol w:w="4359"/>
      </w:tblGrid>
      <w:tr w:rsidR="00EC1775" w:rsidRPr="00FA47C6" w14:paraId="08304488" w14:textId="77777777" w:rsidTr="00507AE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7E0" w14:textId="77777777" w:rsidR="00EC1775" w:rsidRPr="00FA47C6" w:rsidRDefault="00EC1775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AE6" w14:textId="77777777" w:rsidR="00EC1775" w:rsidRPr="00FA47C6" w:rsidRDefault="00EC1775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2A09" w14:textId="77777777" w:rsidR="00EC1775" w:rsidRPr="00FA47C6" w:rsidRDefault="00EC1775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Medidor Oficial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62C0" w14:textId="77777777" w:rsidR="00EC1775" w:rsidRPr="00FA47C6" w:rsidRDefault="00EC1775" w:rsidP="00F566CE">
            <w:pPr>
              <w:pStyle w:val="Ttulo7"/>
              <w:spacing w:before="0"/>
              <w:rPr>
                <w:rFonts w:ascii="Arial" w:hAnsi="Arial" w:cs="Arial"/>
              </w:rPr>
            </w:pPr>
          </w:p>
        </w:tc>
      </w:tr>
    </w:tbl>
    <w:p w14:paraId="59910161" w14:textId="2AEEBD3B" w:rsidR="00450E22" w:rsidRPr="00FA47C6" w:rsidRDefault="00450E22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5CCA95CF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</w:rPr>
      </w:pPr>
      <w:r w:rsidRPr="00FA47C6">
        <w:rPr>
          <w:rFonts w:ascii="Arial" w:hAnsi="Arial" w:cs="Arial"/>
        </w:rPr>
        <w:lastRenderedPageBreak/>
        <w:t>PLANOS / CROQUIS DE LA BASE DE CALIBRADO (1/2)</w:t>
      </w:r>
    </w:p>
    <w:p w14:paraId="62E202F5" w14:textId="77777777" w:rsidR="00EC1775" w:rsidRPr="00FA47C6" w:rsidRDefault="00EC1775" w:rsidP="00F566CE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FA47C6">
        <w:rPr>
          <w:rFonts w:ascii="Arial" w:hAnsi="Arial" w:cs="Arial"/>
          <w:b/>
          <w:smallCaps/>
          <w:sz w:val="22"/>
          <w:szCs w:val="22"/>
          <w:u w:val="single"/>
        </w:rPr>
        <w:t>Situación de la Base de Calibrado (1/2)</w:t>
      </w:r>
    </w:p>
    <w:p w14:paraId="13986C44" w14:textId="77777777" w:rsidR="00EC1775" w:rsidRPr="00FA47C6" w:rsidRDefault="00EC1775" w:rsidP="00F566CE">
      <w:pPr>
        <w:pStyle w:val="Ttulo"/>
        <w:spacing w:before="0" w:after="0"/>
        <w:jc w:val="left"/>
        <w:rPr>
          <w:rFonts w:ascii="Arial" w:hAnsi="Arial" w:cs="Arial"/>
          <w:smallCaps/>
          <w:noProof/>
          <w:sz w:val="22"/>
          <w:szCs w:val="22"/>
        </w:rPr>
      </w:pPr>
      <w:r w:rsidRPr="00FA47C6">
        <w:rPr>
          <w:rFonts w:ascii="Arial" w:hAnsi="Arial" w:cs="Arial"/>
          <w:smallCaps/>
          <w:noProof/>
          <w:sz w:val="22"/>
          <w:szCs w:val="22"/>
        </w:rPr>
        <w:t xml:space="preserve"> </w:t>
      </w:r>
    </w:p>
    <w:p w14:paraId="597E1876" w14:textId="77777777" w:rsidR="00EC1775" w:rsidRPr="00FA47C6" w:rsidRDefault="00EC1775" w:rsidP="00F566CE">
      <w:pPr>
        <w:rPr>
          <w:rFonts w:ascii="Arial" w:hAnsi="Arial" w:cs="Arial"/>
          <w:b/>
          <w:smallCaps/>
          <w:sz w:val="22"/>
        </w:rPr>
      </w:pPr>
    </w:p>
    <w:p w14:paraId="557D43B4" w14:textId="77777777" w:rsidR="00EC1775" w:rsidRPr="00FA47C6" w:rsidRDefault="00EC1775" w:rsidP="00F566CE">
      <w:pPr>
        <w:pStyle w:val="Ttulo"/>
        <w:spacing w:before="0" w:after="0"/>
        <w:rPr>
          <w:rFonts w:ascii="Arial" w:hAnsi="Arial" w:cs="Arial"/>
          <w:b w:val="0"/>
          <w:smallCaps/>
          <w:sz w:val="22"/>
          <w:u w:val="none"/>
        </w:rPr>
      </w:pPr>
    </w:p>
    <w:p w14:paraId="0AABBF99" w14:textId="77777777" w:rsidR="00F566CE" w:rsidRPr="00FA47C6" w:rsidRDefault="00EC1775" w:rsidP="00F566CE">
      <w:pPr>
        <w:pStyle w:val="Ttulo"/>
        <w:spacing w:before="0" w:after="0"/>
        <w:rPr>
          <w:rFonts w:ascii="Arial" w:hAnsi="Arial" w:cs="Arial"/>
          <w:smallCaps/>
          <w:noProof/>
          <w:szCs w:val="28"/>
        </w:rPr>
      </w:pPr>
      <w:r w:rsidRPr="00FA47C6">
        <w:rPr>
          <w:rFonts w:ascii="Arial" w:hAnsi="Arial" w:cs="Arial"/>
          <w:b w:val="0"/>
          <w:smallCaps/>
          <w:sz w:val="22"/>
          <w:u w:val="none"/>
        </w:rPr>
        <w:br w:type="page"/>
      </w:r>
      <w:r w:rsidR="00F566CE" w:rsidRPr="00FA47C6">
        <w:rPr>
          <w:rFonts w:ascii="Arial" w:hAnsi="Arial" w:cs="Arial"/>
          <w:smallCaps/>
          <w:noProof/>
          <w:szCs w:val="28"/>
        </w:rPr>
        <w:lastRenderedPageBreak/>
        <w:t>PLANOS / CROQUIS DE LA BASE DE CALIBRADO (2/2)</w:t>
      </w:r>
    </w:p>
    <w:p w14:paraId="79E2179C" w14:textId="77777777" w:rsidR="00F566CE" w:rsidRPr="00FA47C6" w:rsidRDefault="00F566CE" w:rsidP="00F566CE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FA47C6">
        <w:rPr>
          <w:rFonts w:ascii="Arial" w:hAnsi="Arial" w:cs="Arial"/>
          <w:b/>
          <w:smallCaps/>
          <w:sz w:val="22"/>
          <w:szCs w:val="22"/>
          <w:u w:val="single"/>
        </w:rPr>
        <w:t>Detalles de los puntos a y b de la Base de Calibrado</w:t>
      </w:r>
    </w:p>
    <w:p w14:paraId="7648D648" w14:textId="308F2D71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</w:rPr>
        <w:br w:type="page"/>
      </w:r>
    </w:p>
    <w:p w14:paraId="33009848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571269AC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013F42CB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4ADB871B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063D4BBD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288D81B8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064F9A99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5DB153CC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5337C780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3640EFA8" w14:textId="1CC36E79" w:rsidR="00F566CE" w:rsidRPr="00FA47C6" w:rsidRDefault="00F566CE" w:rsidP="00F566CE">
      <w:pPr>
        <w:pStyle w:val="Ttulo"/>
        <w:spacing w:before="0" w:after="0"/>
        <w:rPr>
          <w:rFonts w:ascii="Arial" w:hAnsi="Arial" w:cs="Arial"/>
        </w:rPr>
      </w:pPr>
    </w:p>
    <w:p w14:paraId="1071DD45" w14:textId="7B425437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3AA5AC01" w14:textId="00C47D1B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0D002704" w14:textId="59E56C64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517C168D" w14:textId="2079F5B1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01D3524F" w14:textId="23094D5C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2387FE54" w14:textId="3334904B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0290546F" w14:textId="77777777" w:rsidR="00DF1CFF" w:rsidRPr="00FA47C6" w:rsidRDefault="00DF1CFF" w:rsidP="00F566CE">
      <w:pPr>
        <w:pStyle w:val="Ttulo"/>
        <w:spacing w:before="0" w:after="0"/>
        <w:rPr>
          <w:rFonts w:ascii="Arial" w:hAnsi="Arial" w:cs="Arial"/>
        </w:rPr>
      </w:pPr>
    </w:p>
    <w:p w14:paraId="655632C9" w14:textId="0AACC2BE" w:rsidR="00F566CE" w:rsidRPr="00FA47C6" w:rsidRDefault="00F566CE" w:rsidP="00F566CE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3. Medición de la Prueba</w:t>
      </w:r>
    </w:p>
    <w:p w14:paraId="7FCF0736" w14:textId="36E740C1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</w:p>
    <w:p w14:paraId="107FB45C" w14:textId="77777777" w:rsidR="00F566CE" w:rsidRPr="00FA47C6" w:rsidRDefault="00F566CE" w:rsidP="00F566CE">
      <w:pPr>
        <w:rPr>
          <w:rFonts w:ascii="Arial" w:hAnsi="Arial" w:cs="Arial"/>
        </w:rPr>
      </w:pPr>
      <w:r w:rsidRPr="00FA47C6">
        <w:rPr>
          <w:rFonts w:ascii="Arial" w:hAnsi="Arial" w:cs="Arial"/>
        </w:rPr>
        <w:br w:type="page"/>
      </w:r>
    </w:p>
    <w:p w14:paraId="24FB4B5E" w14:textId="406889F4" w:rsidR="00F566CE" w:rsidRPr="00FA47C6" w:rsidRDefault="00F566CE" w:rsidP="00F566CE">
      <w:pPr>
        <w:jc w:val="center"/>
        <w:rPr>
          <w:rFonts w:ascii="Arial" w:hAnsi="Arial" w:cs="Arial"/>
          <w:b/>
          <w:bCs/>
          <w:i/>
          <w:iCs/>
          <w:smallCaps/>
          <w:noProof/>
          <w:sz w:val="28"/>
          <w:szCs w:val="28"/>
          <w:u w:val="single"/>
        </w:rPr>
      </w:pPr>
      <w:r w:rsidRPr="00FA47C6">
        <w:rPr>
          <w:rFonts w:ascii="Arial" w:hAnsi="Arial" w:cs="Arial"/>
          <w:b/>
          <w:bCs/>
          <w:i/>
          <w:iCs/>
          <w:smallCaps/>
          <w:noProof/>
          <w:sz w:val="28"/>
          <w:szCs w:val="28"/>
          <w:u w:val="single"/>
        </w:rPr>
        <w:lastRenderedPageBreak/>
        <w:t>LECTURAS DEL CONTADOR JONES (1/2)</w:t>
      </w:r>
    </w:p>
    <w:p w14:paraId="05811C9A" w14:textId="77777777" w:rsidR="00F566CE" w:rsidRPr="00FA47C6" w:rsidRDefault="00F566CE" w:rsidP="00F566CE">
      <w:pPr>
        <w:jc w:val="center"/>
        <w:rPr>
          <w:rFonts w:ascii="Arial" w:hAnsi="Arial" w:cs="Arial"/>
          <w:smallCaps/>
          <w:noProof/>
        </w:rPr>
      </w:pPr>
    </w:p>
    <w:tbl>
      <w:tblPr>
        <w:tblW w:w="9466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2"/>
        <w:gridCol w:w="146"/>
        <w:gridCol w:w="795"/>
        <w:gridCol w:w="133"/>
        <w:gridCol w:w="190"/>
        <w:gridCol w:w="353"/>
        <w:gridCol w:w="728"/>
        <w:gridCol w:w="200"/>
        <w:gridCol w:w="277"/>
        <w:gridCol w:w="77"/>
        <w:gridCol w:w="693"/>
        <w:gridCol w:w="134"/>
        <w:gridCol w:w="423"/>
        <w:gridCol w:w="138"/>
        <w:gridCol w:w="258"/>
        <w:gridCol w:w="55"/>
        <w:gridCol w:w="353"/>
        <w:gridCol w:w="351"/>
        <w:gridCol w:w="353"/>
        <w:gridCol w:w="286"/>
        <w:gridCol w:w="387"/>
        <w:gridCol w:w="479"/>
        <w:gridCol w:w="173"/>
        <w:gridCol w:w="281"/>
        <w:gridCol w:w="791"/>
      </w:tblGrid>
      <w:tr w:rsidR="00F566CE" w:rsidRPr="00FA47C6" w14:paraId="08168888" w14:textId="77777777" w:rsidTr="00507AEC"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72146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693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1E687318" w14:textId="77777777" w:rsidTr="00507AEC">
        <w:tc>
          <w:tcPr>
            <w:tcW w:w="569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07995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Toma de datos sobre una distancia calibrada de</w:t>
            </w:r>
          </w:p>
        </w:tc>
        <w:tc>
          <w:tcPr>
            <w:tcW w:w="16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417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4121" w14:textId="77777777" w:rsidR="00F566CE" w:rsidRPr="00FA47C6" w:rsidRDefault="00F566CE" w:rsidP="00F566CE">
            <w:pPr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Metros</w:t>
            </w:r>
          </w:p>
        </w:tc>
      </w:tr>
      <w:tr w:rsidR="00F566CE" w:rsidRPr="00FA47C6" w14:paraId="03D27F75" w14:textId="77777777" w:rsidTr="00507AEC"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42CF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del Medidor</w:t>
            </w:r>
          </w:p>
        </w:tc>
        <w:tc>
          <w:tcPr>
            <w:tcW w:w="4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A5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FD38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Categoría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715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F566CE" w:rsidRPr="00FA47C6" w14:paraId="4D928C0E" w14:textId="77777777" w:rsidTr="00507AEC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A1C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Condiciones</w:t>
            </w:r>
          </w:p>
        </w:tc>
        <w:tc>
          <w:tcPr>
            <w:tcW w:w="79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BD44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2BC73A75" w14:textId="77777777" w:rsidTr="00507AEC">
        <w:trPr>
          <w:trHeight w:val="454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D154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Comentario</w:t>
            </w:r>
          </w:p>
        </w:tc>
        <w:tc>
          <w:tcPr>
            <w:tcW w:w="79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27A2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</w:p>
        </w:tc>
      </w:tr>
      <w:tr w:rsidR="00F566CE" w:rsidRPr="00FA47C6" w14:paraId="32FC84FF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A74B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7F9BD254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F6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Calibrado </w:t>
            </w:r>
            <w:proofErr w:type="spellStart"/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Premedición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.-</w:t>
            </w:r>
            <w:proofErr w:type="gramEnd"/>
          </w:p>
        </w:tc>
      </w:tr>
      <w:tr w:rsidR="00F566CE" w:rsidRPr="00FA47C6" w14:paraId="2A199902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0E76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10573C27" w14:textId="77777777" w:rsidTr="00507AEC">
        <w:trPr>
          <w:trHeight w:val="2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FA59D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13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0ACC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0620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D47F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Temperatura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E82A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F566CE" w:rsidRPr="00FA47C6" w14:paraId="4D6BA470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64D4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Números Contador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0FD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1ª Pasada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B5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2ª Pasada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D4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3ª Pasada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44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4ª Pasada</w:t>
            </w:r>
          </w:p>
        </w:tc>
      </w:tr>
      <w:tr w:rsidR="00F566CE" w:rsidRPr="00FA47C6" w14:paraId="7E70B1B9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4510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519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6A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BA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95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1A194F37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99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Final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31E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5F0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D0F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D5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414BEA6C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9E1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992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=b12-b11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E50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=c12-c11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8A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=d12-d11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22D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=(e12-e11)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5172379A" w14:textId="77777777" w:rsidTr="00507AEC">
        <w:trPr>
          <w:cantSplit/>
        </w:trPr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A4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2F5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∑ (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Dif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>) =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3D9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=b13+c13+d13+e13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42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4 =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61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=(c14/4)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52689994" w14:textId="77777777" w:rsidTr="00507AEC">
        <w:trPr>
          <w:cantSplit/>
        </w:trPr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EC75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B125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=(c14/4)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BFC5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297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72E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6E181" w14:textId="77777777" w:rsidR="00F566CE" w:rsidRPr="00FA47C6" w:rsidRDefault="00F566CE" w:rsidP="00F566CE">
            <w:pPr>
              <w:ind w:left="-91" w:right="-108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x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5DB7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1.001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662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EE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=b15/d15*g15 </w:instrTex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7A1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Nº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 s/</w:t>
            </w:r>
            <w:r w:rsidRPr="00FA47C6">
              <w:rPr>
                <w:rFonts w:ascii="Arial" w:hAnsi="Arial" w:cs="Arial"/>
                <w:b/>
                <w:i/>
              </w:rPr>
              <w:t>Km</w:t>
            </w:r>
          </w:p>
        </w:tc>
      </w:tr>
      <w:tr w:rsidR="00F566CE" w:rsidRPr="00FA47C6" w14:paraId="3F166B4F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8A3F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04B91681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7AD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Calibrado </w:t>
            </w:r>
            <w:proofErr w:type="spellStart"/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Postmedición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.-</w:t>
            </w:r>
            <w:proofErr w:type="gramEnd"/>
          </w:p>
        </w:tc>
      </w:tr>
      <w:tr w:rsidR="00F566CE" w:rsidRPr="00FA47C6" w14:paraId="79666154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F86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1C15DF8B" w14:textId="77777777" w:rsidTr="00507AEC">
        <w:trPr>
          <w:trHeight w:val="2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0D284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DA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DE1F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84D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F0A4B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Temperatura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9F1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</w:tr>
      <w:tr w:rsidR="00F566CE" w:rsidRPr="00FA47C6" w14:paraId="4BBFC1E5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9517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Números Contador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2A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1ª Pasada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569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2ª Pasada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C5D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3ª Pasada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85C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4ª Pasada</w:t>
            </w:r>
          </w:p>
        </w:tc>
      </w:tr>
      <w:tr w:rsidR="00F566CE" w:rsidRPr="00FA47C6" w14:paraId="64AA762B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3F6B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B7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1B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DC7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5C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4BE75D4C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F43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Final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FE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96C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5C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C4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47E9EF5C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8F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3B8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=b22-b21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AF2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=c22-c21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5E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=d22-d21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3B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=(e22-e21)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64D1933E" w14:textId="77777777" w:rsidTr="00507AEC">
        <w:trPr>
          <w:cantSplit/>
        </w:trPr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7FB3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E9B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∑ (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Dif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>) =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CB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=SUM(b23;c23;d23;e23)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C7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4 =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D0E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=(c24/4)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22F7880A" w14:textId="77777777" w:rsidTr="00507AEC">
        <w:trPr>
          <w:cantSplit/>
        </w:trPr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840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FAA3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=(e24)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0,0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1C71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7F4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3341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23A03" w14:textId="77777777" w:rsidR="00F566CE" w:rsidRPr="00FA47C6" w:rsidRDefault="00F566CE" w:rsidP="00F566CE">
            <w:pPr>
              <w:ind w:left="-91" w:right="-108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x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4EE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1.001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DC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72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=(b25/d25)*g25 </w:instrTex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FAD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Nº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 s/</w:t>
            </w:r>
            <w:r w:rsidRPr="00FA47C6">
              <w:rPr>
                <w:rFonts w:ascii="Arial" w:hAnsi="Arial" w:cs="Arial"/>
                <w:b/>
                <w:i/>
              </w:rPr>
              <w:t>Km</w:t>
            </w:r>
          </w:p>
        </w:tc>
      </w:tr>
      <w:tr w:rsidR="00F566CE" w:rsidRPr="00FA47C6" w14:paraId="39E30C6F" w14:textId="77777777" w:rsidTr="00507AEC">
        <w:tc>
          <w:tcPr>
            <w:tcW w:w="9466" w:type="dxa"/>
            <w:gridSpan w:val="2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AB15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5CCD2F5E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B6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Constante de trabajo del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día.-</w:t>
            </w:r>
            <w:proofErr w:type="gramEnd"/>
          </w:p>
        </w:tc>
      </w:tr>
      <w:tr w:rsidR="00F566CE" w:rsidRPr="00FA47C6" w14:paraId="337C28DE" w14:textId="77777777" w:rsidTr="00507AEC">
        <w:tc>
          <w:tcPr>
            <w:tcW w:w="3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12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K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Precalibrado</w:t>
            </w:r>
            <w:proofErr w:type="spellEnd"/>
          </w:p>
        </w:tc>
        <w:tc>
          <w:tcPr>
            <w:tcW w:w="333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BD2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K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Postcalibrado</w:t>
            </w:r>
            <w:proofErr w:type="spellEnd"/>
          </w:p>
        </w:tc>
        <w:tc>
          <w:tcPr>
            <w:tcW w:w="31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BD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proofErr w:type="gramStart"/>
            <w:r w:rsidRPr="00FA47C6">
              <w:rPr>
                <w:rFonts w:ascii="Arial" w:hAnsi="Arial" w:cs="Arial"/>
                <w:b/>
                <w:i/>
                <w:smallCaps/>
              </w:rPr>
              <w:t>K  TRABAJO</w:t>
            </w:r>
            <w:proofErr w:type="gram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  DEL  DÍA</w:t>
            </w:r>
          </w:p>
        </w:tc>
      </w:tr>
      <w:tr w:rsidR="00F566CE" w:rsidRPr="00FA47C6" w14:paraId="55D261C4" w14:textId="77777777" w:rsidTr="00507AEC"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AF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=(i15)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EA8C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+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C02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=(i25)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29A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C55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3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F81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=(a29+c29)/2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 xml:space="preserve">   0,00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</w:tbl>
    <w:p w14:paraId="7AFB02E6" w14:textId="02FD81E3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</w:p>
    <w:p w14:paraId="4D44BB41" w14:textId="77777777" w:rsidR="00F566CE" w:rsidRPr="00FA47C6" w:rsidRDefault="00F566CE">
      <w:pPr>
        <w:rPr>
          <w:rFonts w:ascii="Arial" w:hAnsi="Arial" w:cs="Arial"/>
          <w:b/>
          <w:i/>
          <w:smallCaps/>
          <w:noProof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  <w:smallCaps/>
          <w:noProof/>
        </w:rPr>
        <w:br w:type="page"/>
      </w:r>
    </w:p>
    <w:p w14:paraId="352878BF" w14:textId="0C950DF2" w:rsidR="00F566CE" w:rsidRPr="00FA47C6" w:rsidRDefault="00F566CE" w:rsidP="00F566CE">
      <w:pPr>
        <w:pStyle w:val="Ttulo"/>
        <w:spacing w:before="0" w:after="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lastRenderedPageBreak/>
        <w:t>LECTURAS DEL CONTADOR JONES (2/2)</w:t>
      </w:r>
    </w:p>
    <w:p w14:paraId="2CAE05B1" w14:textId="77777777" w:rsidR="00F566CE" w:rsidRPr="00FA47C6" w:rsidRDefault="00F566CE" w:rsidP="00F566CE">
      <w:pPr>
        <w:pStyle w:val="Ttulo"/>
        <w:spacing w:before="0" w:after="0"/>
        <w:rPr>
          <w:rFonts w:ascii="Arial" w:hAnsi="Arial" w:cs="Arial"/>
          <w:smallCaps/>
          <w:noProof/>
        </w:rPr>
      </w:pPr>
    </w:p>
    <w:tbl>
      <w:tblPr>
        <w:tblW w:w="9466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2"/>
        <w:gridCol w:w="146"/>
        <w:gridCol w:w="795"/>
        <w:gridCol w:w="133"/>
        <w:gridCol w:w="190"/>
        <w:gridCol w:w="353"/>
        <w:gridCol w:w="728"/>
        <w:gridCol w:w="200"/>
        <w:gridCol w:w="277"/>
        <w:gridCol w:w="77"/>
        <w:gridCol w:w="693"/>
        <w:gridCol w:w="134"/>
        <w:gridCol w:w="423"/>
        <w:gridCol w:w="138"/>
        <w:gridCol w:w="258"/>
        <w:gridCol w:w="55"/>
        <w:gridCol w:w="353"/>
        <w:gridCol w:w="351"/>
        <w:gridCol w:w="353"/>
        <w:gridCol w:w="286"/>
        <w:gridCol w:w="387"/>
        <w:gridCol w:w="479"/>
        <w:gridCol w:w="173"/>
        <w:gridCol w:w="281"/>
        <w:gridCol w:w="791"/>
      </w:tblGrid>
      <w:tr w:rsidR="00F566CE" w:rsidRPr="00FA47C6" w14:paraId="0602F4B6" w14:textId="77777777" w:rsidTr="00507AEC"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F4FA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08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56ECB40C" w14:textId="77777777" w:rsidTr="00507AEC">
        <w:tc>
          <w:tcPr>
            <w:tcW w:w="56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A52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Toma de datos sobre una distancia calibrada de</w:t>
            </w:r>
          </w:p>
        </w:tc>
        <w:tc>
          <w:tcPr>
            <w:tcW w:w="16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4D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500,00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82C" w14:textId="77777777" w:rsidR="00F566CE" w:rsidRPr="00FA47C6" w:rsidRDefault="00F566CE" w:rsidP="00F566CE">
            <w:pPr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Metros</w:t>
            </w:r>
          </w:p>
        </w:tc>
      </w:tr>
      <w:tr w:rsidR="00F566CE" w:rsidRPr="00FA47C6" w14:paraId="339C8A57" w14:textId="77777777" w:rsidTr="00507AEC">
        <w:tc>
          <w:tcPr>
            <w:tcW w:w="2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180F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del Medidor</w:t>
            </w:r>
          </w:p>
        </w:tc>
        <w:tc>
          <w:tcPr>
            <w:tcW w:w="404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E04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BB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Categoría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3C4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N- “B”</w:t>
            </w:r>
          </w:p>
        </w:tc>
      </w:tr>
      <w:tr w:rsidR="00F566CE" w:rsidRPr="00FA47C6" w14:paraId="1E40661B" w14:textId="77777777" w:rsidTr="00507AEC"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07B2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Condiciones</w:t>
            </w:r>
          </w:p>
        </w:tc>
        <w:tc>
          <w:tcPr>
            <w:tcW w:w="790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F434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693C8EBC" w14:textId="77777777" w:rsidTr="00507AEC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CCE9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Comentario</w:t>
            </w:r>
          </w:p>
        </w:tc>
        <w:tc>
          <w:tcPr>
            <w:tcW w:w="79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BD6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F566CE" w:rsidRPr="00FA47C6" w14:paraId="5AF91173" w14:textId="77777777" w:rsidTr="00507AEC">
        <w:tc>
          <w:tcPr>
            <w:tcW w:w="9466" w:type="dxa"/>
            <w:gridSpan w:val="25"/>
            <w:tcBorders>
              <w:bottom w:val="single" w:sz="4" w:space="0" w:color="auto"/>
            </w:tcBorders>
            <w:vAlign w:val="center"/>
          </w:tcPr>
          <w:p w14:paraId="533CB50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6C28A39A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F0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Calibrado </w:t>
            </w:r>
            <w:proofErr w:type="spellStart"/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Premedición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.-</w:t>
            </w:r>
            <w:proofErr w:type="gramEnd"/>
          </w:p>
        </w:tc>
      </w:tr>
      <w:tr w:rsidR="00F566CE" w:rsidRPr="00FA47C6" w14:paraId="568AFA6B" w14:textId="77777777" w:rsidTr="00507AEC">
        <w:tc>
          <w:tcPr>
            <w:tcW w:w="9466" w:type="dxa"/>
            <w:gridSpan w:val="25"/>
            <w:tcBorders>
              <w:top w:val="single" w:sz="4" w:space="0" w:color="auto"/>
            </w:tcBorders>
            <w:vAlign w:val="center"/>
          </w:tcPr>
          <w:p w14:paraId="6E192AC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66F49B9B" w14:textId="77777777" w:rsidTr="00507AEC">
        <w:trPr>
          <w:trHeight w:val="2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CAE4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558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16/02/2018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3D6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6AF2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11:00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B1681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Temperatura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B45E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12º</w:t>
            </w:r>
          </w:p>
        </w:tc>
      </w:tr>
      <w:tr w:rsidR="00F566CE" w:rsidRPr="00FA47C6" w14:paraId="3EF5E026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59D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Números Contador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BEF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1ª Pasada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B96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2ª Pasada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89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3ª Pasada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887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4ª Pasada</w:t>
            </w:r>
          </w:p>
        </w:tc>
      </w:tr>
      <w:tr w:rsidR="00F566CE" w:rsidRPr="00FA47C6" w14:paraId="2E89B7CA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E01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C22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228.970,0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A5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240.996,0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B8E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247.008,0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F63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253.021,0</w:t>
            </w:r>
          </w:p>
        </w:tc>
      </w:tr>
      <w:tr w:rsidR="00F566CE" w:rsidRPr="00FA47C6" w14:paraId="1AE121DD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F3F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Final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7CF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234.981,0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02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247.008,0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BD7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253.021,0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D2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259.035,0</w:t>
            </w:r>
          </w:p>
        </w:tc>
      </w:tr>
      <w:tr w:rsidR="00F566CE" w:rsidRPr="00FA47C6" w14:paraId="08710754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DEF2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49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=(b12-b11)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6.011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335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=(c12-c11)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6.012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93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=(d12-d11)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6.013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489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=(e12-e11)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6.014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01A0051C" w14:textId="77777777" w:rsidTr="00507AEC">
        <w:trPr>
          <w:cantSplit/>
        </w:trPr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CAA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7CA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∑ (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Dif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>) =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396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=SUM(b13;c13;d13;e13)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24.050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98A7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4 =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B0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=(c14/4)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6.012,5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2CBC0739" w14:textId="77777777" w:rsidTr="00507AEC">
        <w:trPr>
          <w:cantSplit/>
        </w:trPr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FC0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35BE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=(e14)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6.012,5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880C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2564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500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4836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32884" w14:textId="77777777" w:rsidR="00F566CE" w:rsidRPr="00FA47C6" w:rsidRDefault="00F566CE" w:rsidP="00F566CE">
            <w:pPr>
              <w:ind w:left="-91" w:right="-108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x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63F1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1.001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DB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B53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=(b15/d15)*g15 \# "#.##0,00"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>12.037,03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E2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Nº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 s/</w:t>
            </w:r>
            <w:r w:rsidRPr="00FA47C6">
              <w:rPr>
                <w:rFonts w:ascii="Arial" w:hAnsi="Arial" w:cs="Arial"/>
                <w:b/>
                <w:i/>
              </w:rPr>
              <w:t>Km</w:t>
            </w:r>
          </w:p>
        </w:tc>
      </w:tr>
      <w:tr w:rsidR="00F566CE" w:rsidRPr="00FA47C6" w14:paraId="491E38EF" w14:textId="77777777" w:rsidTr="00507AEC">
        <w:tc>
          <w:tcPr>
            <w:tcW w:w="9466" w:type="dxa"/>
            <w:gridSpan w:val="25"/>
            <w:tcBorders>
              <w:bottom w:val="single" w:sz="4" w:space="0" w:color="auto"/>
            </w:tcBorders>
            <w:vAlign w:val="center"/>
          </w:tcPr>
          <w:p w14:paraId="446DF35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381043AD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163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Calibrado </w:t>
            </w:r>
            <w:proofErr w:type="spellStart"/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Postmedición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>.-</w:t>
            </w:r>
            <w:proofErr w:type="gramEnd"/>
          </w:p>
        </w:tc>
      </w:tr>
      <w:tr w:rsidR="00F566CE" w:rsidRPr="00FA47C6" w14:paraId="3C94DDD8" w14:textId="77777777" w:rsidTr="00507AEC">
        <w:tc>
          <w:tcPr>
            <w:tcW w:w="946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11BD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63E87F2A" w14:textId="77777777" w:rsidTr="00507AEC">
        <w:trPr>
          <w:trHeight w:val="23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F74CC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7AF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16/02/2018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A532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84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13:50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72A92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Temperatura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ºC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09C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15º</w:t>
            </w:r>
          </w:p>
        </w:tc>
      </w:tr>
      <w:tr w:rsidR="00F566CE" w:rsidRPr="00FA47C6" w14:paraId="49DE89B6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5BBA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Números Contador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D6DF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1ª Pasada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FCD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2ª Pasada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413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3ª Pasada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A4C9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4ª Pasada</w:t>
            </w:r>
          </w:p>
        </w:tc>
      </w:tr>
      <w:tr w:rsidR="00F566CE" w:rsidRPr="00FA47C6" w14:paraId="7378BD55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B06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323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435.770,0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B37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441.779,0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CC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447.788,0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C5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453.797,0</w:t>
            </w:r>
          </w:p>
        </w:tc>
      </w:tr>
      <w:tr w:rsidR="00F566CE" w:rsidRPr="00FA47C6" w14:paraId="7C9386AC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6840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Final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18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441.779,0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334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447.788,0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97C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453.797,0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89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459.808,0</w:t>
            </w:r>
          </w:p>
        </w:tc>
      </w:tr>
      <w:tr w:rsidR="00F566CE" w:rsidRPr="00FA47C6" w14:paraId="3AF8A0DF" w14:textId="77777777" w:rsidTr="00507AEC"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013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20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=(b22-b21)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A5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=(c22-c21)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0BE6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=(d22-d21)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526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=(e22-e21)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6.011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497B7DD1" w14:textId="77777777" w:rsidTr="00507AEC">
        <w:trPr>
          <w:cantSplit/>
        </w:trPr>
        <w:tc>
          <w:tcPr>
            <w:tcW w:w="2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6838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Media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B0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∑ (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Dif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>) =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B3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=SUM(b23;c23;d23;e23)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24.038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CD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4 =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02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=(c24/4)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6.009,5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  <w:tr w:rsidR="00F566CE" w:rsidRPr="00FA47C6" w14:paraId="2CABD023" w14:textId="77777777" w:rsidTr="00507AEC">
        <w:trPr>
          <w:cantSplit/>
        </w:trPr>
        <w:tc>
          <w:tcPr>
            <w:tcW w:w="2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FDB" w14:textId="77777777" w:rsidR="00F566CE" w:rsidRPr="00FA47C6" w:rsidRDefault="00F566CE" w:rsidP="00F566CE">
            <w:pPr>
              <w:rPr>
                <w:rFonts w:ascii="Arial" w:hAnsi="Arial" w:cs="Arial"/>
                <w:b/>
                <w:smallCaps/>
                <w:sz w:val="22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F61B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=(e24)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6.009,5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5469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1A17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=(b2)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500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B2153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A4C9C" w14:textId="77777777" w:rsidR="00F566CE" w:rsidRPr="00FA47C6" w:rsidRDefault="00F566CE" w:rsidP="00F566CE">
            <w:pPr>
              <w:ind w:left="-91" w:right="-108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x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9E63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1.001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61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8DC5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=(b25/d25)*g25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>12.031,02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EBD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Nº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 s/</w:t>
            </w:r>
            <w:r w:rsidRPr="00FA47C6">
              <w:rPr>
                <w:rFonts w:ascii="Arial" w:hAnsi="Arial" w:cs="Arial"/>
                <w:b/>
                <w:i/>
              </w:rPr>
              <w:t>Km</w:t>
            </w:r>
          </w:p>
        </w:tc>
      </w:tr>
      <w:tr w:rsidR="00F566CE" w:rsidRPr="00FA47C6" w14:paraId="3AD80B7A" w14:textId="77777777" w:rsidTr="00507AEC">
        <w:tc>
          <w:tcPr>
            <w:tcW w:w="9466" w:type="dxa"/>
            <w:gridSpan w:val="25"/>
            <w:tcBorders>
              <w:bottom w:val="single" w:sz="4" w:space="0" w:color="auto"/>
            </w:tcBorders>
            <w:vAlign w:val="center"/>
          </w:tcPr>
          <w:p w14:paraId="565CA2A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  <w:u w:val="single"/>
              </w:rPr>
            </w:pPr>
          </w:p>
        </w:tc>
      </w:tr>
      <w:tr w:rsidR="00F566CE" w:rsidRPr="00FA47C6" w14:paraId="7A28B65A" w14:textId="77777777" w:rsidTr="00507AEC">
        <w:tc>
          <w:tcPr>
            <w:tcW w:w="9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0D02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Constante de trabajo del </w:t>
            </w:r>
            <w:proofErr w:type="gramStart"/>
            <w:r w:rsidRPr="00FA47C6">
              <w:rPr>
                <w:rFonts w:ascii="Arial" w:hAnsi="Arial" w:cs="Arial"/>
                <w:b/>
                <w:smallCaps/>
                <w:sz w:val="22"/>
              </w:rPr>
              <w:t>día.-</w:t>
            </w:r>
            <w:proofErr w:type="gramEnd"/>
          </w:p>
        </w:tc>
      </w:tr>
      <w:tr w:rsidR="00F566CE" w:rsidRPr="00FA47C6" w14:paraId="62B77621" w14:textId="77777777" w:rsidTr="00507AEC">
        <w:tc>
          <w:tcPr>
            <w:tcW w:w="3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67B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K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Precalibrado</w:t>
            </w:r>
            <w:proofErr w:type="spellEnd"/>
          </w:p>
        </w:tc>
        <w:tc>
          <w:tcPr>
            <w:tcW w:w="333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2DC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 xml:space="preserve">K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Postcalibrado</w:t>
            </w:r>
            <w:proofErr w:type="spellEnd"/>
          </w:p>
        </w:tc>
        <w:tc>
          <w:tcPr>
            <w:tcW w:w="31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91EA" w14:textId="77777777" w:rsidR="00F566CE" w:rsidRPr="00FA47C6" w:rsidRDefault="00F566CE" w:rsidP="00F566CE">
            <w:pPr>
              <w:tabs>
                <w:tab w:val="left" w:pos="2698"/>
              </w:tabs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K trabajo</w:t>
            </w:r>
          </w:p>
        </w:tc>
      </w:tr>
      <w:tr w:rsidR="00F566CE" w:rsidRPr="00FA47C6" w14:paraId="56CDA1CF" w14:textId="77777777" w:rsidTr="00507AEC"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ABB4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=(i15)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12.037,03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D875" w14:textId="77777777" w:rsidR="00F566CE" w:rsidRPr="00FA47C6" w:rsidRDefault="00F566CE" w:rsidP="00F566CE">
            <w:pPr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+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BF98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=(i25)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12.031,02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1D0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/ 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4901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=</w:t>
            </w:r>
          </w:p>
        </w:tc>
        <w:tc>
          <w:tcPr>
            <w:tcW w:w="3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66EE" w14:textId="77777777" w:rsidR="00F566CE" w:rsidRPr="00FA47C6" w:rsidRDefault="00F566CE" w:rsidP="00F566CE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=(a29+c29)/2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12.034,03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</w:tr>
    </w:tbl>
    <w:p w14:paraId="662D5F60" w14:textId="75B0CCF9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</w:rPr>
        <w:br w:type="page"/>
      </w:r>
    </w:p>
    <w:p w14:paraId="136C2652" w14:textId="77777777" w:rsidR="00F566CE" w:rsidRPr="00FA47C6" w:rsidRDefault="00F566CE" w:rsidP="00F566CE">
      <w:pPr>
        <w:pStyle w:val="Ttulo"/>
        <w:spacing w:before="12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lastRenderedPageBreak/>
        <w:t>Generalidades del Recorrido  .-  (1/3)</w:t>
      </w:r>
    </w:p>
    <w:tbl>
      <w:tblPr>
        <w:tblW w:w="97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6"/>
        <w:gridCol w:w="614"/>
        <w:gridCol w:w="824"/>
        <w:gridCol w:w="169"/>
        <w:gridCol w:w="188"/>
        <w:gridCol w:w="167"/>
        <w:gridCol w:w="532"/>
        <w:gridCol w:w="142"/>
        <w:gridCol w:w="117"/>
        <w:gridCol w:w="25"/>
        <w:gridCol w:w="176"/>
        <w:gridCol w:w="70"/>
        <w:gridCol w:w="198"/>
        <w:gridCol w:w="580"/>
        <w:gridCol w:w="236"/>
        <w:gridCol w:w="268"/>
        <w:gridCol w:w="422"/>
        <w:gridCol w:w="25"/>
        <w:gridCol w:w="114"/>
        <w:gridCol w:w="72"/>
        <w:gridCol w:w="759"/>
        <w:gridCol w:w="34"/>
        <w:gridCol w:w="54"/>
        <w:gridCol w:w="259"/>
        <w:gridCol w:w="25"/>
        <w:gridCol w:w="73"/>
        <w:gridCol w:w="55"/>
        <w:gridCol w:w="228"/>
        <w:gridCol w:w="125"/>
        <w:gridCol w:w="987"/>
        <w:gridCol w:w="25"/>
        <w:gridCol w:w="6"/>
        <w:gridCol w:w="42"/>
        <w:gridCol w:w="91"/>
        <w:gridCol w:w="854"/>
        <w:gridCol w:w="484"/>
        <w:gridCol w:w="484"/>
      </w:tblGrid>
      <w:tr w:rsidR="00F566CE" w:rsidRPr="00FA47C6" w14:paraId="4C157120" w14:textId="77777777" w:rsidTr="00507AEC">
        <w:trPr>
          <w:trHeight w:val="307"/>
        </w:trPr>
        <w:tc>
          <w:tcPr>
            <w:tcW w:w="879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D60E" w14:textId="77777777" w:rsidR="00F566CE" w:rsidRPr="00FA47C6" w:rsidRDefault="00F566CE" w:rsidP="00507AEC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AEC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C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E98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NC</w:t>
            </w:r>
          </w:p>
        </w:tc>
      </w:tr>
      <w:tr w:rsidR="00F566CE" w:rsidRPr="00FA47C6" w14:paraId="350FDABA" w14:textId="77777777" w:rsidTr="00507AEC">
        <w:trPr>
          <w:trHeight w:val="400"/>
        </w:trPr>
        <w:tc>
          <w:tcPr>
            <w:tcW w:w="8792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C259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1.- La carrera se desarrolla por carreteras asfaltadas, carriles para bicicletas, o senderos para peatones a lo largo de la carretera, que no discurran por terrenos blandos con césped o algo semejante.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9B57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  <w:sz w:val="22"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  <w:sz w:val="22"/>
              </w:rPr>
            </w:r>
            <w:r w:rsidR="00A4370A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4384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  <w:sz w:val="22"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  <w:sz w:val="22"/>
              </w:rPr>
            </w:r>
            <w:r w:rsidR="00A4370A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</w:tr>
      <w:tr w:rsidR="00F566CE" w:rsidRPr="00FA47C6" w14:paraId="492F1B0C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6F0BB" w14:textId="77777777" w:rsidR="00F566CE" w:rsidRPr="00FA47C6" w:rsidRDefault="00F566CE" w:rsidP="00507AEC">
            <w:pPr>
              <w:ind w:right="34"/>
              <w:jc w:val="both"/>
              <w:rPr>
                <w:rFonts w:ascii="Arial" w:hAnsi="Arial" w:cs="Arial"/>
                <w:b/>
                <w:i/>
                <w:smallCaps/>
                <w:sz w:val="22"/>
                <w:u w:val="single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  <w:u w:val="single"/>
              </w:rPr>
              <w:t xml:space="preserve">Observaciones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8E03A3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2E458D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053FD990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99F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</w:rPr>
              <w:t xml:space="preserve">2.- La salida y la llegada, no deben distar uno de otro, en más del </w:t>
            </w:r>
            <w:r w:rsidRPr="00FA47C6">
              <w:rPr>
                <w:rFonts w:ascii="Arial" w:hAnsi="Arial" w:cs="Arial"/>
                <w:b/>
                <w:smallCaps/>
              </w:rPr>
              <w:t xml:space="preserve">50 % </w:t>
            </w:r>
            <w:r w:rsidRPr="00FA47C6">
              <w:rPr>
                <w:rFonts w:ascii="Arial" w:hAnsi="Arial" w:cs="Arial"/>
                <w:smallCaps/>
              </w:rPr>
              <w:t>de la distancia de la carrera, medida en línea recta</w:t>
            </w:r>
            <w:r w:rsidRPr="00FA47C6">
              <w:rPr>
                <w:rFonts w:ascii="Arial" w:hAnsi="Arial" w:cs="Arial"/>
                <w:smallCaps/>
                <w:sz w:val="22"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F8F9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3A07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72FBD7AF" w14:textId="77777777" w:rsidTr="00E017D8">
        <w:trPr>
          <w:trHeight w:val="536"/>
        </w:trPr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51A" w14:textId="77777777" w:rsidR="00F566CE" w:rsidRPr="00E017D8" w:rsidRDefault="00F566CE" w:rsidP="00507AEC">
            <w:pPr>
              <w:ind w:left="317" w:hanging="175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proofErr w:type="spellStart"/>
            <w:r w:rsidRPr="00E017D8">
              <w:rPr>
                <w:rFonts w:ascii="Arial" w:hAnsi="Arial" w:cs="Arial"/>
                <w:b/>
                <w:smallCaps/>
                <w:sz w:val="20"/>
                <w:szCs w:val="20"/>
              </w:rPr>
              <w:t>Dist</w:t>
            </w:r>
            <w:proofErr w:type="spellEnd"/>
            <w:r w:rsidRPr="00E017D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. </w:t>
            </w:r>
            <w:proofErr w:type="gramStart"/>
            <w:r w:rsidRPr="00E017D8">
              <w:rPr>
                <w:rFonts w:ascii="Arial" w:hAnsi="Arial" w:cs="Arial"/>
                <w:b/>
                <w:smallCaps/>
                <w:sz w:val="20"/>
                <w:szCs w:val="20"/>
              </w:rPr>
              <w:t>Sal  →</w:t>
            </w:r>
            <w:proofErr w:type="gramEnd"/>
            <w:r w:rsidRPr="00E017D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Meta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54B3" w14:textId="77777777" w:rsidR="00F566CE" w:rsidRPr="00E017D8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E017D8"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  <w:t>116,81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336B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1E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proofErr w:type="spellStart"/>
            <w:r w:rsidRPr="00FA47C6">
              <w:rPr>
                <w:rFonts w:ascii="Arial" w:hAnsi="Arial" w:cs="Arial"/>
                <w:smallCaps/>
              </w:rPr>
              <w:t>Dist</w:t>
            </w:r>
            <w:proofErr w:type="spellEnd"/>
            <w:r w:rsidRPr="00FA47C6">
              <w:rPr>
                <w:rFonts w:ascii="Arial" w:hAnsi="Arial" w:cs="Arial"/>
                <w:smallCaps/>
              </w:rPr>
              <w:t>. Carrera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175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10.000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6D5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0A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 xml:space="preserve">% </w:t>
            </w:r>
            <w:proofErr w:type="spellStart"/>
            <w:r w:rsidRPr="00FA47C6">
              <w:rPr>
                <w:rFonts w:ascii="Arial" w:hAnsi="Arial" w:cs="Arial"/>
                <w:smallCaps/>
              </w:rPr>
              <w:t>Dist</w:t>
            </w:r>
            <w:proofErr w:type="spellEnd"/>
            <w:r w:rsidRPr="00FA47C6">
              <w:rPr>
                <w:rFonts w:ascii="Arial" w:hAnsi="Arial" w:cs="Arial"/>
                <w:smallCaps/>
              </w:rPr>
              <w:t>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DD1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=(b5/e5)*100 \# "0,0%"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1,2%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4871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  <w:bookmarkEnd w:id="0"/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0092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1F0B1D18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4F75" w14:textId="77777777" w:rsidR="00F566CE" w:rsidRPr="00FA47C6" w:rsidRDefault="00F566CE" w:rsidP="00507AEC">
            <w:pPr>
              <w:tabs>
                <w:tab w:val="left" w:leader="dot" w:pos="2410"/>
                <w:tab w:val="left" w:leader="dot" w:pos="4962"/>
                <w:tab w:val="left" w:leader="dot" w:pos="7230"/>
              </w:tabs>
              <w:spacing w:before="60" w:after="60"/>
              <w:ind w:left="175"/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t xml:space="preserve">2.1.- Se cumple esta distancia </w:t>
            </w:r>
            <w:proofErr w:type="gramStart"/>
            <w:r w:rsidRPr="00FA47C6">
              <w:rPr>
                <w:rFonts w:ascii="Arial" w:hAnsi="Arial" w:cs="Arial"/>
                <w:smallCaps/>
                <w:sz w:val="22"/>
              </w:rPr>
              <w:t>entre  la</w:t>
            </w:r>
            <w:proofErr w:type="gramEnd"/>
            <w:r w:rsidRPr="00FA47C6">
              <w:rPr>
                <w:rFonts w:ascii="Arial" w:hAnsi="Arial" w:cs="Arial"/>
                <w:smallCaps/>
                <w:sz w:val="22"/>
              </w:rPr>
              <w:t xml:space="preserve"> salida y los distintos puntos de referencia intermedios.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B1125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DA9E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6B0061B5" w14:textId="77777777" w:rsidTr="00E017D8">
        <w:trPr>
          <w:trHeight w:val="415"/>
        </w:trPr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DAF8" w14:textId="77777777" w:rsidR="00F566CE" w:rsidRPr="0086275B" w:rsidRDefault="00F566CE" w:rsidP="00507AEC">
            <w:pPr>
              <w:ind w:left="317" w:hanging="175"/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</w:t>
            </w:r>
            <w:proofErr w:type="spell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. </w:t>
            </w:r>
            <w:proofErr w:type="gram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Sal  →</w:t>
            </w:r>
            <w:proofErr w:type="gram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 KM 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6E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B4B6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531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</w:t>
            </w:r>
            <w:proofErr w:type="spell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. Carrera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41E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C17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4605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% </w:t>
            </w:r>
            <w:proofErr w:type="spell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</w:t>
            </w:r>
            <w:proofErr w:type="spell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1B9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=(b7/e7)*100 \# "0,0%"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D2760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C7E9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1A2D8BD7" w14:textId="77777777" w:rsidTr="00E017D8">
        <w:trPr>
          <w:trHeight w:val="301"/>
        </w:trPr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3F37" w14:textId="77777777" w:rsidR="00F566CE" w:rsidRPr="0086275B" w:rsidRDefault="00F566CE" w:rsidP="00507AEC">
            <w:pPr>
              <w:ind w:left="317" w:hanging="175"/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</w:t>
            </w:r>
            <w:proofErr w:type="spell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. </w:t>
            </w:r>
            <w:proofErr w:type="gram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Sal  →</w:t>
            </w:r>
            <w:proofErr w:type="gram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 Km 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2C82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F363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E7AB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</w:t>
            </w:r>
            <w:proofErr w:type="spell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. Carrera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68A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CB3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4AA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% </w:t>
            </w:r>
            <w:proofErr w:type="spell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</w:t>
            </w:r>
            <w:proofErr w:type="spell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BE5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0,0%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0EE9D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EE32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1DD0B0E2" w14:textId="77777777" w:rsidTr="00E017D8">
        <w:trPr>
          <w:trHeight w:val="301"/>
        </w:trPr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78D1" w14:textId="77777777" w:rsidR="00F566CE" w:rsidRPr="0086275B" w:rsidRDefault="00F566CE" w:rsidP="00507AEC">
            <w:pPr>
              <w:ind w:left="317" w:hanging="175"/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</w:t>
            </w:r>
            <w:proofErr w:type="spell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. </w:t>
            </w:r>
            <w:proofErr w:type="gram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Sal  →</w:t>
            </w:r>
            <w:proofErr w:type="gram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 ½ m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CF3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418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3F0A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</w:t>
            </w:r>
            <w:proofErr w:type="spell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. Carrera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D7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B52B" w14:textId="77777777" w:rsidR="00F566CE" w:rsidRPr="00FA47C6" w:rsidRDefault="00F566CE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1E26" w14:textId="77777777" w:rsidR="00F566CE" w:rsidRPr="0086275B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 xml:space="preserve">% </w:t>
            </w:r>
            <w:proofErr w:type="spellStart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Dist</w:t>
            </w:r>
            <w:proofErr w:type="spellEnd"/>
            <w:r w:rsidRPr="0086275B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3E19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0,0 %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7F19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C114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8C64A70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1E95E1" w14:textId="77777777" w:rsidR="00F566CE" w:rsidRPr="00FA47C6" w:rsidRDefault="00F566CE" w:rsidP="00507AEC">
            <w:pPr>
              <w:ind w:right="34"/>
              <w:jc w:val="both"/>
              <w:rPr>
                <w:rFonts w:ascii="Arial" w:hAnsi="Arial" w:cs="Arial"/>
                <w:b/>
                <w:i/>
                <w:smallCaps/>
                <w:sz w:val="22"/>
                <w:u w:val="single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  <w:u w:val="single"/>
              </w:rPr>
              <w:t xml:space="preserve">Observaciones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68D96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8A67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5D9842CD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199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 xml:space="preserve">3.- La disminución de altitud entre la salida y la meta no </w:t>
            </w:r>
            <w:proofErr w:type="spellStart"/>
            <w:r w:rsidRPr="00FA47C6">
              <w:rPr>
                <w:rFonts w:ascii="Arial" w:hAnsi="Arial" w:cs="Arial"/>
                <w:smallCaps/>
              </w:rPr>
              <w:t>excéde</w:t>
            </w:r>
            <w:proofErr w:type="spellEnd"/>
            <w:r w:rsidRPr="00FA47C6">
              <w:rPr>
                <w:rFonts w:ascii="Arial" w:hAnsi="Arial" w:cs="Arial"/>
                <w:smallCaps/>
              </w:rPr>
              <w:t xml:space="preserve"> del 1‰.</w:t>
            </w:r>
            <w:r w:rsidRPr="00FA47C6">
              <w:rPr>
                <w:rFonts w:ascii="Arial" w:hAnsi="Arial" w:cs="Arial"/>
                <w:i/>
              </w:rPr>
              <w:t xml:space="preserve"> (1 m por Km)</w:t>
            </w:r>
            <w:r w:rsidRPr="00FA47C6">
              <w:rPr>
                <w:rFonts w:ascii="Arial" w:hAnsi="Arial" w:cs="Arial"/>
                <w:smallCaps/>
              </w:rPr>
              <w:t>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E4E9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AA35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24E8241A" w14:textId="77777777" w:rsidTr="00507AEC">
        <w:trPr>
          <w:trHeight w:val="371"/>
        </w:trPr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8D49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4090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2844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m</w:t>
            </w:r>
          </w:p>
        </w:tc>
        <w:tc>
          <w:tcPr>
            <w:tcW w:w="1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BCC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Meta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CFBC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500DB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m</w:t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7E24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07D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=(b15-e15)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 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B97F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30A20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508D518E" w14:textId="77777777" w:rsidTr="00507AEC">
        <w:trPr>
          <w:trHeight w:val="542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DAEF1" w14:textId="77777777" w:rsidR="00F566CE" w:rsidRPr="00FA47C6" w:rsidRDefault="00F566CE" w:rsidP="00507AEC">
            <w:pPr>
              <w:tabs>
                <w:tab w:val="left" w:leader="dot" w:pos="2410"/>
                <w:tab w:val="left" w:leader="dot" w:pos="4962"/>
                <w:tab w:val="left" w:leader="dot" w:pos="7230"/>
              </w:tabs>
              <w:spacing w:before="60" w:after="60"/>
              <w:ind w:left="175"/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t xml:space="preserve">3.1.- Se cumple esta disminución </w:t>
            </w:r>
            <w:proofErr w:type="gramStart"/>
            <w:r w:rsidRPr="00FA47C6">
              <w:rPr>
                <w:rFonts w:ascii="Arial" w:hAnsi="Arial" w:cs="Arial"/>
                <w:smallCaps/>
                <w:sz w:val="22"/>
              </w:rPr>
              <w:t>entre  la</w:t>
            </w:r>
            <w:proofErr w:type="gramEnd"/>
            <w:r w:rsidRPr="00FA47C6">
              <w:rPr>
                <w:rFonts w:ascii="Arial" w:hAnsi="Arial" w:cs="Arial"/>
                <w:smallCaps/>
                <w:sz w:val="22"/>
              </w:rPr>
              <w:t xml:space="preserve"> salida y los distintos puntos de referencia intermedios.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D47E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CB94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1F65655D" w14:textId="77777777" w:rsidTr="00E017D8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E9039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FBA2B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5C6D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B099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A18B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Km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A21A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A849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6</w:t>
            </w: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B593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BB9FE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2D3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=(g17-c17)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 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1D4E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1271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6772BEC" w14:textId="77777777" w:rsidTr="00E017D8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E69B2" w14:textId="77777777" w:rsidR="00F566CE" w:rsidRPr="00FA47C6" w:rsidRDefault="00F566CE" w:rsidP="00507AEC">
            <w:pPr>
              <w:jc w:val="both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7B06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D1793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D2E7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m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EA9EE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Km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EA4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D5EF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F3E8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m</w:t>
            </w: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A04BE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4B16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=(c18-G18)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 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7C2F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b/>
                <w:smallCaps/>
              </w:rPr>
            </w:r>
            <w:r w:rsidR="00A4370A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8CA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b/>
                <w:smallCaps/>
              </w:rPr>
            </w:r>
            <w:r w:rsidR="00A4370A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566CE" w:rsidRPr="00FA47C6" w14:paraId="4C6E7C68" w14:textId="77777777" w:rsidTr="00E017D8">
        <w:trPr>
          <w:trHeight w:val="34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CF897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9C70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3378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5EA6C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EE36F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Km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0DFD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 xml:space="preserve">½ m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D75B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6F94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A5DE6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384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=(c19-G19)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 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  <w:r w:rsidRPr="00FA47C6">
              <w:rPr>
                <w:rFonts w:ascii="Arial" w:hAnsi="Arial" w:cs="Arial"/>
                <w:b/>
                <w:i/>
              </w:rPr>
              <w:t xml:space="preserve">                   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952E9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b/>
                <w:smallCaps/>
              </w:rPr>
            </w:r>
            <w:r w:rsidR="00A4370A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EA14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b/>
                <w:smallCaps/>
              </w:rPr>
            </w:r>
            <w:r w:rsidR="00A4370A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</w:tr>
      <w:tr w:rsidR="00F566CE" w:rsidRPr="00FA47C6" w14:paraId="73C7D742" w14:textId="77777777" w:rsidTr="00E017D8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78A88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A5AB3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Salida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64FF5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6360E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49EF0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Altitud Km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22DBD" w14:textId="77777777" w:rsidR="00F566CE" w:rsidRPr="00FA47C6" w:rsidRDefault="00F566CE" w:rsidP="00507AEC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16941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1EE" w14:textId="77777777" w:rsidR="00F566CE" w:rsidRPr="00FA47C6" w:rsidRDefault="00F566CE" w:rsidP="00507AEC">
            <w:pPr>
              <w:jc w:val="both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ED98" w14:textId="77777777" w:rsidR="00F566CE" w:rsidRPr="00FA47C6" w:rsidRDefault="00F566CE" w:rsidP="00507AEC">
            <w:pPr>
              <w:jc w:val="right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Disminución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BAA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</w:rPr>
              <w:instrText xml:space="preserve"> =(c20-G20) \# "#.##0 m" </w:instrText>
            </w:r>
            <w:r w:rsidRPr="00FA47C6">
              <w:rPr>
                <w:rFonts w:ascii="Arial" w:hAnsi="Arial" w:cs="Arial"/>
                <w:b/>
                <w:i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noProof/>
              </w:rPr>
              <w:t xml:space="preserve"> 0 m</w:t>
            </w:r>
            <w:r w:rsidRPr="00FA47C6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BA21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604E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EA0E72C" w14:textId="77777777" w:rsidTr="00507AEC">
        <w:trPr>
          <w:trHeight w:val="439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9E3C1" w14:textId="77777777" w:rsidR="00F566CE" w:rsidRPr="00FA47C6" w:rsidRDefault="00F566CE" w:rsidP="00507AEC">
            <w:pPr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4.- Modificaciones del Recorrido /Circuito.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348C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C59E2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4C8C8834" w14:textId="77777777" w:rsidTr="00507AEC">
        <w:trPr>
          <w:trHeight w:val="371"/>
        </w:trPr>
        <w:tc>
          <w:tcPr>
            <w:tcW w:w="8792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8C66" w14:textId="77777777" w:rsidR="00F566CE" w:rsidRPr="00FA47C6" w:rsidRDefault="00F566CE" w:rsidP="00507AEC">
            <w:pPr>
              <w:spacing w:before="60" w:after="60"/>
              <w:ind w:left="175"/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t>4.1.- La modificación no es superior al 5%.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42A5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99DE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0F87C183" w14:textId="77777777" w:rsidTr="00507AEC">
        <w:trPr>
          <w:trHeight w:val="371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21D70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Modificación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036C4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1D851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FA47C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47077" w14:textId="77777777" w:rsidR="00F566CE" w:rsidRPr="00FA47C6" w:rsidRDefault="00F566CE" w:rsidP="00507AEC">
            <w:pPr>
              <w:spacing w:before="120"/>
              <w:jc w:val="right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Circuito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B8BA7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95A69" w14:textId="77777777" w:rsidR="00F566CE" w:rsidRPr="00FA47C6" w:rsidRDefault="00F566CE" w:rsidP="00507AEC">
            <w:pPr>
              <w:spacing w:before="120"/>
              <w:ind w:left="-108" w:right="-221"/>
              <w:jc w:val="center"/>
              <w:rPr>
                <w:rFonts w:ascii="Arial" w:hAnsi="Arial" w:cs="Arial"/>
                <w:sz w:val="22"/>
              </w:rPr>
            </w:pPr>
            <w:r w:rsidRPr="00FA47C6">
              <w:rPr>
                <w:rFonts w:ascii="Arial" w:hAnsi="Arial" w:cs="Arial"/>
                <w:sz w:val="22"/>
              </w:rPr>
              <w:t>m</w:t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58B2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Variación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6388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instrText xml:space="preserve"> =(B19/e19)*100 \# "0,0%" </w:instrTex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  <w:sz w:val="22"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01B18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  <w:sz w:val="22"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  <w:sz w:val="22"/>
              </w:rPr>
            </w:r>
            <w:r w:rsidR="00A4370A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C348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  <w:sz w:val="22"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  <w:sz w:val="22"/>
              </w:rPr>
            </w:r>
            <w:r w:rsidR="00A4370A">
              <w:rPr>
                <w:rFonts w:ascii="Arial" w:hAnsi="Arial" w:cs="Arial"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sz w:val="22"/>
              </w:rPr>
              <w:fldChar w:fldCharType="end"/>
            </w:r>
          </w:p>
        </w:tc>
      </w:tr>
      <w:tr w:rsidR="00F566CE" w:rsidRPr="00FA47C6" w14:paraId="1E6BB785" w14:textId="77777777" w:rsidTr="00507AEC">
        <w:trPr>
          <w:trHeight w:val="371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8758" w14:textId="77777777" w:rsidR="00F566CE" w:rsidRPr="00FA47C6" w:rsidRDefault="00F566CE" w:rsidP="00507AEC">
            <w:pPr>
              <w:spacing w:before="60" w:after="60"/>
              <w:ind w:left="175"/>
              <w:jc w:val="both"/>
              <w:rPr>
                <w:rFonts w:ascii="Arial" w:hAnsi="Arial" w:cs="Arial"/>
                <w:smallCaps/>
                <w:sz w:val="22"/>
              </w:rPr>
            </w:pPr>
            <w:r w:rsidRPr="00FA47C6">
              <w:rPr>
                <w:rFonts w:ascii="Arial" w:hAnsi="Arial" w:cs="Arial"/>
                <w:smallCaps/>
                <w:sz w:val="22"/>
              </w:rPr>
              <w:t>4.2.- Existen modificaciones anteriores. (</w:t>
            </w:r>
            <w:r w:rsidRPr="00FA47C6">
              <w:rPr>
                <w:rFonts w:ascii="Arial" w:hAnsi="Arial" w:cs="Arial"/>
                <w:sz w:val="22"/>
              </w:rPr>
              <w:t>máximo tres</w:t>
            </w:r>
            <w:r w:rsidRPr="00FA47C6">
              <w:rPr>
                <w:rFonts w:ascii="Arial" w:hAnsi="Arial" w:cs="Arial"/>
                <w:smallCaps/>
                <w:sz w:val="22"/>
              </w:rPr>
              <w:t>)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0231F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0222C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  <w:sz w:val="22"/>
              </w:rPr>
            </w:pPr>
          </w:p>
        </w:tc>
      </w:tr>
      <w:tr w:rsidR="00F566CE" w:rsidRPr="00FA47C6" w14:paraId="1EA2545A" w14:textId="77777777" w:rsidTr="00E017D8">
        <w:trPr>
          <w:trHeight w:val="37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6C3260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Fecha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5442C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527C6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Modificación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39DF5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FC7B3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9CF611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Circuito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8D46C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A22F5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BBDD0" w14:textId="77777777" w:rsidR="00F566CE" w:rsidRPr="00FA47C6" w:rsidRDefault="00F566CE" w:rsidP="00507AEC">
            <w:pPr>
              <w:spacing w:before="120"/>
              <w:jc w:val="right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Variación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9FDD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instrText xml:space="preserve"> =(d21/g21*100) \# "0,0%" </w:instrTex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  <w:sz w:val="22"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AD02D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147F6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3DF4592F" w14:textId="77777777" w:rsidTr="00E017D8">
        <w:trPr>
          <w:trHeight w:val="371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8ACC12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Fecha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3C466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2728B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Modificación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11125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B7954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A70E4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Circuito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9D1E4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5E35B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F77E" w14:textId="77777777" w:rsidR="00F566CE" w:rsidRPr="00FA47C6" w:rsidRDefault="00F566CE" w:rsidP="00507AEC">
            <w:pPr>
              <w:spacing w:before="120"/>
              <w:jc w:val="right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Variación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8A05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instrText xml:space="preserve"> =(d22/g22*100) \# "0,0%" </w:instrTex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  <w:sz w:val="22"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9B537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9B8D4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56A6B6F" w14:textId="77777777" w:rsidTr="00E017D8">
        <w:trPr>
          <w:trHeight w:val="371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E42D4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Fecha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26A84A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30096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Modificación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0A754D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2D9A6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48482" w14:textId="77777777" w:rsidR="00F566CE" w:rsidRPr="00FA47C6" w:rsidRDefault="00F566CE" w:rsidP="00507AEC">
            <w:pPr>
              <w:spacing w:before="120"/>
              <w:jc w:val="both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Circuito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7C227B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38574" w14:textId="77777777" w:rsidR="00F566CE" w:rsidRPr="00FA47C6" w:rsidRDefault="00F566CE" w:rsidP="00507AEC">
            <w:pPr>
              <w:spacing w:before="120"/>
              <w:ind w:left="-115" w:right="-136"/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m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37287" w14:textId="77777777" w:rsidR="00F566CE" w:rsidRPr="00FA47C6" w:rsidRDefault="00F566CE" w:rsidP="00507AEC">
            <w:pPr>
              <w:spacing w:before="120"/>
              <w:jc w:val="right"/>
              <w:rPr>
                <w:rFonts w:ascii="Arial" w:hAnsi="Arial" w:cs="Arial"/>
                <w:smallCaps/>
                <w:sz w:val="19"/>
              </w:rPr>
            </w:pPr>
            <w:r w:rsidRPr="00FA47C6">
              <w:rPr>
                <w:rFonts w:ascii="Arial" w:hAnsi="Arial" w:cs="Arial"/>
                <w:smallCaps/>
                <w:sz w:val="19"/>
              </w:rPr>
              <w:t>Variación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2D9882" w14:textId="77777777" w:rsidR="00F566CE" w:rsidRPr="00FA47C6" w:rsidRDefault="00F566CE" w:rsidP="00507AEC">
            <w:pPr>
              <w:spacing w:before="12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instrText xml:space="preserve"> =(d23/g23*100) \# "0,0%" </w:instrTex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  <w:sz w:val="22"/>
              </w:rPr>
              <w:t>0,0%</w:t>
            </w: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0898A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97CE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341C9557" w14:textId="77777777" w:rsidTr="00507AEC">
        <w:trPr>
          <w:trHeight w:val="400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6B47" w14:textId="77777777" w:rsidR="00F566CE" w:rsidRPr="00FA47C6" w:rsidRDefault="00F566CE" w:rsidP="00507AEC">
            <w:pPr>
              <w:spacing w:before="60" w:after="60"/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>5.- El recorrido permanecerá cerrado al tráfico motorizado durante el transcurso de la prueba.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4733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983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F566CE" w:rsidRPr="00FA47C6" w14:paraId="700307E3" w14:textId="77777777" w:rsidTr="00507AEC">
        <w:trPr>
          <w:trHeight w:val="559"/>
        </w:trPr>
        <w:tc>
          <w:tcPr>
            <w:tcW w:w="879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0C6" w14:textId="77777777" w:rsidR="00F566CE" w:rsidRPr="00FA47C6" w:rsidRDefault="00F566CE" w:rsidP="00507AEC">
            <w:pPr>
              <w:spacing w:before="60" w:after="60"/>
              <w:jc w:val="both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t xml:space="preserve">6.- Marcha. El circuito </w:t>
            </w:r>
            <w:r w:rsidRPr="00FA47C6">
              <w:rPr>
                <w:rFonts w:ascii="Arial" w:hAnsi="Arial" w:cs="Arial"/>
                <w:b/>
                <w:smallCaps/>
              </w:rPr>
              <w:t>NO es inferior</w:t>
            </w:r>
            <w:r w:rsidRPr="00FA47C6">
              <w:rPr>
                <w:rFonts w:ascii="Arial" w:hAnsi="Arial" w:cs="Arial"/>
                <w:smallCaps/>
              </w:rPr>
              <w:t xml:space="preserve"> a 1 </w:t>
            </w:r>
            <w:r w:rsidRPr="00FA47C6">
              <w:rPr>
                <w:rFonts w:ascii="Arial" w:hAnsi="Arial" w:cs="Arial"/>
              </w:rPr>
              <w:t>km,</w:t>
            </w:r>
            <w:r w:rsidRPr="00FA47C6">
              <w:rPr>
                <w:rFonts w:ascii="Arial" w:hAnsi="Arial" w:cs="Arial"/>
                <w:smallCaps/>
              </w:rPr>
              <w:t xml:space="preserve"> </w:t>
            </w:r>
            <w:r w:rsidRPr="00FA47C6">
              <w:rPr>
                <w:rFonts w:ascii="Arial" w:hAnsi="Arial" w:cs="Arial"/>
                <w:b/>
                <w:smallCaps/>
              </w:rPr>
              <w:t>NI superior</w:t>
            </w:r>
            <w:r w:rsidRPr="00FA47C6">
              <w:rPr>
                <w:rFonts w:ascii="Arial" w:hAnsi="Arial" w:cs="Arial"/>
                <w:smallCaps/>
              </w:rPr>
              <w:t xml:space="preserve"> a 2 </w:t>
            </w:r>
            <w:r w:rsidRPr="00FA47C6">
              <w:rPr>
                <w:rFonts w:ascii="Arial" w:hAnsi="Arial" w:cs="Arial"/>
              </w:rPr>
              <w:t xml:space="preserve">km </w:t>
            </w:r>
            <w:r w:rsidRPr="00FA47C6">
              <w:rPr>
                <w:rFonts w:ascii="Arial" w:hAnsi="Arial" w:cs="Arial"/>
                <w:smallCaps/>
              </w:rPr>
              <w:t>(RT.54-11.1)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16B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EFBE" w14:textId="77777777" w:rsidR="00F566CE" w:rsidRPr="00FA47C6" w:rsidRDefault="00F566CE" w:rsidP="00507AEC">
            <w:pPr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7C6">
              <w:rPr>
                <w:rFonts w:ascii="Arial" w:hAnsi="Arial" w:cs="Arial"/>
                <w:smallCaps/>
              </w:rPr>
              <w:instrText xml:space="preserve"> FORMCHECKBOX </w:instrText>
            </w:r>
            <w:r w:rsidR="00A4370A">
              <w:rPr>
                <w:rFonts w:ascii="Arial" w:hAnsi="Arial" w:cs="Arial"/>
                <w:smallCaps/>
              </w:rPr>
            </w:r>
            <w:r w:rsidR="00A4370A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7D549311" w14:textId="77777777" w:rsidR="0086275B" w:rsidRDefault="0086275B" w:rsidP="00F566CE">
      <w:pPr>
        <w:pStyle w:val="Ttulo"/>
        <w:spacing w:before="120"/>
        <w:rPr>
          <w:rFonts w:ascii="Arial" w:hAnsi="Arial" w:cs="Arial"/>
          <w:smallCaps/>
          <w:noProof/>
        </w:rPr>
      </w:pPr>
    </w:p>
    <w:p w14:paraId="5E1B3CDF" w14:textId="4991E6EB" w:rsidR="00F566CE" w:rsidRPr="00FA47C6" w:rsidRDefault="00F566CE" w:rsidP="00F566CE">
      <w:pPr>
        <w:pStyle w:val="Ttulo"/>
        <w:spacing w:before="12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lastRenderedPageBreak/>
        <w:t>Generalidades del Recorrido / Circuito  .-  (2/3)</w:t>
      </w:r>
    </w:p>
    <w:p w14:paraId="55FB2BC0" w14:textId="77777777" w:rsidR="00F566CE" w:rsidRPr="00FA47C6" w:rsidRDefault="00F566CE" w:rsidP="00F566CE">
      <w:pPr>
        <w:jc w:val="both"/>
        <w:rPr>
          <w:rFonts w:ascii="Arial" w:hAnsi="Arial" w:cs="Arial"/>
        </w:rPr>
      </w:pPr>
    </w:p>
    <w:p w14:paraId="1FCA5572" w14:textId="77777777" w:rsidR="00F566CE" w:rsidRPr="00FA47C6" w:rsidRDefault="00F566CE" w:rsidP="00F566CE">
      <w:pPr>
        <w:ind w:firstLine="720"/>
        <w:jc w:val="both"/>
        <w:rPr>
          <w:rFonts w:ascii="Arial" w:hAnsi="Arial" w:cs="Arial"/>
        </w:rPr>
      </w:pPr>
      <w:r w:rsidRPr="00FA47C6">
        <w:rPr>
          <w:rFonts w:ascii="Arial" w:hAnsi="Arial" w:cs="Arial"/>
        </w:rPr>
        <w:t>El criterio seguido para la medición, conforme a las indicaciones dadas por el Organizador, es el siguiente:</w:t>
      </w:r>
    </w:p>
    <w:p w14:paraId="303CB116" w14:textId="77777777" w:rsidR="00F566CE" w:rsidRPr="00FA47C6" w:rsidRDefault="00F566CE" w:rsidP="00F566CE">
      <w:pPr>
        <w:ind w:firstLine="720"/>
        <w:jc w:val="both"/>
        <w:rPr>
          <w:rFonts w:ascii="Arial" w:hAnsi="Arial" w:cs="Arial"/>
        </w:rPr>
      </w:pPr>
    </w:p>
    <w:p w14:paraId="23625516" w14:textId="77777777" w:rsidR="00F566CE" w:rsidRPr="00FA47C6" w:rsidRDefault="00F566CE" w:rsidP="00F566CE">
      <w:pPr>
        <w:ind w:left="1418" w:hanging="698"/>
        <w:jc w:val="both"/>
        <w:rPr>
          <w:rFonts w:ascii="Arial" w:hAnsi="Arial" w:cs="Arial"/>
        </w:rPr>
      </w:pPr>
      <w:r w:rsidRPr="00FA47C6">
        <w:rPr>
          <w:rFonts w:ascii="Arial" w:hAnsi="Arial" w:cs="Arial"/>
        </w:rPr>
        <w:t>1.-</w:t>
      </w:r>
      <w:r w:rsidRPr="00FA47C6">
        <w:rPr>
          <w:rFonts w:ascii="Arial" w:hAnsi="Arial" w:cs="Arial"/>
        </w:rPr>
        <w:tab/>
        <w:t xml:space="preserve">Se considerará como tramo de carrera todo el ancho de la vía o la margen derecha en sentido del tráfico, con las restricciones expresadas en el viario. </w:t>
      </w:r>
    </w:p>
    <w:p w14:paraId="0E66FA65" w14:textId="77777777" w:rsidR="00F566CE" w:rsidRPr="00FA47C6" w:rsidRDefault="00F566CE" w:rsidP="00F566CE">
      <w:pPr>
        <w:ind w:firstLine="720"/>
        <w:jc w:val="both"/>
        <w:rPr>
          <w:rFonts w:ascii="Arial" w:hAnsi="Arial" w:cs="Arial"/>
        </w:rPr>
      </w:pPr>
    </w:p>
    <w:p w14:paraId="1FA0C085" w14:textId="77777777" w:rsidR="00F566CE" w:rsidRPr="00FA47C6" w:rsidRDefault="00F566CE" w:rsidP="00F566CE">
      <w:pPr>
        <w:tabs>
          <w:tab w:val="left" w:pos="-1440"/>
        </w:tabs>
        <w:ind w:left="1440" w:hanging="720"/>
        <w:jc w:val="both"/>
        <w:rPr>
          <w:rFonts w:ascii="Arial" w:hAnsi="Arial" w:cs="Arial"/>
        </w:rPr>
      </w:pPr>
      <w:r w:rsidRPr="00FA47C6">
        <w:rPr>
          <w:rFonts w:ascii="Arial" w:hAnsi="Arial" w:cs="Arial"/>
        </w:rPr>
        <w:t>2.-</w:t>
      </w:r>
      <w:r w:rsidRPr="00FA47C6">
        <w:rPr>
          <w:rFonts w:ascii="Arial" w:hAnsi="Arial" w:cs="Arial"/>
        </w:rPr>
        <w:tab/>
        <w:t>Deberán colocar VALLAS, CINTAS o CONOS en las zonas referenciadas del circuito (Tramos de ida y vuelta en la carretera).</w:t>
      </w:r>
    </w:p>
    <w:p w14:paraId="75068142" w14:textId="77777777" w:rsidR="00F566CE" w:rsidRPr="00FA47C6" w:rsidRDefault="00F566CE" w:rsidP="00F566CE">
      <w:pPr>
        <w:jc w:val="both"/>
        <w:rPr>
          <w:rFonts w:ascii="Arial" w:hAnsi="Arial" w:cs="Arial"/>
        </w:rPr>
      </w:pPr>
    </w:p>
    <w:p w14:paraId="1599C41B" w14:textId="77777777" w:rsidR="00F566CE" w:rsidRPr="00FA47C6" w:rsidRDefault="00F566CE" w:rsidP="00F566CE">
      <w:pPr>
        <w:tabs>
          <w:tab w:val="left" w:pos="-1440"/>
        </w:tabs>
        <w:ind w:left="1440" w:hanging="720"/>
        <w:jc w:val="both"/>
        <w:rPr>
          <w:rFonts w:ascii="Arial" w:hAnsi="Arial" w:cs="Arial"/>
          <w:u w:val="single"/>
        </w:rPr>
      </w:pPr>
      <w:r w:rsidRPr="00FA47C6">
        <w:rPr>
          <w:rFonts w:ascii="Arial" w:hAnsi="Arial" w:cs="Arial"/>
        </w:rPr>
        <w:t xml:space="preserve">3.- </w:t>
      </w:r>
      <w:r w:rsidRPr="00FA47C6">
        <w:rPr>
          <w:rFonts w:ascii="Arial" w:hAnsi="Arial" w:cs="Arial"/>
        </w:rPr>
        <w:tab/>
        <w:t>No se consideran zonas a recorrer las aceras. La Organización cuidará, por diversos medios, que dichos espacios no sean utilizados por los participantes el día de la competición.</w:t>
      </w:r>
    </w:p>
    <w:p w14:paraId="4704EE7D" w14:textId="77777777" w:rsidR="00F566CE" w:rsidRPr="00FA47C6" w:rsidRDefault="00F566CE" w:rsidP="00F566CE">
      <w:pPr>
        <w:tabs>
          <w:tab w:val="center" w:pos="4512"/>
        </w:tabs>
        <w:rPr>
          <w:rFonts w:ascii="Arial" w:hAnsi="Arial" w:cs="Arial"/>
          <w:b/>
        </w:rPr>
      </w:pPr>
    </w:p>
    <w:p w14:paraId="233E1178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  <w:proofErr w:type="spellStart"/>
      <w:r w:rsidRPr="00FA47C6">
        <w:rPr>
          <w:rFonts w:ascii="Arial" w:hAnsi="Arial" w:cs="Arial"/>
          <w:i w:val="0"/>
          <w:szCs w:val="28"/>
        </w:rPr>
        <w:t>Nº</w:t>
      </w:r>
      <w:proofErr w:type="spellEnd"/>
      <w:r w:rsidRPr="00FA47C6">
        <w:rPr>
          <w:rFonts w:ascii="Arial" w:hAnsi="Arial" w:cs="Arial"/>
          <w:i w:val="0"/>
          <w:szCs w:val="28"/>
        </w:rPr>
        <w:t xml:space="preserve"> Vueltas</w:t>
      </w:r>
      <w:r w:rsidRPr="00FA47C6">
        <w:rPr>
          <w:rFonts w:ascii="Arial" w:hAnsi="Arial" w:cs="Arial"/>
          <w:i w:val="0"/>
          <w:sz w:val="24"/>
          <w:szCs w:val="24"/>
          <w:u w:val="none"/>
        </w:rPr>
        <w:t>:</w:t>
      </w:r>
      <w:r w:rsidRPr="00FA47C6">
        <w:rPr>
          <w:rFonts w:ascii="Arial" w:hAnsi="Arial" w:cs="Arial"/>
          <w:b w:val="0"/>
          <w:i w:val="0"/>
          <w:sz w:val="24"/>
          <w:szCs w:val="24"/>
          <w:u w:val="none"/>
        </w:rPr>
        <w:t xml:space="preserve"> </w:t>
      </w:r>
    </w:p>
    <w:p w14:paraId="1F30FD31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i w:val="0"/>
          <w:sz w:val="24"/>
          <w:szCs w:val="24"/>
          <w:u w:val="none"/>
        </w:rPr>
      </w:pPr>
    </w:p>
    <w:p w14:paraId="356DF70D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i w:val="0"/>
          <w:szCs w:val="28"/>
        </w:rPr>
      </w:pPr>
      <w:r w:rsidRPr="00FA47C6">
        <w:rPr>
          <w:rFonts w:ascii="Arial" w:hAnsi="Arial" w:cs="Arial"/>
          <w:i w:val="0"/>
          <w:szCs w:val="28"/>
        </w:rPr>
        <w:t>Salida</w:t>
      </w:r>
    </w:p>
    <w:p w14:paraId="56AB74AE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i w:val="0"/>
          <w:szCs w:val="28"/>
        </w:rPr>
      </w:pPr>
    </w:p>
    <w:p w14:paraId="0AA81194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FA47C6">
        <w:rPr>
          <w:rFonts w:ascii="Arial" w:hAnsi="Arial" w:cs="Arial"/>
          <w:i w:val="0"/>
          <w:szCs w:val="28"/>
        </w:rPr>
        <w:t>Meta</w:t>
      </w:r>
      <w:r w:rsidRPr="00FA47C6">
        <w:rPr>
          <w:rFonts w:ascii="Arial" w:hAnsi="Arial" w:cs="Arial"/>
          <w:i w:val="0"/>
          <w:sz w:val="24"/>
          <w:szCs w:val="24"/>
          <w:u w:val="none"/>
        </w:rPr>
        <w:t>:</w:t>
      </w:r>
      <w:r w:rsidRPr="00FA47C6">
        <w:rPr>
          <w:rFonts w:ascii="Arial" w:hAnsi="Arial" w:cs="Arial"/>
          <w:b w:val="0"/>
          <w:i w:val="0"/>
          <w:sz w:val="24"/>
          <w:szCs w:val="24"/>
          <w:u w:val="none"/>
        </w:rPr>
        <w:t xml:space="preserve"> </w:t>
      </w:r>
    </w:p>
    <w:p w14:paraId="6CB7107D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i w:val="0"/>
          <w:szCs w:val="28"/>
        </w:rPr>
      </w:pPr>
    </w:p>
    <w:p w14:paraId="46006E51" w14:textId="77777777" w:rsidR="00F566CE" w:rsidRPr="00FA47C6" w:rsidRDefault="00F566CE" w:rsidP="00F566CE">
      <w:pPr>
        <w:pStyle w:val="Ttulo"/>
        <w:spacing w:before="240" w:after="240"/>
        <w:ind w:left="284"/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FA47C6">
        <w:rPr>
          <w:rFonts w:ascii="Arial" w:hAnsi="Arial" w:cs="Arial"/>
          <w:i w:val="0"/>
          <w:szCs w:val="28"/>
        </w:rPr>
        <w:t>Restricciones:</w:t>
      </w:r>
      <w:r w:rsidRPr="00FA47C6">
        <w:rPr>
          <w:rFonts w:ascii="Arial" w:hAnsi="Arial" w:cs="Arial"/>
          <w:b w:val="0"/>
          <w:i w:val="0"/>
          <w:sz w:val="24"/>
          <w:szCs w:val="24"/>
          <w:u w:val="none"/>
        </w:rPr>
        <w:t xml:space="preserve"> </w:t>
      </w:r>
    </w:p>
    <w:p w14:paraId="1AB46A44" w14:textId="66F5CC86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</w:p>
    <w:p w14:paraId="180345F0" w14:textId="509EC64D" w:rsidR="00F566CE" w:rsidRPr="00FA47C6" w:rsidRDefault="00F566CE" w:rsidP="00F566CE">
      <w:pPr>
        <w:rPr>
          <w:rFonts w:ascii="Arial" w:hAnsi="Arial" w:cs="Arial"/>
          <w:b/>
          <w:i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</w:rPr>
        <w:br w:type="page"/>
      </w:r>
    </w:p>
    <w:p w14:paraId="5D1DAE7D" w14:textId="4CA1BF07" w:rsidR="00F566CE" w:rsidRPr="00FA47C6" w:rsidRDefault="00F566CE" w:rsidP="00F566CE">
      <w:pPr>
        <w:pStyle w:val="Ttulo"/>
        <w:spacing w:before="12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lastRenderedPageBreak/>
        <w:t>GENERALIDADES DEL RECORRIDO / CIRCUITO.- (3/3)</w:t>
      </w:r>
    </w:p>
    <w:p w14:paraId="56BBD417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i/>
          <w:smallCaps/>
          <w:noProof/>
          <w:sz w:val="22"/>
          <w:szCs w:val="22"/>
          <w:u w:val="single"/>
          <w:lang w:eastAsia="es-ES_tradnl"/>
        </w:rPr>
      </w:pPr>
    </w:p>
    <w:p w14:paraId="7EC458A8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b/>
          <w:smallCaps/>
          <w:sz w:val="32"/>
        </w:rPr>
      </w:pPr>
    </w:p>
    <w:p w14:paraId="4D8A3139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b/>
          <w:smallCaps/>
          <w:sz w:val="32"/>
        </w:rPr>
      </w:pPr>
    </w:p>
    <w:p w14:paraId="498F2BDA" w14:textId="49D43FE3" w:rsidR="00F566CE" w:rsidRPr="00FA47C6" w:rsidRDefault="00F566CE" w:rsidP="00F566CE">
      <w:pPr>
        <w:ind w:left="1418" w:right="567"/>
        <w:jc w:val="both"/>
        <w:rPr>
          <w:rFonts w:ascii="Arial" w:hAnsi="Arial" w:cs="Arial"/>
          <w:b/>
          <w:smallCaps/>
          <w:sz w:val="36"/>
          <w:szCs w:val="36"/>
        </w:rPr>
      </w:pPr>
      <w:r w:rsidRPr="00FA47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AE7F6" wp14:editId="2AA9A965">
                <wp:simplePos x="0" y="0"/>
                <wp:positionH relativeFrom="column">
                  <wp:posOffset>340360</wp:posOffset>
                </wp:positionH>
                <wp:positionV relativeFrom="paragraph">
                  <wp:posOffset>69215</wp:posOffset>
                </wp:positionV>
                <wp:extent cx="354330" cy="353695"/>
                <wp:effectExtent l="0" t="0" r="26670" b="2730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42336A" id="Rectángulo 43" o:spid="_x0000_s1026" style="position:absolute;margin-left:26.8pt;margin-top:5.45pt;width:27.9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" filled="f" strokeweight="1pt"/>
            </w:pict>
          </mc:Fallback>
        </mc:AlternateContent>
      </w:r>
      <w:r w:rsidRPr="00FA47C6">
        <w:rPr>
          <w:rFonts w:ascii="Arial" w:hAnsi="Arial" w:cs="Arial"/>
          <w:b/>
          <w:smallCaps/>
          <w:sz w:val="36"/>
          <w:szCs w:val="36"/>
        </w:rPr>
        <w:t>El circuito cumple todas las disposiciones en cuanto a distancias y desniveles que marca la Reglamentación Internacional de Atletismo.</w:t>
      </w:r>
    </w:p>
    <w:p w14:paraId="1492235D" w14:textId="77777777" w:rsidR="00F566CE" w:rsidRPr="00FA47C6" w:rsidRDefault="00F566CE" w:rsidP="00F566CE">
      <w:pPr>
        <w:ind w:left="1418" w:right="567"/>
        <w:jc w:val="center"/>
        <w:rPr>
          <w:rFonts w:ascii="Arial" w:hAnsi="Arial" w:cs="Arial"/>
          <w:b/>
          <w:smallCaps/>
          <w:sz w:val="32"/>
        </w:rPr>
      </w:pPr>
    </w:p>
    <w:p w14:paraId="4563601B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b/>
          <w:smallCaps/>
          <w:sz w:val="32"/>
        </w:rPr>
      </w:pPr>
    </w:p>
    <w:p w14:paraId="106AC3ED" w14:textId="5998F834" w:rsidR="00F566CE" w:rsidRPr="00FA47C6" w:rsidRDefault="00F566CE" w:rsidP="00F566CE">
      <w:pPr>
        <w:ind w:left="1418" w:right="567"/>
        <w:jc w:val="both"/>
        <w:rPr>
          <w:rFonts w:ascii="Arial" w:hAnsi="Arial" w:cs="Arial"/>
          <w:b/>
          <w:smallCaps/>
          <w:sz w:val="32"/>
        </w:rPr>
      </w:pPr>
      <w:r w:rsidRPr="00FA47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1B637" wp14:editId="4EA63701">
                <wp:simplePos x="0" y="0"/>
                <wp:positionH relativeFrom="column">
                  <wp:posOffset>340360</wp:posOffset>
                </wp:positionH>
                <wp:positionV relativeFrom="paragraph">
                  <wp:posOffset>59690</wp:posOffset>
                </wp:positionV>
                <wp:extent cx="354330" cy="353695"/>
                <wp:effectExtent l="0" t="0" r="26670" b="27305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2958448" id="Rectángulo 42" o:spid="_x0000_s1026" style="position:absolute;margin-left:26.8pt;margin-top:4.7pt;width:27.9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" filled="f" strokeweight="1pt"/>
            </w:pict>
          </mc:Fallback>
        </mc:AlternateContent>
      </w:r>
      <w:r w:rsidRPr="00FA47C6">
        <w:rPr>
          <w:rFonts w:ascii="Arial" w:hAnsi="Arial" w:cs="Arial"/>
          <w:b/>
          <w:smallCaps/>
          <w:sz w:val="32"/>
        </w:rPr>
        <w:t xml:space="preserve">El circuito </w:t>
      </w:r>
      <w:r w:rsidRPr="00FA47C6">
        <w:rPr>
          <w:rFonts w:ascii="Arial" w:hAnsi="Arial" w:cs="Arial"/>
          <w:b/>
          <w:smallCaps/>
          <w:color w:val="FF0000"/>
          <w:sz w:val="32"/>
        </w:rPr>
        <w:t>NO</w:t>
      </w:r>
      <w:r w:rsidRPr="00FA47C6">
        <w:rPr>
          <w:rFonts w:ascii="Arial" w:hAnsi="Arial" w:cs="Arial"/>
          <w:b/>
          <w:smallCaps/>
          <w:sz w:val="32"/>
        </w:rPr>
        <w:t xml:space="preserve"> cumple las disposiciones en cuanto a distancias y desniveles que marca la Reglamentación Internacional de Atletismo en el/los apartado/s.:</w:t>
      </w:r>
    </w:p>
    <w:p w14:paraId="6AEB25F3" w14:textId="77777777" w:rsidR="00F566CE" w:rsidRPr="00FA47C6" w:rsidRDefault="00F566CE" w:rsidP="00F566CE">
      <w:pPr>
        <w:ind w:right="567"/>
        <w:jc w:val="center"/>
        <w:rPr>
          <w:rFonts w:ascii="Arial" w:hAnsi="Arial" w:cs="Arial"/>
          <w:b/>
          <w:smallCaps/>
          <w:sz w:val="32"/>
        </w:rPr>
      </w:pPr>
    </w:p>
    <w:p w14:paraId="3C2BDF57" w14:textId="77777777" w:rsidR="00DF1CFF" w:rsidRPr="00FA47C6" w:rsidRDefault="00F566CE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</w:pPr>
      <w:r w:rsidRPr="00FA47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81A65" wp14:editId="75D6521F">
                <wp:simplePos x="0" y="0"/>
                <wp:positionH relativeFrom="column">
                  <wp:posOffset>901700</wp:posOffset>
                </wp:positionH>
                <wp:positionV relativeFrom="paragraph">
                  <wp:posOffset>55880</wp:posOffset>
                </wp:positionV>
                <wp:extent cx="4889500" cy="1656715"/>
                <wp:effectExtent l="0" t="0" r="25400" b="19685"/>
                <wp:wrapSquare wrapText="bothSides"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9500" cy="1656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F627A19" id="Rectángulo 41" o:spid="_x0000_s1026" style="position:absolute;margin-left:71pt;margin-top:4.4pt;width:385pt;height:130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" filled="f" strokeweight="1pt">
                <w10:wrap type="square"/>
              </v:rect>
            </w:pict>
          </mc:Fallback>
        </mc:AlternateContent>
      </w:r>
      <w:r w:rsidRPr="00FA47C6">
        <w:rPr>
          <w:rFonts w:ascii="Arial" w:hAnsi="Arial" w:cs="Arial"/>
          <w:b/>
          <w:i/>
          <w:sz w:val="22"/>
        </w:rPr>
        <w:br w:type="page"/>
      </w:r>
      <w:r w:rsidR="00DF1CFF" w:rsidRPr="00FA47C6">
        <w:rPr>
          <w:rFonts w:ascii="Arial" w:hAnsi="Arial" w:cs="Arial"/>
          <w:b/>
          <w:i/>
          <w:sz w:val="28"/>
          <w:szCs w:val="28"/>
          <w:u w:val="single"/>
        </w:rPr>
        <w:lastRenderedPageBreak/>
        <w:t>H</w:t>
      </w:r>
      <w:r w:rsidR="00DF1CFF"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  <w:t>OJA DE RUTA (1/2)</w:t>
      </w:r>
    </w:p>
    <w:p w14:paraId="7A23DC7A" w14:textId="77777777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</w:pPr>
    </w:p>
    <w:tbl>
      <w:tblPr>
        <w:tblW w:w="9488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76"/>
        <w:gridCol w:w="344"/>
        <w:gridCol w:w="377"/>
        <w:gridCol w:w="229"/>
        <w:gridCol w:w="425"/>
        <w:gridCol w:w="117"/>
        <w:gridCol w:w="167"/>
        <w:gridCol w:w="487"/>
        <w:gridCol w:w="473"/>
        <w:gridCol w:w="20"/>
        <w:gridCol w:w="350"/>
        <w:gridCol w:w="371"/>
        <w:gridCol w:w="1156"/>
        <w:gridCol w:w="305"/>
        <w:gridCol w:w="382"/>
        <w:gridCol w:w="708"/>
        <w:gridCol w:w="284"/>
        <w:gridCol w:w="33"/>
        <w:gridCol w:w="186"/>
        <w:gridCol w:w="145"/>
        <w:gridCol w:w="789"/>
        <w:gridCol w:w="123"/>
        <w:gridCol w:w="283"/>
        <w:gridCol w:w="536"/>
        <w:gridCol w:w="22"/>
      </w:tblGrid>
      <w:tr w:rsidR="00DF1CFF" w:rsidRPr="00FA47C6" w14:paraId="563D00BA" w14:textId="77777777" w:rsidTr="00507AEC">
        <w:trPr>
          <w:gridAfter w:val="1"/>
          <w:wAfter w:w="22" w:type="dxa"/>
        </w:trPr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649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300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6AA42C5A" w14:textId="77777777" w:rsidTr="00507AEC">
        <w:trPr>
          <w:gridAfter w:val="1"/>
          <w:wAfter w:w="22" w:type="dxa"/>
        </w:trPr>
        <w:tc>
          <w:tcPr>
            <w:tcW w:w="416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1D594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Datos de la Medición tomados por</w:t>
            </w:r>
          </w:p>
        </w:tc>
        <w:tc>
          <w:tcPr>
            <w:tcW w:w="53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9231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22BC5C51" w14:textId="77777777" w:rsidTr="00507AEC">
        <w:trPr>
          <w:gridAfter w:val="1"/>
          <w:wAfter w:w="22" w:type="dxa"/>
        </w:trPr>
        <w:tc>
          <w:tcPr>
            <w:tcW w:w="5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6EA2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media del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precalibrado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y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postcalibrado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para el día</w:t>
            </w:r>
          </w:p>
        </w:tc>
        <w:tc>
          <w:tcPr>
            <w:tcW w:w="17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12F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=(a29+c29)/2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10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C70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z w:val="22"/>
              </w:rPr>
              <w:t>Nºs</w:t>
            </w:r>
            <w:proofErr w:type="spellEnd"/>
            <w:r w:rsidRPr="00FA47C6">
              <w:rPr>
                <w:rFonts w:ascii="Arial" w:hAnsi="Arial" w:cs="Arial"/>
                <w:b/>
                <w:sz w:val="22"/>
              </w:rPr>
              <w:t>/Km</w:t>
            </w:r>
          </w:p>
        </w:tc>
      </w:tr>
      <w:tr w:rsidR="00DF1CFF" w:rsidRPr="00FA47C6" w14:paraId="42EFD803" w14:textId="77777777" w:rsidTr="00507AEC">
        <w:trPr>
          <w:gridAfter w:val="1"/>
          <w:wAfter w:w="22" w:type="dxa"/>
        </w:trPr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AFF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18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DBA0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614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B6F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662A2B37" w14:textId="77777777" w:rsidTr="00507AEC">
        <w:trPr>
          <w:gridAfter w:val="1"/>
          <w:wAfter w:w="22" w:type="dxa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BA25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Inicio</w:t>
            </w: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2C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517D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Temp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.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ºC</w:t>
            </w:r>
            <w:proofErr w:type="spellEnd"/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70D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B1DE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Hora Final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6AD0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8D40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Temp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.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ºC</w:t>
            </w:r>
            <w:proofErr w:type="spellEnd"/>
          </w:p>
        </w:tc>
        <w:tc>
          <w:tcPr>
            <w:tcW w:w="9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201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2D4D13C0" w14:textId="77777777" w:rsidTr="00507AEC"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86D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Altitud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993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salida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624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5D3A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meta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2BC0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28A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más alto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BE6C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FA8C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. más bajo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810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4C86BF1B" w14:textId="77777777" w:rsidTr="00507AEC">
        <w:tc>
          <w:tcPr>
            <w:tcW w:w="9488" w:type="dxa"/>
            <w:gridSpan w:val="25"/>
            <w:tcBorders>
              <w:bottom w:val="single" w:sz="4" w:space="0" w:color="auto"/>
            </w:tcBorders>
            <w:vAlign w:val="center"/>
          </w:tcPr>
          <w:p w14:paraId="00FB876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8"/>
              </w:rPr>
            </w:pPr>
          </w:p>
        </w:tc>
      </w:tr>
      <w:tr w:rsidR="00DF1CFF" w:rsidRPr="00FA47C6" w14:paraId="3ADA6EB3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413B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Paradas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23F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Nº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Contador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E40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C0B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M. Parciales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4B8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M. Totales</w:t>
            </w:r>
          </w:p>
        </w:tc>
      </w:tr>
      <w:tr w:rsidR="00DF1CFF" w:rsidRPr="00FA47C6" w14:paraId="5F2EA444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A4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838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665.000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65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--------------------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DE0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E17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-------------------</w:t>
            </w:r>
          </w:p>
        </w:tc>
      </w:tr>
      <w:tr w:rsidR="00DF1CFF" w:rsidRPr="00FA47C6" w14:paraId="434F29D9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F3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 1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B0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676.907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00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=B10-B9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11.907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E2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=(c10/b3)*1000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999,46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3D8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999,46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78C05A2A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3536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2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81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688.825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60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=(b11-b10)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11.918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76D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=(c11/b3)*1000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1.000,39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63F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=SUM(d10:d11)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1.999,85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5F46954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F02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3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0A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700.739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BD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=(b12-b11)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11.914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04B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=(c12/b3)*1000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1.000,05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468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=SUM(d10:d12)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2.999,90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ABFF9B9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502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4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5E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712.656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08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=(b13-b12)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09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=(c13/b3)*1000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1.000,30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EB5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=SUM(d10:d13)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4.000,20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28B28582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E4C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5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2F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724.566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7C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=(b14-b13)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4B6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=(c14/b3)*1000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999,71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CDD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=SUM(d10:d14)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4.999,91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2CD63E62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71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6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14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736.781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A86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=(b15-b14)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12.215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5E3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=(c15/b3)*1000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1.025,32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462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=SUM(d10:d15)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6.025,23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7F7E76A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01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7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128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748.392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29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=(b16-b15)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11.611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2A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=(c16/b3)*1000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974,62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F35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=SUM(d10:d16)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6.999,85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2EC01D6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859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8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54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760.314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DE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=(b17-b16)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11.922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3E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=(c17/b3)*1000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1.000,72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49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=SUM(d10:d17)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8.000,57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6FCE4353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08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9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E8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772.228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3BA7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=(b18-b17)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11.914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2F2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=(c18/b3)*1000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1.000,05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7C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=SUM(d10:d18)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9.000,62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10C0DB92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C14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META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EA5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784.140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80E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=(b19-b18)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11.912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ABB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=(c19/b3)*1000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999,88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288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=SUM(d10:d19)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10.000,50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7A66669" w14:textId="77777777" w:rsidTr="00507AEC">
        <w:trPr>
          <w:trHeight w:val="372"/>
        </w:trPr>
        <w:tc>
          <w:tcPr>
            <w:tcW w:w="9488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4296F" w14:textId="77777777" w:rsidR="00DF1CFF" w:rsidRPr="00FA47C6" w:rsidRDefault="00DF1CFF" w:rsidP="00507AEC">
            <w:pPr>
              <w:pStyle w:val="Ttulo"/>
              <w:spacing w:before="120"/>
              <w:jc w:val="left"/>
              <w:rPr>
                <w:rFonts w:ascii="Arial" w:hAnsi="Arial" w:cs="Arial"/>
                <w:smallCaps/>
                <w:noProof/>
                <w:sz w:val="20"/>
                <w:lang w:eastAsia="es-ES"/>
              </w:rPr>
            </w:pPr>
          </w:p>
        </w:tc>
      </w:tr>
      <w:tr w:rsidR="00DF1CFF" w:rsidRPr="00FA47C6" w14:paraId="4A7C6BD1" w14:textId="77777777" w:rsidTr="00507AEC">
        <w:trPr>
          <w:gridAfter w:val="1"/>
          <w:wAfter w:w="22" w:type="dxa"/>
        </w:trPr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0E1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Medida del circuito con el contador Jones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CD33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10.000,50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DF9D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29F675E4" w14:textId="77777777" w:rsidTr="00507AEC">
        <w:trPr>
          <w:gridAfter w:val="1"/>
          <w:wAfter w:w="22" w:type="dxa"/>
        </w:trPr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0C6A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Medida Real del circuito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1008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10.000,00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E5D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74F167CA" w14:textId="77777777" w:rsidTr="00507AEC">
        <w:trPr>
          <w:gridAfter w:val="1"/>
          <w:wAfter w:w="22" w:type="dxa"/>
        </w:trPr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76D4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Diferencia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C67" w14:textId="77777777" w:rsidR="00DF1CFF" w:rsidRPr="00FA47C6" w:rsidRDefault="00DF1CFF" w:rsidP="00507AEC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+0,50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8C9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05554750" w14:textId="77777777" w:rsidTr="00507AEC">
        <w:trPr>
          <w:gridAfter w:val="1"/>
          <w:wAfter w:w="22" w:type="dxa"/>
          <w:trHeight w:val="586"/>
        </w:trPr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A93D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Ajuste realizado</w:t>
            </w:r>
          </w:p>
        </w:tc>
        <w:tc>
          <w:tcPr>
            <w:tcW w:w="691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88EA" w14:textId="77777777" w:rsidR="00DF1CFF" w:rsidRPr="00FA47C6" w:rsidRDefault="00DF1CFF" w:rsidP="00507AEC">
            <w:pPr>
              <w:spacing w:before="40" w:after="40"/>
              <w:jc w:val="both"/>
              <w:rPr>
                <w:rFonts w:ascii="Arial" w:hAnsi="Arial" w:cs="Arial"/>
                <w:i/>
                <w:smallCaps/>
                <w:sz w:val="28"/>
                <w:szCs w:val="28"/>
              </w:rPr>
            </w:pPr>
          </w:p>
        </w:tc>
      </w:tr>
    </w:tbl>
    <w:p w14:paraId="339D746C" w14:textId="77777777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</w:pPr>
      <w:r w:rsidRPr="00FA47C6">
        <w:rPr>
          <w:rFonts w:ascii="Arial" w:hAnsi="Arial" w:cs="Arial"/>
        </w:rPr>
        <w:br w:type="page"/>
      </w:r>
      <w:r w:rsidRPr="00FA47C6">
        <w:rPr>
          <w:rFonts w:ascii="Arial" w:hAnsi="Arial" w:cs="Arial"/>
        </w:rPr>
        <w:lastRenderedPageBreak/>
        <w:tab/>
      </w:r>
      <w:r w:rsidRPr="00FA47C6">
        <w:rPr>
          <w:rFonts w:ascii="Arial" w:hAnsi="Arial" w:cs="Arial"/>
          <w:b/>
          <w:i/>
          <w:sz w:val="28"/>
          <w:szCs w:val="28"/>
          <w:u w:val="single"/>
        </w:rPr>
        <w:t>H</w:t>
      </w: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  <w:t>OJA DE RUTA (2/2)</w:t>
      </w:r>
    </w:p>
    <w:p w14:paraId="3A881B17" w14:textId="77777777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76"/>
        <w:gridCol w:w="344"/>
        <w:gridCol w:w="377"/>
        <w:gridCol w:w="229"/>
        <w:gridCol w:w="425"/>
        <w:gridCol w:w="117"/>
        <w:gridCol w:w="167"/>
        <w:gridCol w:w="487"/>
        <w:gridCol w:w="473"/>
        <w:gridCol w:w="20"/>
        <w:gridCol w:w="350"/>
        <w:gridCol w:w="371"/>
        <w:gridCol w:w="1156"/>
        <w:gridCol w:w="305"/>
        <w:gridCol w:w="382"/>
        <w:gridCol w:w="708"/>
        <w:gridCol w:w="284"/>
        <w:gridCol w:w="33"/>
        <w:gridCol w:w="186"/>
        <w:gridCol w:w="145"/>
        <w:gridCol w:w="789"/>
        <w:gridCol w:w="123"/>
        <w:gridCol w:w="283"/>
        <w:gridCol w:w="567"/>
      </w:tblGrid>
      <w:tr w:rsidR="00DF1CFF" w:rsidRPr="00FA47C6" w14:paraId="512AC44E" w14:textId="77777777" w:rsidTr="00507AEC"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29E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Nombre de la Prueba</w:t>
            </w:r>
          </w:p>
        </w:tc>
        <w:tc>
          <w:tcPr>
            <w:tcW w:w="6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B208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3329BA2F" w14:textId="77777777" w:rsidTr="00507AEC">
        <w:tc>
          <w:tcPr>
            <w:tcW w:w="416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9D7A6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Datos de la Medición tomados por</w:t>
            </w:r>
          </w:p>
        </w:tc>
        <w:tc>
          <w:tcPr>
            <w:tcW w:w="53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A0D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46AD0DE5" w14:textId="77777777" w:rsidTr="00507AEC">
        <w:tc>
          <w:tcPr>
            <w:tcW w:w="59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F29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media del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precalibrado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y </w:t>
            </w: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postcalibrado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para el día</w:t>
            </w:r>
          </w:p>
        </w:tc>
        <w:tc>
          <w:tcPr>
            <w:tcW w:w="17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9AE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i/>
                <w:smallCaps/>
              </w:rPr>
              <w:instrText xml:space="preserve"> =(a29+c29)/2 \# "#.##0,00" </w:instrTex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i/>
                <w:smallCaps/>
                <w:noProof/>
              </w:rPr>
              <w:t>12.</w:t>
            </w:r>
            <w:r w:rsidRPr="00FA47C6">
              <w:rPr>
                <w:rFonts w:ascii="Arial" w:hAnsi="Arial" w:cs="Arial"/>
                <w:b/>
                <w:i/>
                <w:smallCaps/>
              </w:rPr>
              <w:fldChar w:fldCharType="end"/>
            </w:r>
          </w:p>
        </w:tc>
        <w:tc>
          <w:tcPr>
            <w:tcW w:w="17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8D42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z w:val="22"/>
              </w:rPr>
              <w:t>Nºs</w:t>
            </w:r>
            <w:proofErr w:type="spellEnd"/>
            <w:r w:rsidRPr="00FA47C6">
              <w:rPr>
                <w:rFonts w:ascii="Arial" w:hAnsi="Arial" w:cs="Arial"/>
                <w:b/>
                <w:sz w:val="22"/>
              </w:rPr>
              <w:t>/Km</w:t>
            </w:r>
          </w:p>
        </w:tc>
      </w:tr>
      <w:tr w:rsidR="00DF1CFF" w:rsidRPr="00FA47C6" w14:paraId="424D13FF" w14:textId="77777777" w:rsidTr="00507AEC"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D9D6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Fecha</w:t>
            </w:r>
          </w:p>
        </w:tc>
        <w:tc>
          <w:tcPr>
            <w:tcW w:w="18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EA2A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617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3E2C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035AD742" w14:textId="77777777" w:rsidTr="00507AEC"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FAC6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Hora Inicio</w:t>
            </w:r>
          </w:p>
        </w:tc>
        <w:tc>
          <w:tcPr>
            <w:tcW w:w="11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4F4E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020DA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Temp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.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ºC</w:t>
            </w:r>
            <w:proofErr w:type="spellEnd"/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29E8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738A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Hora Final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28D6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59F4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Temp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</w:rPr>
              <w:t xml:space="preserve">. </w:t>
            </w:r>
            <w:proofErr w:type="spellStart"/>
            <w:r w:rsidRPr="00FA47C6">
              <w:rPr>
                <w:rFonts w:ascii="Arial" w:hAnsi="Arial" w:cs="Arial"/>
                <w:b/>
                <w:i/>
                <w:smallCaps/>
              </w:rPr>
              <w:t>ºC</w:t>
            </w:r>
            <w:proofErr w:type="spellEnd"/>
          </w:p>
        </w:tc>
        <w:tc>
          <w:tcPr>
            <w:tcW w:w="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D907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23858252" w14:textId="77777777" w:rsidTr="00507AEC"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C02A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Altitud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E625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salida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FFF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CF9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meta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9FEE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E47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más alto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11D8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9DA" w14:textId="77777777" w:rsidR="00DF1CFF" w:rsidRPr="00FA47C6" w:rsidRDefault="00DF1CFF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. más bajo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462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DF1CFF" w:rsidRPr="00FA47C6" w14:paraId="1F29537A" w14:textId="77777777" w:rsidTr="00507AEC">
        <w:tc>
          <w:tcPr>
            <w:tcW w:w="9497" w:type="dxa"/>
            <w:gridSpan w:val="24"/>
            <w:tcBorders>
              <w:bottom w:val="single" w:sz="4" w:space="0" w:color="auto"/>
            </w:tcBorders>
            <w:vAlign w:val="center"/>
          </w:tcPr>
          <w:p w14:paraId="53E54F8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8"/>
              </w:rPr>
            </w:pPr>
          </w:p>
        </w:tc>
      </w:tr>
      <w:tr w:rsidR="00DF1CFF" w:rsidRPr="00FA47C6" w14:paraId="6BE8F6F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29D8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Paradas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19F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smallCaps/>
                <w:sz w:val="22"/>
              </w:rPr>
              <w:t>Nº</w:t>
            </w:r>
            <w:proofErr w:type="spellEnd"/>
            <w:r w:rsidRPr="00FA47C6">
              <w:rPr>
                <w:rFonts w:ascii="Arial" w:hAnsi="Arial" w:cs="Arial"/>
                <w:b/>
                <w:smallCaps/>
                <w:sz w:val="22"/>
              </w:rPr>
              <w:t xml:space="preserve"> Contador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CC5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Diferencia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CB8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M. Parciales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BFCD" w14:textId="77777777" w:rsidR="00DF1CFF" w:rsidRPr="00FA47C6" w:rsidRDefault="00DF1CFF" w:rsidP="00507AEC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M. Totales</w:t>
            </w:r>
          </w:p>
        </w:tc>
      </w:tr>
      <w:tr w:rsidR="00DF1CFF" w:rsidRPr="00FA47C6" w14:paraId="433C807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CE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Salida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524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290.400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6AA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--------------------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472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900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-------------------</w:t>
            </w:r>
          </w:p>
        </w:tc>
      </w:tr>
      <w:tr w:rsidR="00DF1CFF" w:rsidRPr="00FA47C6" w14:paraId="25CFE745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D94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 1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B4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302.437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2F3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=B10-B9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95D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=(c10/b3)*1000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0D1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F1EDCB9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E5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2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C5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314.474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FD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=(b11-b10)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26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=(c11/b3)*1000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295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=SUM(d10:d11)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2.000,50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6705B553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5F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3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CC5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326.511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97E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=(b12-b11)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2E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=(c12/b3)*1000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06F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=SUM(d10:d12)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3.000,75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1D5ED7BA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269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4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45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338.548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C1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=(b13-b12)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2D2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=(c13/b3)*1000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1DC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=SUM(d10:d13)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4.001,00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6972B2B4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B3E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5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9F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350.585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53C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=(b14-b13)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71B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=(c14/b3)*1000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926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=SUM(d10:d14)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5.001,25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5C7F9BE8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A3A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6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FC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362.926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12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=(b15-b14)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12.341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DA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=(c15/b3)*1000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1.025,51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470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=SUM(d10:d15)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6.026,76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857A12D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F98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7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78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374.659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471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=(b16-b15)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11.733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16D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=(c16/b3)*1000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974,99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054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=SUM(d10:d16)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7.001,75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29DAB080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F9E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 8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532F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386.696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0F5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=(b17-b16)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1BBB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=(c17/b3)*1000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B09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=SUM(d10:d17)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8.002,00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0EFDD3CE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1B6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Km 9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A5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398.733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93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=(b18-b17)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12.037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701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=(c18/b3)*1000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1.000,25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FD4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=SUM(d10:d18)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9.002,25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71394F1B" w14:textId="77777777" w:rsidTr="00507AEC"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A1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META</w:t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66C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t>410.762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443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=(b19-b18)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12.029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079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=(c19/b3)*1000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 xml:space="preserve"> 999,58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BAA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instrText xml:space="preserve"> =SUM(d10:d19) \# "#.##0,00" </w:instrTex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  <w:sz w:val="22"/>
              </w:rPr>
              <w:t>10.001,83</w:t>
            </w:r>
            <w:r w:rsidRPr="00FA47C6">
              <w:rPr>
                <w:rFonts w:ascii="Arial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DF1CFF" w:rsidRPr="00FA47C6" w14:paraId="1F0ADFD2" w14:textId="77777777" w:rsidTr="00507AEC">
        <w:trPr>
          <w:trHeight w:val="372"/>
        </w:trPr>
        <w:tc>
          <w:tcPr>
            <w:tcW w:w="949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CC3A8" w14:textId="77777777" w:rsidR="00DF1CFF" w:rsidRPr="00FA47C6" w:rsidRDefault="00DF1CFF" w:rsidP="00507AEC">
            <w:pPr>
              <w:pStyle w:val="Ttulo"/>
              <w:spacing w:before="120"/>
              <w:jc w:val="left"/>
              <w:rPr>
                <w:rFonts w:ascii="Arial" w:hAnsi="Arial" w:cs="Arial"/>
                <w:smallCaps/>
                <w:noProof/>
                <w:sz w:val="20"/>
                <w:lang w:eastAsia="es-ES"/>
              </w:rPr>
            </w:pPr>
          </w:p>
        </w:tc>
      </w:tr>
      <w:tr w:rsidR="00DF1CFF" w:rsidRPr="00FA47C6" w14:paraId="1730EA39" w14:textId="77777777" w:rsidTr="00507AEC"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251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Medida del circuito con el contador Jones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51F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10.001,83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EE4E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04710F53" w14:textId="77777777" w:rsidTr="00507AEC"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5E9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Medida Real del circuito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73F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10.000,00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9912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7C53E458" w14:textId="77777777" w:rsidTr="00507AEC"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715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Diferencia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AF62" w14:textId="77777777" w:rsidR="00DF1CFF" w:rsidRPr="00FA47C6" w:rsidRDefault="00DF1CFF" w:rsidP="00507AEC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+1,83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29A1" w14:textId="77777777" w:rsidR="00DF1CFF" w:rsidRPr="00FA47C6" w:rsidRDefault="00DF1CFF" w:rsidP="00507AE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DF1CFF" w:rsidRPr="00FA47C6" w14:paraId="298215B3" w14:textId="77777777" w:rsidTr="00507AEC">
        <w:trPr>
          <w:trHeight w:val="628"/>
        </w:trPr>
        <w:tc>
          <w:tcPr>
            <w:tcW w:w="28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0286" w14:textId="77777777" w:rsidR="00DF1CFF" w:rsidRPr="00FA47C6" w:rsidRDefault="00DF1CFF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Ajuste realizado</w:t>
            </w:r>
          </w:p>
        </w:tc>
        <w:tc>
          <w:tcPr>
            <w:tcW w:w="666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A093" w14:textId="77777777" w:rsidR="00DF1CFF" w:rsidRPr="00FA47C6" w:rsidRDefault="00DF1CFF" w:rsidP="00507AEC">
            <w:pPr>
              <w:spacing w:before="40" w:after="40"/>
              <w:jc w:val="both"/>
              <w:rPr>
                <w:rFonts w:ascii="Arial" w:hAnsi="Arial" w:cs="Arial"/>
                <w:i/>
                <w:smallCaps/>
                <w:sz w:val="28"/>
                <w:szCs w:val="28"/>
              </w:rPr>
            </w:pPr>
          </w:p>
        </w:tc>
      </w:tr>
    </w:tbl>
    <w:p w14:paraId="7E8735E3" w14:textId="4F4D1070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</w:rPr>
        <w:br w:type="page"/>
      </w:r>
      <w:r w:rsidRPr="00FA47C6">
        <w:rPr>
          <w:rFonts w:ascii="Arial" w:hAnsi="Arial" w:cs="Arial"/>
          <w:smallCaps/>
          <w:noProof/>
        </w:rPr>
        <w:lastRenderedPageBreak/>
        <w:t xml:space="preserve">REAJUSTE FINAL DE LOS PUNTOS KILOMÉTRICOS </w:t>
      </w:r>
    </w:p>
    <w:p w14:paraId="5A7C72FA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noProof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"/>
        <w:gridCol w:w="1335"/>
        <w:gridCol w:w="933"/>
        <w:gridCol w:w="2261"/>
        <w:gridCol w:w="1000"/>
        <w:gridCol w:w="992"/>
        <w:gridCol w:w="929"/>
        <w:gridCol w:w="807"/>
        <w:gridCol w:w="1808"/>
      </w:tblGrid>
      <w:tr w:rsidR="00DF1CFF" w:rsidRPr="00FA47C6" w14:paraId="6B5ED0A4" w14:textId="77777777" w:rsidTr="00507AEC">
        <w:trPr>
          <w:gridBefore w:val="1"/>
          <w:wBefore w:w="15" w:type="dxa"/>
          <w:trHeight w:val="65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8B5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92B3951" w14:textId="77777777" w:rsidR="00DF1CFF" w:rsidRPr="00FA47C6" w:rsidRDefault="00DF1CFF" w:rsidP="00507AE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Los puntos marcados provisionalmente durante la medición, </w:t>
            </w:r>
            <w:r w:rsidRPr="00FA47C6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HAN SIDO CORREGIDOS Y REFERENCIADOS</w:t>
            </w:r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en función de distintas variables; una de ellas depende de la corrección del </w:t>
            </w:r>
            <w:proofErr w:type="spellStart"/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>postcalibrado</w:t>
            </w:r>
            <w:proofErr w:type="spellEnd"/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respecto del </w:t>
            </w:r>
            <w:proofErr w:type="spellStart"/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>precalibrado</w:t>
            </w:r>
            <w:proofErr w:type="spellEnd"/>
            <w:r w:rsidRPr="00FA47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y la otra en función de la modificación del punto de giro. </w:t>
            </w:r>
          </w:p>
          <w:p w14:paraId="7A42AFCA" w14:textId="77777777" w:rsidR="00DF1CFF" w:rsidRPr="00FA47C6" w:rsidRDefault="00DF1CFF" w:rsidP="00507AE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F1CFF" w:rsidRPr="00FA47C6" w14:paraId="248EBACD" w14:textId="77777777" w:rsidTr="00507AEC">
        <w:trPr>
          <w:gridBefore w:val="1"/>
          <w:wBefore w:w="15" w:type="dxa"/>
          <w:trHeight w:val="21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711F3" w14:textId="77777777" w:rsidR="00DF1CFF" w:rsidRPr="00FA47C6" w:rsidRDefault="00DF1CFF" w:rsidP="00507AEC">
            <w:pPr>
              <w:pStyle w:val="Ttulo"/>
              <w:spacing w:before="0" w:after="0"/>
              <w:rPr>
                <w:rFonts w:ascii="Arial" w:hAnsi="Arial" w:cs="Arial"/>
                <w:i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i w:val="0"/>
                <w:smallCaps/>
                <w:sz w:val="22"/>
                <w:szCs w:val="22"/>
                <w:u w:val="none"/>
                <w:lang w:eastAsia="es-ES"/>
              </w:rPr>
              <w:t>(+) Significa adelantar, alargar, seguir en dirección de la carrera</w:t>
            </w:r>
          </w:p>
          <w:p w14:paraId="05F86030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smallCaps/>
                <w:sz w:val="22"/>
                <w:szCs w:val="22"/>
              </w:rPr>
              <w:t>(-) Significa retrasar, acorta, retroceder en dirección de la carrera</w:t>
            </w:r>
          </w:p>
        </w:tc>
      </w:tr>
      <w:tr w:rsidR="00DF1CFF" w:rsidRPr="00FA47C6" w14:paraId="429D46C6" w14:textId="77777777" w:rsidTr="00507AEC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0824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7C6">
              <w:rPr>
                <w:rFonts w:ascii="Arial" w:hAnsi="Arial" w:cs="Arial"/>
                <w:sz w:val="22"/>
                <w:szCs w:val="22"/>
              </w:rPr>
              <w:t>PUNTO KM.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35C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7C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98CD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POST-CALIBRADO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A4EC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SALIDA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145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GIRO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0E53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META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939DA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7C6">
              <w:rPr>
                <w:rFonts w:ascii="Arial" w:hAnsi="Arial" w:cs="Arial"/>
                <w:b/>
                <w:bCs/>
                <w:sz w:val="22"/>
                <w:szCs w:val="22"/>
              </w:rPr>
              <w:t>AJUSTE TOTAL (m)</w:t>
            </w:r>
          </w:p>
        </w:tc>
      </w:tr>
      <w:tr w:rsidR="00DF1CFF" w:rsidRPr="00FA47C6" w14:paraId="763E51B3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6F5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SALIDA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145A" w14:textId="77777777" w:rsidR="00DF1CFF" w:rsidRPr="00FA47C6" w:rsidRDefault="00DF1CFF" w:rsidP="00507AEC">
            <w:pPr>
              <w:ind w:firstLineChars="100" w:firstLine="240"/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 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AEA83E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14:paraId="497953ED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14:paraId="4E95792C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14:paraId="5756712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</w:tcPr>
          <w:p w14:paraId="2A402C7B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</w:tcPr>
          <w:p w14:paraId="7AF72473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F1CFF" w:rsidRPr="00FA47C6" w14:paraId="6D9A41C3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3F08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EB40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1.000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CBD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 xml:space="preserve"> 999,46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3FB66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0562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687F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37E71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0,54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698A1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37C551B4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B78C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34A4E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2.000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610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=SUM(d10:d11)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1.999,85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47F4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137F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D244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B6074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0,15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359B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244B91E2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2A6D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6EBD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3.000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2C0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=SUM(d10:d12)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2.999,90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69C0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AB90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D91B9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C3AF3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66D3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1333C4F2" w14:textId="77777777" w:rsidTr="00507AE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4DCB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D0B2F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4.000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EAE2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=SUM(d10:d13)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4.000,20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C4A7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A31B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9E8A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D22D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-0,20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3CB1C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  <w:tr w:rsidR="00DF1CFF" w:rsidRPr="00FA47C6" w14:paraId="1CC78AA3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2E3D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A816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5.000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2A3D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=SUM(d10:d14)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4.999,91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1C42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EF5D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7F0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00AE2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0,09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E43AF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7594E4EF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3EA5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18F4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6.000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40C0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=SUM(d10:d15)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6.025,23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8E61B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08A46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91FF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EB30F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-25,23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34F8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  <w:tr w:rsidR="00DF1CFF" w:rsidRPr="00FA47C6" w14:paraId="19ED833C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92AB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8F0D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7.000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B2F9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=SUM(d10:d16)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6.999,85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DEB6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C74F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D75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44D46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0,15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5251D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</w:rPr>
              <w:t>ADELANTAR</w:t>
            </w:r>
          </w:p>
        </w:tc>
      </w:tr>
      <w:tr w:rsidR="00DF1CFF" w:rsidRPr="00FA47C6" w14:paraId="45F2729A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4307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4028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8.000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057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=SUM(d10:d17)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8.000,57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66C6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89603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FA5B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46C46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-0,57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6C88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  <w:tr w:rsidR="00DF1CFF" w:rsidRPr="00FA47C6" w14:paraId="78276DCB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4595" w14:textId="77777777" w:rsidR="00DF1CFF" w:rsidRPr="00FA47C6" w:rsidRDefault="00DF1CFF" w:rsidP="00507AEC">
            <w:pPr>
              <w:spacing w:before="100" w:beforeAutospacing="1"/>
              <w:ind w:firstLineChars="100" w:firstLine="240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KM 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0B1E" w14:textId="77777777" w:rsidR="00DF1CFF" w:rsidRPr="00FA47C6" w:rsidRDefault="00DF1CFF" w:rsidP="00507AEC">
            <w:pPr>
              <w:jc w:val="right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9.000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5B4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FA47C6">
              <w:rPr>
                <w:rFonts w:ascii="Arial" w:hAnsi="Arial" w:cs="Arial"/>
                <w:smallCaps/>
              </w:rPr>
              <w:fldChar w:fldCharType="begin"/>
            </w:r>
            <w:r w:rsidRPr="00FA47C6">
              <w:rPr>
                <w:rFonts w:ascii="Arial" w:hAnsi="Arial" w:cs="Arial"/>
                <w:smallCaps/>
              </w:rPr>
              <w:instrText xml:space="preserve"> =SUM(d10:d18) \# "#.##0,00" </w:instrText>
            </w:r>
            <w:r w:rsidRPr="00FA47C6">
              <w:rPr>
                <w:rFonts w:ascii="Arial" w:hAnsi="Arial" w:cs="Arial"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smallCaps/>
                <w:noProof/>
              </w:rPr>
              <w:t>9.000,62</w:t>
            </w:r>
            <w:r w:rsidRPr="00FA47C6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E4B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C365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9D18" w14:textId="77777777" w:rsidR="00DF1CFF" w:rsidRPr="00FA47C6" w:rsidRDefault="00DF1CFF" w:rsidP="00507AEC">
            <w:pPr>
              <w:jc w:val="center"/>
              <w:rPr>
                <w:rFonts w:ascii="Arial" w:hAnsi="Arial" w:cs="Arial"/>
              </w:rPr>
            </w:pPr>
            <w:r w:rsidRPr="00FA47C6">
              <w:rPr>
                <w:rFonts w:ascii="Arial" w:hAnsi="Arial" w:cs="Arial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0745D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-0,62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CFB0A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  <w:tr w:rsidR="00DF1CFF" w:rsidRPr="00FA47C6" w14:paraId="22243A40" w14:textId="77777777" w:rsidTr="00507A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09AC" w14:textId="77777777" w:rsidR="00DF1CFF" w:rsidRPr="00FA47C6" w:rsidRDefault="00DF1CFF" w:rsidP="00507AEC">
            <w:pPr>
              <w:spacing w:before="100" w:beforeAutospacing="1"/>
              <w:ind w:firstLineChars="100" w:firstLine="281"/>
              <w:rPr>
                <w:rFonts w:ascii="Arial" w:hAnsi="Arial" w:cs="Arial"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z w:val="28"/>
                <w:szCs w:val="28"/>
              </w:rPr>
              <w:t>META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C7F4" w14:textId="77777777" w:rsidR="00DF1CFF" w:rsidRPr="00FA47C6" w:rsidRDefault="00DF1CFF" w:rsidP="00507AEC">
            <w:pPr>
              <w:jc w:val="right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10.000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A586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fldChar w:fldCharType="begin"/>
            </w:r>
            <w:r w:rsidRPr="00FA47C6">
              <w:rPr>
                <w:rFonts w:ascii="Arial" w:hAnsi="Arial" w:cs="Arial"/>
                <w:b/>
                <w:smallCaps/>
              </w:rPr>
              <w:instrText xml:space="preserve"> =SUM(d10:d19) \# "#.##0,00" </w:instrText>
            </w:r>
            <w:r w:rsidRPr="00FA47C6">
              <w:rPr>
                <w:rFonts w:ascii="Arial" w:hAnsi="Arial" w:cs="Arial"/>
                <w:b/>
                <w:smallCaps/>
              </w:rPr>
              <w:fldChar w:fldCharType="separate"/>
            </w:r>
            <w:r w:rsidRPr="00FA47C6">
              <w:rPr>
                <w:rFonts w:ascii="Arial" w:hAnsi="Arial" w:cs="Arial"/>
                <w:b/>
                <w:smallCaps/>
                <w:noProof/>
              </w:rPr>
              <w:t>10.000,50</w:t>
            </w:r>
            <w:r w:rsidRPr="00FA47C6"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BCE6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BEBC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23D0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BC398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  <w:bCs/>
              </w:rPr>
            </w:pPr>
            <w:r w:rsidRPr="00FA47C6">
              <w:rPr>
                <w:rFonts w:ascii="Arial" w:hAnsi="Arial" w:cs="Arial"/>
                <w:b/>
                <w:bCs/>
              </w:rPr>
              <w:t>-0,50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B80AE" w14:textId="77777777" w:rsidR="00DF1CFF" w:rsidRPr="00FA47C6" w:rsidRDefault="00DF1CFF" w:rsidP="00507AEC">
            <w:pPr>
              <w:jc w:val="center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  <w:color w:val="FF0000"/>
              </w:rPr>
              <w:t>RETRASAR</w:t>
            </w:r>
          </w:p>
        </w:tc>
      </w:tr>
    </w:tbl>
    <w:p w14:paraId="135D3AD7" w14:textId="7D8574C0" w:rsidR="00DF1CFF" w:rsidRPr="00FA47C6" w:rsidRDefault="00DF1CFF" w:rsidP="00DF1CFF">
      <w:pPr>
        <w:pStyle w:val="Ttulo"/>
        <w:spacing w:before="40" w:after="40"/>
        <w:jc w:val="left"/>
        <w:rPr>
          <w:rFonts w:ascii="Arial" w:hAnsi="Arial" w:cs="Arial"/>
          <w:sz w:val="24"/>
        </w:rPr>
      </w:pPr>
    </w:p>
    <w:p w14:paraId="03DCDF77" w14:textId="77777777" w:rsidR="00DF1CFF" w:rsidRPr="00FA47C6" w:rsidRDefault="00DF1CFF">
      <w:pPr>
        <w:rPr>
          <w:rFonts w:ascii="Arial" w:hAnsi="Arial" w:cs="Arial"/>
          <w:b/>
          <w:i/>
          <w:szCs w:val="20"/>
          <w:u w:val="single"/>
          <w:lang w:eastAsia="x-none"/>
        </w:rPr>
      </w:pPr>
      <w:r w:rsidRPr="00FA47C6">
        <w:rPr>
          <w:rFonts w:ascii="Arial" w:hAnsi="Arial" w:cs="Arial"/>
        </w:rPr>
        <w:br w:type="page"/>
      </w:r>
    </w:p>
    <w:p w14:paraId="5394DDAC" w14:textId="77777777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RECORRIDO(1/7)</w:t>
      </w:r>
    </w:p>
    <w:p w14:paraId="1108F65D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RECORRIDO.-</w:t>
      </w:r>
    </w:p>
    <w:p w14:paraId="1FE01053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</w:p>
    <w:p w14:paraId="71DEFF04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2C3988F8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12EA2581" w14:textId="439452CE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RECORRIDO(2/7)</w:t>
      </w:r>
    </w:p>
    <w:p w14:paraId="3BAD92D1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RECORRIDO CON LOS PTOS KM.-</w:t>
      </w:r>
    </w:p>
    <w:p w14:paraId="0CE6244F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</w:p>
    <w:p w14:paraId="740BB001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13A39E86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7F6C173D" w14:textId="36486DA8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RECORRIDO(3/7)</w:t>
      </w:r>
    </w:p>
    <w:p w14:paraId="70C4692E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RESTRICCIONES CIRCUITO Y GIROS CON RESTRICCIONES.-</w:t>
      </w:r>
    </w:p>
    <w:p w14:paraId="6FC243EE" w14:textId="641CFD48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481FA634" w14:textId="5AB0937D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RECORRIDO(4/7)</w:t>
      </w:r>
    </w:p>
    <w:p w14:paraId="0137EE2A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CIRCUITO URBANO.-</w:t>
      </w:r>
    </w:p>
    <w:p w14:paraId="59B8697E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00A52607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12B3F55F" w14:textId="66A5C5E1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RECORRIDO(5/7)</w:t>
      </w:r>
    </w:p>
    <w:p w14:paraId="1CD9005A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DETALLES DE LA META</w:t>
      </w:r>
    </w:p>
    <w:p w14:paraId="4BEF3112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3AAEF6FD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323A581B" w14:textId="472D94B6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RECORRIDO(6/7)</w:t>
      </w:r>
    </w:p>
    <w:p w14:paraId="0352D21D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DETALLES DE LA SALIDA</w:t>
      </w:r>
    </w:p>
    <w:p w14:paraId="1B534EE5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t xml:space="preserve"> </w:t>
      </w:r>
    </w:p>
    <w:p w14:paraId="4E197977" w14:textId="77777777" w:rsidR="00DF1CFF" w:rsidRPr="00FA47C6" w:rsidRDefault="00DF1CFF">
      <w:pPr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br w:type="page"/>
      </w:r>
    </w:p>
    <w:p w14:paraId="66066F0C" w14:textId="65461ED3" w:rsidR="00DF1CFF" w:rsidRPr="00FA47C6" w:rsidRDefault="00DF1CFF" w:rsidP="00DF1CFF">
      <w:pPr>
        <w:jc w:val="center"/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sz w:val="28"/>
          <w:szCs w:val="28"/>
          <w:u w:val="single"/>
          <w:lang w:eastAsia="x-none"/>
        </w:rPr>
        <w:lastRenderedPageBreak/>
        <w:t>PLANOS, CROQUIS Y DETALLES DEL RECORRIDO(7/7)</w:t>
      </w:r>
    </w:p>
    <w:p w14:paraId="1FDF179F" w14:textId="77777777" w:rsidR="00DF1CFF" w:rsidRPr="00FA47C6" w:rsidRDefault="00DF1CFF" w:rsidP="00DF1CFF">
      <w:pPr>
        <w:rPr>
          <w:rFonts w:ascii="Arial" w:hAnsi="Arial" w:cs="Arial"/>
          <w:b/>
          <w:i/>
          <w:smallCaps/>
          <w:noProof/>
          <w:u w:val="single"/>
          <w:lang w:eastAsia="x-none"/>
        </w:rPr>
      </w:pPr>
      <w:r w:rsidRPr="00FA47C6">
        <w:rPr>
          <w:rFonts w:ascii="Arial" w:hAnsi="Arial" w:cs="Arial"/>
          <w:b/>
          <w:i/>
          <w:smallCaps/>
          <w:noProof/>
          <w:u w:val="single"/>
          <w:lang w:eastAsia="x-none"/>
        </w:rPr>
        <w:t>DETALLES DEL GIRO (180º)</w:t>
      </w:r>
    </w:p>
    <w:p w14:paraId="7B942612" w14:textId="58EA6614" w:rsidR="00DF1CFF" w:rsidRPr="00FA47C6" w:rsidRDefault="00DF1CFF">
      <w:pPr>
        <w:rPr>
          <w:rFonts w:ascii="Arial" w:hAnsi="Arial" w:cs="Arial"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  <w:b/>
          <w:i/>
        </w:rPr>
        <w:br w:type="page"/>
      </w:r>
    </w:p>
    <w:p w14:paraId="4D269097" w14:textId="170EF65B" w:rsidR="00DF1CFF" w:rsidRPr="00FA47C6" w:rsidRDefault="00DF1CFF" w:rsidP="00DF1CFF">
      <w:pPr>
        <w:pStyle w:val="Ttulo"/>
        <w:spacing w:before="40" w:after="40"/>
        <w:rPr>
          <w:rFonts w:ascii="Arial" w:hAnsi="Arial" w:cs="Arial"/>
          <w:smallCaps/>
          <w:noProof/>
          <w:szCs w:val="28"/>
        </w:rPr>
      </w:pPr>
      <w:r w:rsidRPr="00FA47C6">
        <w:rPr>
          <w:rFonts w:ascii="Arial" w:hAnsi="Arial" w:cs="Arial"/>
          <w:smallCaps/>
          <w:noProof/>
          <w:szCs w:val="28"/>
        </w:rPr>
        <w:lastRenderedPageBreak/>
        <w:t>DESCRIPCI</w:t>
      </w:r>
      <w:r w:rsidR="00576957">
        <w:rPr>
          <w:rFonts w:ascii="Arial" w:hAnsi="Arial" w:cs="Arial"/>
          <w:smallCaps/>
          <w:noProof/>
          <w:szCs w:val="28"/>
        </w:rPr>
        <w:t>Ó</w:t>
      </w:r>
      <w:r w:rsidRPr="00FA47C6">
        <w:rPr>
          <w:rFonts w:ascii="Arial" w:hAnsi="Arial" w:cs="Arial"/>
          <w:smallCaps/>
          <w:noProof/>
          <w:szCs w:val="28"/>
        </w:rPr>
        <w:t>N DEL RECORRIDO</w:t>
      </w:r>
    </w:p>
    <w:p w14:paraId="5B85C200" w14:textId="77777777" w:rsidR="00DF1CFF" w:rsidRPr="00FA47C6" w:rsidRDefault="00DF1CFF" w:rsidP="00DF1CFF">
      <w:pPr>
        <w:pStyle w:val="Ttulo"/>
        <w:spacing w:before="40" w:after="40"/>
        <w:rPr>
          <w:rFonts w:ascii="Arial" w:hAnsi="Arial" w:cs="Arial"/>
          <w:smallCaps/>
          <w:noProof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950"/>
        <w:gridCol w:w="4253"/>
      </w:tblGrid>
      <w:tr w:rsidR="00DF1CFF" w:rsidRPr="00FA47C6" w14:paraId="0B7AD138" w14:textId="77777777" w:rsidTr="00507AEC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5706F57" w14:textId="77777777" w:rsidR="00DF1CFF" w:rsidRPr="00FA47C6" w:rsidRDefault="00DF1CFF" w:rsidP="00507AEC">
            <w:pPr>
              <w:pStyle w:val="Ttulo"/>
              <w:spacing w:before="120" w:after="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>Calle / Vía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356C2151" w14:textId="77777777" w:rsidR="00DF1CFF" w:rsidRPr="00FA47C6" w:rsidRDefault="00DF1CFF" w:rsidP="00507AEC">
            <w:pPr>
              <w:pStyle w:val="Ttulo"/>
              <w:spacing w:before="120" w:after="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proofErr w:type="spellStart"/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>Ptos</w:t>
            </w:r>
            <w:proofErr w:type="spellEnd"/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 xml:space="preserve"> Interés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1046E98F" w14:textId="77777777" w:rsidR="00DF1CFF" w:rsidRPr="00FA47C6" w:rsidRDefault="00DF1CFF" w:rsidP="00507AEC">
            <w:pPr>
              <w:pStyle w:val="Ttulo"/>
              <w:spacing w:before="120" w:after="0"/>
              <w:jc w:val="left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>Restricciones:   Conos o Vallas</w:t>
            </w:r>
          </w:p>
        </w:tc>
      </w:tr>
      <w:tr w:rsidR="00DF1CFF" w:rsidRPr="00FA47C6" w14:paraId="5BFF64D3" w14:textId="77777777" w:rsidTr="00507AEC">
        <w:tc>
          <w:tcPr>
            <w:tcW w:w="0" w:type="auto"/>
            <w:tcBorders>
              <w:top w:val="double" w:sz="4" w:space="0" w:color="auto"/>
            </w:tcBorders>
          </w:tcPr>
          <w:p w14:paraId="01B902A7" w14:textId="77777777" w:rsidR="00DF1CFF" w:rsidRPr="00FA47C6" w:rsidRDefault="00DF1CFF" w:rsidP="00507AEC">
            <w:pPr>
              <w:pStyle w:val="Ttulo"/>
              <w:spacing w:before="120" w:after="0"/>
              <w:jc w:val="left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14:paraId="31A761B6" w14:textId="77777777" w:rsidR="00DF1CFF" w:rsidRPr="00FA47C6" w:rsidRDefault="00DF1CFF" w:rsidP="00507AEC">
            <w:pPr>
              <w:pStyle w:val="Ttulo"/>
              <w:tabs>
                <w:tab w:val="left" w:pos="567"/>
              </w:tabs>
              <w:spacing w:before="60" w:after="6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Cs w:val="28"/>
                <w:lang w:eastAsia="es-ES"/>
              </w:rPr>
              <w:t>SALIDA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7D5C60ED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vallas</w:t>
            </w:r>
          </w:p>
        </w:tc>
      </w:tr>
      <w:tr w:rsidR="00DF1CFF" w:rsidRPr="00FA47C6" w14:paraId="1A54705E" w14:textId="77777777" w:rsidTr="00507AEC">
        <w:tc>
          <w:tcPr>
            <w:tcW w:w="3436" w:type="dxa"/>
            <w:textDirection w:val="btLr"/>
          </w:tcPr>
          <w:p w14:paraId="6FCBCEE3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78CCCB4E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recto</w:t>
            </w:r>
          </w:p>
        </w:tc>
        <w:tc>
          <w:tcPr>
            <w:tcW w:w="4253" w:type="dxa"/>
            <w:vAlign w:val="center"/>
          </w:tcPr>
          <w:p w14:paraId="63A05E74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5025D076" w14:textId="77777777" w:rsidTr="00507AEC">
        <w:tc>
          <w:tcPr>
            <w:tcW w:w="3436" w:type="dxa"/>
          </w:tcPr>
          <w:p w14:paraId="34679307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048034F6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derecha</w:t>
            </w:r>
          </w:p>
        </w:tc>
        <w:tc>
          <w:tcPr>
            <w:tcW w:w="4253" w:type="dxa"/>
            <w:vAlign w:val="center"/>
          </w:tcPr>
          <w:p w14:paraId="457C646F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mitad derecha de la calzada, conos</w:t>
            </w:r>
          </w:p>
        </w:tc>
      </w:tr>
      <w:tr w:rsidR="00DF1CFF" w:rsidRPr="00FA47C6" w14:paraId="6AB78476" w14:textId="77777777" w:rsidTr="00507AEC">
        <w:tc>
          <w:tcPr>
            <w:tcW w:w="3436" w:type="dxa"/>
          </w:tcPr>
          <w:p w14:paraId="55BB2C69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08A3A76B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1</w:t>
            </w:r>
          </w:p>
        </w:tc>
        <w:tc>
          <w:tcPr>
            <w:tcW w:w="4253" w:type="dxa"/>
            <w:vAlign w:val="center"/>
          </w:tcPr>
          <w:p w14:paraId="095A5D3C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1383B608" w14:textId="77777777" w:rsidTr="00507AEC">
        <w:tc>
          <w:tcPr>
            <w:tcW w:w="3436" w:type="dxa"/>
          </w:tcPr>
          <w:p w14:paraId="1D618F84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42CB7CF7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1385EA8C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849CEF4" w14:textId="77777777" w:rsidTr="00507AEC">
        <w:tc>
          <w:tcPr>
            <w:tcW w:w="3436" w:type="dxa"/>
          </w:tcPr>
          <w:p w14:paraId="3EEB1B16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5C7AEE16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km2</w:t>
            </w:r>
          </w:p>
        </w:tc>
        <w:tc>
          <w:tcPr>
            <w:tcW w:w="4253" w:type="dxa"/>
            <w:vAlign w:val="center"/>
          </w:tcPr>
          <w:p w14:paraId="730CACB0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76BC359" w14:textId="77777777" w:rsidTr="00507AEC">
        <w:tc>
          <w:tcPr>
            <w:tcW w:w="3436" w:type="dxa"/>
          </w:tcPr>
          <w:p w14:paraId="52953996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41CF0C41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3F15EE82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25F247A6" w14:textId="77777777" w:rsidTr="00507AEC">
        <w:tc>
          <w:tcPr>
            <w:tcW w:w="3436" w:type="dxa"/>
          </w:tcPr>
          <w:p w14:paraId="0C320A2C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76BCEF7B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recto</w:t>
            </w:r>
          </w:p>
        </w:tc>
        <w:tc>
          <w:tcPr>
            <w:tcW w:w="4253" w:type="dxa"/>
            <w:vAlign w:val="center"/>
          </w:tcPr>
          <w:p w14:paraId="493C360C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2D55344F" w14:textId="77777777" w:rsidTr="00507AEC">
        <w:tc>
          <w:tcPr>
            <w:tcW w:w="3436" w:type="dxa"/>
          </w:tcPr>
          <w:p w14:paraId="5AB36440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2F19C6E3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3</w:t>
            </w:r>
          </w:p>
        </w:tc>
        <w:tc>
          <w:tcPr>
            <w:tcW w:w="4253" w:type="dxa"/>
            <w:vAlign w:val="center"/>
          </w:tcPr>
          <w:p w14:paraId="0AEFD1ED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785EFB32" w14:textId="77777777" w:rsidTr="00507AEC">
        <w:tc>
          <w:tcPr>
            <w:tcW w:w="3436" w:type="dxa"/>
          </w:tcPr>
          <w:p w14:paraId="38C491EB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81EA854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derecha</w:t>
            </w:r>
          </w:p>
        </w:tc>
        <w:tc>
          <w:tcPr>
            <w:tcW w:w="4253" w:type="dxa"/>
            <w:vAlign w:val="center"/>
          </w:tcPr>
          <w:p w14:paraId="7B2C950D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mitad derecha de la calzada, conos</w:t>
            </w:r>
          </w:p>
        </w:tc>
      </w:tr>
      <w:tr w:rsidR="00DF1CFF" w:rsidRPr="00FA47C6" w14:paraId="3957E862" w14:textId="77777777" w:rsidTr="00507AEC">
        <w:tc>
          <w:tcPr>
            <w:tcW w:w="3436" w:type="dxa"/>
          </w:tcPr>
          <w:p w14:paraId="6ED7A785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2428AFB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4</w:t>
            </w:r>
          </w:p>
        </w:tc>
        <w:tc>
          <w:tcPr>
            <w:tcW w:w="4253" w:type="dxa"/>
            <w:vAlign w:val="center"/>
          </w:tcPr>
          <w:p w14:paraId="2DDAAE27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21DB7AEB" w14:textId="77777777" w:rsidTr="00507AEC">
        <w:tc>
          <w:tcPr>
            <w:tcW w:w="3436" w:type="dxa"/>
          </w:tcPr>
          <w:p w14:paraId="7C7AC5C0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0D0141E7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0449E4CF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1B64607D" w14:textId="77777777" w:rsidTr="00507AEC">
        <w:tc>
          <w:tcPr>
            <w:tcW w:w="3436" w:type="dxa"/>
          </w:tcPr>
          <w:p w14:paraId="7C07592B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40F4B19E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064EE2ED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4F47724" w14:textId="77777777" w:rsidTr="00507AEC">
        <w:tc>
          <w:tcPr>
            <w:tcW w:w="3436" w:type="dxa"/>
          </w:tcPr>
          <w:p w14:paraId="74D64C56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5C3B7088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fin 1º vuelta</w:t>
            </w:r>
          </w:p>
        </w:tc>
        <w:tc>
          <w:tcPr>
            <w:tcW w:w="4253" w:type="dxa"/>
            <w:vAlign w:val="center"/>
          </w:tcPr>
          <w:p w14:paraId="6F5903D2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6CE61BC9" w14:textId="77777777" w:rsidTr="00507AEC">
        <w:tc>
          <w:tcPr>
            <w:tcW w:w="3436" w:type="dxa"/>
            <w:textDirection w:val="btLr"/>
            <w:vAlign w:val="center"/>
          </w:tcPr>
          <w:p w14:paraId="718B70A0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0D6C8E15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5</w:t>
            </w:r>
          </w:p>
        </w:tc>
        <w:tc>
          <w:tcPr>
            <w:tcW w:w="4253" w:type="dxa"/>
            <w:vAlign w:val="center"/>
          </w:tcPr>
          <w:p w14:paraId="18937B19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mitad derecha de la calzada, conos</w:t>
            </w:r>
          </w:p>
        </w:tc>
      </w:tr>
      <w:tr w:rsidR="00DF1CFF" w:rsidRPr="00FA47C6" w14:paraId="70FBDFEB" w14:textId="77777777" w:rsidTr="00507AEC">
        <w:tc>
          <w:tcPr>
            <w:tcW w:w="3436" w:type="dxa"/>
          </w:tcPr>
          <w:p w14:paraId="52C4E694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6CE9FA5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derecha</w:t>
            </w:r>
          </w:p>
        </w:tc>
        <w:tc>
          <w:tcPr>
            <w:tcW w:w="4253" w:type="dxa"/>
            <w:vAlign w:val="center"/>
          </w:tcPr>
          <w:p w14:paraId="1FCF5BA7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167DFCDD" w14:textId="77777777" w:rsidTr="00507AEC">
        <w:tc>
          <w:tcPr>
            <w:tcW w:w="3436" w:type="dxa"/>
          </w:tcPr>
          <w:p w14:paraId="09CA3ACD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2E3E8AD6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6</w:t>
            </w:r>
          </w:p>
        </w:tc>
        <w:tc>
          <w:tcPr>
            <w:tcW w:w="4253" w:type="dxa"/>
            <w:vAlign w:val="center"/>
          </w:tcPr>
          <w:p w14:paraId="30610EB5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3B75BF7D" w14:textId="77777777" w:rsidTr="00507AEC">
        <w:tc>
          <w:tcPr>
            <w:tcW w:w="3436" w:type="dxa"/>
          </w:tcPr>
          <w:p w14:paraId="7A5A6C38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79F69A8C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0493F6F5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8A183D6" w14:textId="77777777" w:rsidTr="00507AEC">
        <w:trPr>
          <w:trHeight w:val="272"/>
        </w:trPr>
        <w:tc>
          <w:tcPr>
            <w:tcW w:w="3436" w:type="dxa"/>
          </w:tcPr>
          <w:p w14:paraId="2F3FF7E0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44152192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izquierda</w:t>
            </w:r>
          </w:p>
        </w:tc>
        <w:tc>
          <w:tcPr>
            <w:tcW w:w="4253" w:type="dxa"/>
            <w:vAlign w:val="center"/>
          </w:tcPr>
          <w:p w14:paraId="79B5A5AB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63CEF9FC" w14:textId="77777777" w:rsidTr="00507AEC">
        <w:tc>
          <w:tcPr>
            <w:tcW w:w="3436" w:type="dxa"/>
          </w:tcPr>
          <w:p w14:paraId="774B862D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27675998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7</w:t>
            </w:r>
          </w:p>
        </w:tc>
        <w:tc>
          <w:tcPr>
            <w:tcW w:w="4253" w:type="dxa"/>
            <w:vAlign w:val="center"/>
          </w:tcPr>
          <w:p w14:paraId="42E4EFC4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3BAAD0D3" w14:textId="77777777" w:rsidTr="00507AEC">
        <w:tc>
          <w:tcPr>
            <w:tcW w:w="3436" w:type="dxa"/>
          </w:tcPr>
          <w:p w14:paraId="165912D7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723470DC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8</w:t>
            </w:r>
          </w:p>
        </w:tc>
        <w:tc>
          <w:tcPr>
            <w:tcW w:w="4253" w:type="dxa"/>
            <w:vAlign w:val="center"/>
          </w:tcPr>
          <w:p w14:paraId="60DA8EF2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016A2170" w14:textId="77777777" w:rsidTr="00507AEC">
        <w:tc>
          <w:tcPr>
            <w:tcW w:w="3436" w:type="dxa"/>
          </w:tcPr>
          <w:p w14:paraId="231A129C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3A48A9FD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km 9</w:t>
            </w:r>
          </w:p>
        </w:tc>
        <w:tc>
          <w:tcPr>
            <w:tcW w:w="4253" w:type="dxa"/>
            <w:vAlign w:val="center"/>
          </w:tcPr>
          <w:p w14:paraId="10AE150C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mitad derecha de la calzada, conos</w:t>
            </w:r>
          </w:p>
        </w:tc>
      </w:tr>
      <w:tr w:rsidR="00DF1CFF" w:rsidRPr="00FA47C6" w14:paraId="47ADBEA6" w14:textId="77777777" w:rsidTr="00507AEC">
        <w:tc>
          <w:tcPr>
            <w:tcW w:w="3436" w:type="dxa"/>
          </w:tcPr>
          <w:p w14:paraId="5F918261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C43A205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b w:val="0"/>
                <w:smallCaps/>
                <w:sz w:val="22"/>
                <w:szCs w:val="22"/>
                <w:u w:val="none"/>
                <w:lang w:eastAsia="es-ES"/>
              </w:rPr>
              <w:t>giro derecha</w:t>
            </w:r>
          </w:p>
        </w:tc>
        <w:tc>
          <w:tcPr>
            <w:tcW w:w="4253" w:type="dxa"/>
            <w:vAlign w:val="center"/>
          </w:tcPr>
          <w:p w14:paraId="79AB9CDD" w14:textId="77777777" w:rsidR="00DF1CFF" w:rsidRPr="00FA47C6" w:rsidRDefault="00DF1CFF" w:rsidP="00507AEC">
            <w:pPr>
              <w:pStyle w:val="Ttulo"/>
              <w:spacing w:before="60" w:after="60"/>
              <w:jc w:val="left"/>
              <w:rPr>
                <w:rFonts w:ascii="Arial" w:hAnsi="Arial" w:cs="Arial"/>
                <w:smallCaps/>
                <w:sz w:val="22"/>
                <w:szCs w:val="22"/>
                <w:u w:val="none"/>
                <w:lang w:eastAsia="es-ES"/>
              </w:rPr>
            </w:pPr>
          </w:p>
        </w:tc>
      </w:tr>
      <w:tr w:rsidR="00DF1CFF" w:rsidRPr="00FA47C6" w14:paraId="43D64DA6" w14:textId="77777777" w:rsidTr="00507AEC">
        <w:tc>
          <w:tcPr>
            <w:tcW w:w="3436" w:type="dxa"/>
          </w:tcPr>
          <w:p w14:paraId="6F77C396" w14:textId="77777777" w:rsidR="00DF1CFF" w:rsidRPr="00FA47C6" w:rsidRDefault="00DF1CFF" w:rsidP="00507AEC">
            <w:pPr>
              <w:pStyle w:val="Ttulo"/>
              <w:spacing w:before="120" w:after="0"/>
              <w:jc w:val="both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</w:p>
        </w:tc>
        <w:tc>
          <w:tcPr>
            <w:tcW w:w="1950" w:type="dxa"/>
            <w:vAlign w:val="center"/>
          </w:tcPr>
          <w:p w14:paraId="6097572A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Cs w:val="28"/>
                <w:lang w:eastAsia="es-ES"/>
              </w:rPr>
              <w:t>META</w:t>
            </w:r>
          </w:p>
        </w:tc>
        <w:tc>
          <w:tcPr>
            <w:tcW w:w="4253" w:type="dxa"/>
            <w:vAlign w:val="center"/>
          </w:tcPr>
          <w:p w14:paraId="28F7C1E6" w14:textId="77777777" w:rsidR="00DF1CFF" w:rsidRPr="00FA47C6" w:rsidRDefault="00DF1CFF" w:rsidP="00507AEC">
            <w:pPr>
              <w:pStyle w:val="Ttulo"/>
              <w:spacing w:before="60" w:after="60"/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</w:pPr>
            <w:r w:rsidRPr="00FA47C6">
              <w:rPr>
                <w:rFonts w:ascii="Arial" w:hAnsi="Arial" w:cs="Arial"/>
                <w:smallCaps/>
                <w:sz w:val="24"/>
                <w:szCs w:val="24"/>
                <w:u w:val="none"/>
                <w:lang w:eastAsia="es-ES"/>
              </w:rPr>
              <w:t>vallas</w:t>
            </w:r>
          </w:p>
        </w:tc>
      </w:tr>
    </w:tbl>
    <w:p w14:paraId="285808AA" w14:textId="77777777" w:rsidR="00DF1CFF" w:rsidRPr="00FA47C6" w:rsidRDefault="00DF1CFF" w:rsidP="00DF1CFF">
      <w:pPr>
        <w:rPr>
          <w:rFonts w:ascii="Arial" w:hAnsi="Arial" w:cs="Arial"/>
          <w:b/>
          <w:i/>
        </w:rPr>
      </w:pPr>
      <w:r w:rsidRPr="00FA47C6">
        <w:rPr>
          <w:rFonts w:ascii="Arial" w:hAnsi="Arial" w:cs="Arial"/>
          <w:b/>
          <w:i/>
        </w:rPr>
        <w:br w:type="page"/>
      </w:r>
    </w:p>
    <w:p w14:paraId="7254F710" w14:textId="45D96C84" w:rsidR="00DF1CFF" w:rsidRPr="00FA47C6" w:rsidRDefault="00DF1CFF" w:rsidP="00DF1CFF">
      <w:pPr>
        <w:pStyle w:val="Ttulo"/>
        <w:spacing w:before="40" w:after="40"/>
        <w:rPr>
          <w:rFonts w:ascii="Arial" w:hAnsi="Arial" w:cs="Arial"/>
          <w:smallCaps/>
          <w:noProof/>
          <w:szCs w:val="28"/>
        </w:rPr>
      </w:pPr>
      <w:r w:rsidRPr="00FA47C6">
        <w:rPr>
          <w:rFonts w:ascii="Arial" w:hAnsi="Arial" w:cs="Arial"/>
          <w:smallCaps/>
          <w:noProof/>
          <w:szCs w:val="28"/>
        </w:rPr>
        <w:lastRenderedPageBreak/>
        <w:t>UBICACIÓN DE LOS PUNTOS KILOMÉTRICOS</w:t>
      </w:r>
    </w:p>
    <w:p w14:paraId="4124EB5B" w14:textId="77777777" w:rsidR="00DF1CFF" w:rsidRPr="00FA47C6" w:rsidRDefault="00DF1CFF" w:rsidP="00DF1CFF">
      <w:pPr>
        <w:pStyle w:val="Ttulo"/>
        <w:spacing w:before="40" w:after="40"/>
        <w:rPr>
          <w:rFonts w:ascii="Arial" w:hAnsi="Arial" w:cs="Arial"/>
          <w:smallCaps/>
          <w:noProof/>
          <w:szCs w:val="28"/>
        </w:rPr>
      </w:pPr>
    </w:p>
    <w:tbl>
      <w:tblPr>
        <w:tblW w:w="9488" w:type="dxa"/>
        <w:tblInd w:w="392" w:type="dxa"/>
        <w:tblLook w:val="01E0" w:firstRow="1" w:lastRow="1" w:firstColumn="1" w:lastColumn="1" w:noHBand="0" w:noVBand="0"/>
      </w:tblPr>
      <w:tblGrid>
        <w:gridCol w:w="1276"/>
        <w:gridCol w:w="8212"/>
      </w:tblGrid>
      <w:tr w:rsidR="00DF1CFF" w:rsidRPr="00FA47C6" w14:paraId="0CAFAB62" w14:textId="77777777" w:rsidTr="00507AEC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5E7B0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F5F47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smallCaps/>
                <w:sz w:val="28"/>
                <w:szCs w:val="28"/>
              </w:rPr>
              <w:t>Ubicación</w:t>
            </w:r>
          </w:p>
        </w:tc>
      </w:tr>
      <w:tr w:rsidR="00DF1CFF" w:rsidRPr="00FA47C6" w14:paraId="706E4369" w14:textId="77777777" w:rsidTr="00507AEC">
        <w:trPr>
          <w:trHeight w:val="56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82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1</w:t>
            </w:r>
          </w:p>
        </w:tc>
        <w:tc>
          <w:tcPr>
            <w:tcW w:w="8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94DA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58761170" w14:textId="77777777" w:rsidTr="00507AE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19A4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2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8437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572905E8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DF43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3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E48F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44231B56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8BD1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4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B868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19B1B1E0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9CD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5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B655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42299B7D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D6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6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917F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4F86A858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8E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7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4E7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1EBEE27F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1D7E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8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6FB3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1CFF" w:rsidRPr="00FA47C6" w14:paraId="66ECDB73" w14:textId="77777777" w:rsidTr="00507AEC">
        <w:trPr>
          <w:trHeight w:val="56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EC05" w14:textId="77777777" w:rsidR="00DF1CFF" w:rsidRPr="00FA47C6" w:rsidRDefault="00DF1CFF" w:rsidP="00507AEC">
            <w:pPr>
              <w:spacing w:before="60" w:after="60"/>
              <w:jc w:val="center"/>
              <w:rPr>
                <w:rFonts w:ascii="Arial" w:hAnsi="Arial" w:cs="Arial"/>
                <w:b/>
                <w:smallCaps/>
              </w:rPr>
            </w:pPr>
            <w:r w:rsidRPr="00FA47C6">
              <w:rPr>
                <w:rFonts w:ascii="Arial" w:hAnsi="Arial" w:cs="Arial"/>
                <w:b/>
                <w:smallCaps/>
              </w:rPr>
              <w:t>Km 9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3309" w14:textId="77777777" w:rsidR="00DF1CFF" w:rsidRPr="00FA47C6" w:rsidRDefault="00DF1CFF" w:rsidP="00507AE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1B1AEE1" w14:textId="27ABBC4C" w:rsidR="00DF1CFF" w:rsidRPr="00FA47C6" w:rsidRDefault="00DF1CFF">
      <w:pPr>
        <w:rPr>
          <w:rFonts w:ascii="Arial" w:hAnsi="Arial" w:cs="Arial"/>
          <w:sz w:val="28"/>
          <w:szCs w:val="20"/>
          <w:u w:val="single"/>
          <w:lang w:eastAsia="x-none"/>
        </w:rPr>
      </w:pPr>
    </w:p>
    <w:p w14:paraId="56D65E18" w14:textId="78E4A4B1" w:rsidR="00DF1CFF" w:rsidRPr="00FA47C6" w:rsidRDefault="00DF1CFF">
      <w:pPr>
        <w:rPr>
          <w:rFonts w:ascii="Arial" w:hAnsi="Arial" w:cs="Arial"/>
          <w:sz w:val="28"/>
          <w:szCs w:val="20"/>
          <w:u w:val="single"/>
          <w:lang w:eastAsia="x-none"/>
        </w:rPr>
      </w:pPr>
      <w:r w:rsidRPr="00FA47C6">
        <w:rPr>
          <w:rFonts w:ascii="Arial" w:hAnsi="Arial" w:cs="Arial"/>
          <w:b/>
          <w:i/>
        </w:rPr>
        <w:br w:type="page"/>
      </w:r>
    </w:p>
    <w:p w14:paraId="1DE3713C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5FEB1F4D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19F2F752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34673CE4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13476329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753212A0" w14:textId="630740FC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2854DE70" w14:textId="5AE62ED3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4B9F4113" w14:textId="77777777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</w:p>
    <w:p w14:paraId="664F3A12" w14:textId="7631794C" w:rsidR="00DF1CFF" w:rsidRPr="00FA47C6" w:rsidRDefault="00DF1CFF" w:rsidP="00DF1CFF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4. Anexos</w:t>
      </w:r>
    </w:p>
    <w:p w14:paraId="768F22AB" w14:textId="0873BA41" w:rsidR="00DF1CFF" w:rsidRPr="00FA47C6" w:rsidRDefault="00DF1CFF">
      <w:pPr>
        <w:rPr>
          <w:rFonts w:ascii="Arial" w:hAnsi="Arial" w:cs="Arial"/>
          <w:sz w:val="28"/>
          <w:szCs w:val="20"/>
          <w:u w:val="single"/>
          <w:lang w:eastAsia="x-none"/>
        </w:rPr>
      </w:pPr>
    </w:p>
    <w:p w14:paraId="574C0746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874420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  <w:r w:rsidRPr="00FA47C6">
        <w:rPr>
          <w:rFonts w:ascii="Arial" w:hAnsi="Arial" w:cs="Arial"/>
          <w:b w:val="0"/>
          <w:i w:val="0"/>
        </w:rPr>
        <w:br w:type="page"/>
      </w:r>
    </w:p>
    <w:p w14:paraId="128550C5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67545D1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964B24A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74D6D5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60C9618B" w14:textId="46B5C35A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61435DA" w14:textId="1062C41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38095C4E" w14:textId="5A26EDC8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227CFC82" w14:textId="2FEFBB74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1AF71BC6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03707970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585C6F5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5A5C18E7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61ED568E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5286AD7C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6F448007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416E8819" w14:textId="77777777" w:rsidR="00083C3B" w:rsidRPr="00FA47C6" w:rsidRDefault="00083C3B" w:rsidP="00083C3B">
      <w:pPr>
        <w:pStyle w:val="Ttulo"/>
        <w:spacing w:before="0" w:after="0"/>
        <w:rPr>
          <w:rFonts w:ascii="Arial" w:hAnsi="Arial" w:cs="Arial"/>
          <w:b w:val="0"/>
          <w:i w:val="0"/>
        </w:rPr>
      </w:pPr>
    </w:p>
    <w:p w14:paraId="37CBE48D" w14:textId="7ABD8311" w:rsidR="002F5CF9" w:rsidRPr="00FA47C6" w:rsidRDefault="00083C3B" w:rsidP="00083C3B">
      <w:pPr>
        <w:pStyle w:val="Ttulo"/>
        <w:spacing w:before="0" w:after="0"/>
        <w:rPr>
          <w:rFonts w:ascii="Arial" w:hAnsi="Arial" w:cs="Arial"/>
          <w:smallCaps/>
          <w:sz w:val="56"/>
          <w:szCs w:val="56"/>
        </w:rPr>
      </w:pPr>
      <w:r w:rsidRPr="00FA47C6">
        <w:rPr>
          <w:rFonts w:ascii="Arial" w:hAnsi="Arial" w:cs="Arial"/>
          <w:smallCaps/>
          <w:sz w:val="56"/>
          <w:szCs w:val="56"/>
        </w:rPr>
        <w:t>5. Certificado de Medición</w:t>
      </w:r>
    </w:p>
    <w:p w14:paraId="535A17EA" w14:textId="77777777" w:rsidR="002F5CF9" w:rsidRPr="00FA47C6" w:rsidRDefault="002F5CF9">
      <w:pPr>
        <w:rPr>
          <w:rFonts w:ascii="Arial" w:hAnsi="Arial" w:cs="Arial"/>
          <w:b/>
          <w:i/>
          <w:smallCaps/>
          <w:sz w:val="56"/>
          <w:szCs w:val="56"/>
          <w:u w:val="single"/>
          <w:lang w:eastAsia="x-none"/>
        </w:rPr>
      </w:pPr>
      <w:r w:rsidRPr="00FA47C6">
        <w:rPr>
          <w:rFonts w:ascii="Arial" w:hAnsi="Arial" w:cs="Arial"/>
          <w:smallCaps/>
          <w:sz w:val="56"/>
          <w:szCs w:val="56"/>
        </w:rPr>
        <w:br w:type="page"/>
      </w:r>
    </w:p>
    <w:p w14:paraId="32A332F2" w14:textId="4F7E2E07" w:rsidR="00083C3B" w:rsidRPr="00FA47C6" w:rsidRDefault="00083C3B" w:rsidP="00083C3B">
      <w:pPr>
        <w:pStyle w:val="Ttulo"/>
        <w:spacing w:before="120"/>
        <w:rPr>
          <w:rFonts w:ascii="Arial" w:hAnsi="Arial" w:cs="Arial"/>
          <w:smallCaps/>
          <w:noProof/>
        </w:rPr>
      </w:pPr>
      <w:r w:rsidRPr="00FA47C6">
        <w:rPr>
          <w:rFonts w:ascii="Arial" w:hAnsi="Arial" w:cs="Arial"/>
          <w:smallCaps/>
          <w:noProof/>
        </w:rPr>
        <w:lastRenderedPageBreak/>
        <w:t xml:space="preserve">CERTIFICADO  DE  MEDICIÓN  DEL </w:t>
      </w:r>
      <w:r w:rsidRPr="00FA47C6">
        <w:rPr>
          <w:rFonts w:ascii="Arial" w:hAnsi="Arial" w:cs="Arial"/>
          <w:smallCaps/>
          <w:noProof/>
        </w:rPr>
        <w:br/>
        <w:t>RECORRIDO  DE  PRUEBAS  EN  CARRETERA</w:t>
      </w:r>
    </w:p>
    <w:p w14:paraId="36B89A36" w14:textId="77777777" w:rsidR="002F5CF9" w:rsidRPr="00FA47C6" w:rsidRDefault="002F5CF9" w:rsidP="00083C3B">
      <w:pPr>
        <w:pStyle w:val="Ttulo"/>
        <w:spacing w:before="120"/>
        <w:rPr>
          <w:rFonts w:ascii="Arial" w:hAnsi="Arial" w:cs="Arial"/>
          <w:smallCaps/>
          <w:noProof/>
        </w:rPr>
      </w:pPr>
    </w:p>
    <w:tbl>
      <w:tblPr>
        <w:tblW w:w="9512" w:type="dxa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2"/>
        <w:gridCol w:w="371"/>
        <w:gridCol w:w="563"/>
        <w:gridCol w:w="142"/>
        <w:gridCol w:w="155"/>
        <w:gridCol w:w="135"/>
        <w:gridCol w:w="735"/>
        <w:gridCol w:w="988"/>
        <w:gridCol w:w="472"/>
        <w:gridCol w:w="75"/>
        <w:gridCol w:w="298"/>
        <w:gridCol w:w="420"/>
        <w:gridCol w:w="710"/>
        <w:gridCol w:w="584"/>
        <w:gridCol w:w="303"/>
        <w:gridCol w:w="106"/>
        <w:gridCol w:w="1284"/>
        <w:gridCol w:w="989"/>
      </w:tblGrid>
      <w:tr w:rsidR="00083C3B" w:rsidRPr="00FA47C6" w14:paraId="77415020" w14:textId="77777777" w:rsidTr="002F5CF9">
        <w:trPr>
          <w:trHeight w:val="373"/>
        </w:trPr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64535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</w:rPr>
              <w:t>Nombre de la prueba</w:t>
            </w:r>
          </w:p>
        </w:tc>
        <w:tc>
          <w:tcPr>
            <w:tcW w:w="6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D2E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</w:p>
        </w:tc>
      </w:tr>
      <w:tr w:rsidR="00083C3B" w:rsidRPr="00FA47C6" w14:paraId="04AD28A0" w14:textId="77777777" w:rsidTr="002F5CF9">
        <w:trPr>
          <w:trHeight w:val="486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C37A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</w:rPr>
            </w:pPr>
            <w:r w:rsidRPr="00FA47C6">
              <w:rPr>
                <w:rFonts w:ascii="Arial" w:hAnsi="Arial" w:cs="Arial"/>
                <w:b/>
              </w:rPr>
              <w:t>Ubicación</w:t>
            </w:r>
          </w:p>
        </w:tc>
        <w:tc>
          <w:tcPr>
            <w:tcW w:w="3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FDF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</w:p>
        </w:tc>
        <w:tc>
          <w:tcPr>
            <w:tcW w:w="3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B9A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0522B11B" w14:textId="77777777" w:rsidTr="002F5CF9">
        <w:trPr>
          <w:trHeight w:val="472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4843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E66A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Ciudad (Provincia)</w:t>
            </w: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5390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País</w:t>
            </w:r>
          </w:p>
        </w:tc>
      </w:tr>
      <w:tr w:rsidR="00083C3B" w:rsidRPr="00FA47C6" w14:paraId="222466ED" w14:textId="77777777" w:rsidTr="002F5CF9">
        <w:trPr>
          <w:trHeight w:val="472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78FF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Fecha de la prueba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912C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2A36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Distancia de la prueba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2AB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0 Km.</w:t>
            </w:r>
          </w:p>
        </w:tc>
      </w:tr>
      <w:tr w:rsidR="00083C3B" w:rsidRPr="00FA47C6" w14:paraId="4FFC3DC4" w14:textId="77777777" w:rsidTr="002F5CF9">
        <w:trPr>
          <w:trHeight w:val="457"/>
        </w:trPr>
        <w:tc>
          <w:tcPr>
            <w:tcW w:w="32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4C8A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Distancia medida del recorrido</w:t>
            </w:r>
          </w:p>
        </w:tc>
        <w:tc>
          <w:tcPr>
            <w:tcW w:w="1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3E0B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  <w:t>0 Km</w:t>
            </w:r>
          </w:p>
        </w:tc>
        <w:tc>
          <w:tcPr>
            <w:tcW w:w="2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C1F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Fecha de la medición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27B" w14:textId="77777777" w:rsidR="00083C3B" w:rsidRPr="00FA47C6" w:rsidRDefault="00083C3B" w:rsidP="00507AEC">
            <w:pPr>
              <w:spacing w:before="40" w:after="40"/>
              <w:rPr>
                <w:rFonts w:ascii="Arial" w:hAnsi="Arial" w:cs="Arial"/>
                <w:b/>
                <w:i/>
                <w:smallCaps/>
                <w:sz w:val="28"/>
                <w:szCs w:val="28"/>
              </w:rPr>
            </w:pPr>
          </w:p>
        </w:tc>
      </w:tr>
      <w:tr w:rsidR="00083C3B" w:rsidRPr="00FA47C6" w14:paraId="49A7B25F" w14:textId="77777777" w:rsidTr="00507AEC">
        <w:trPr>
          <w:trHeight w:val="302"/>
        </w:trPr>
        <w:tc>
          <w:tcPr>
            <w:tcW w:w="951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A742D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Altitud en metros sobre el nivel del mar</w:t>
            </w:r>
          </w:p>
        </w:tc>
      </w:tr>
      <w:tr w:rsidR="00083C3B" w:rsidRPr="00FA47C6" w14:paraId="50A46609" w14:textId="77777777" w:rsidTr="002F5CF9">
        <w:trPr>
          <w:trHeight w:val="48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C00D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salida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8EE2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5DF9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meta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C8B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30B3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más alto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14C7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D04B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22"/>
              </w:rPr>
            </w:pPr>
            <w:proofErr w:type="spellStart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i/>
                <w:smallCaps/>
                <w:sz w:val="22"/>
              </w:rPr>
              <w:t xml:space="preserve"> más bajo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70FC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6F84293E" w14:textId="77777777" w:rsidTr="002F5CF9">
        <w:trPr>
          <w:trHeight w:val="472"/>
        </w:trPr>
        <w:tc>
          <w:tcPr>
            <w:tcW w:w="51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5617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 xml:space="preserve">Tipo de recorrido (en círculo, </w:t>
            </w:r>
            <w:proofErr w:type="spellStart"/>
            <w:r w:rsidRPr="00FA47C6">
              <w:rPr>
                <w:rFonts w:ascii="Arial" w:hAnsi="Arial" w:cs="Arial"/>
                <w:b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sz w:val="22"/>
              </w:rPr>
              <w:t xml:space="preserve"> a </w:t>
            </w:r>
            <w:proofErr w:type="spellStart"/>
            <w:r w:rsidRPr="00FA47C6">
              <w:rPr>
                <w:rFonts w:ascii="Arial" w:hAnsi="Arial" w:cs="Arial"/>
                <w:b/>
                <w:sz w:val="22"/>
              </w:rPr>
              <w:t>pto</w:t>
            </w:r>
            <w:proofErr w:type="spellEnd"/>
            <w:r w:rsidRPr="00FA47C6">
              <w:rPr>
                <w:rFonts w:ascii="Arial" w:hAnsi="Arial" w:cs="Arial"/>
                <w:b/>
                <w:sz w:val="22"/>
              </w:rPr>
              <w:t>, etc.)</w:t>
            </w:r>
          </w:p>
        </w:tc>
        <w:tc>
          <w:tcPr>
            <w:tcW w:w="4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CA2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50D8F9BB" w14:textId="77777777" w:rsidTr="002F5CF9">
        <w:trPr>
          <w:trHeight w:val="219"/>
        </w:trPr>
        <w:tc>
          <w:tcPr>
            <w:tcW w:w="22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19EC" w14:textId="77777777" w:rsidR="00083C3B" w:rsidRPr="00FA47C6" w:rsidRDefault="00083C3B" w:rsidP="00507AEC">
            <w:pPr>
              <w:spacing w:before="96" w:after="96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Medidor LOCAL</w:t>
            </w:r>
          </w:p>
        </w:tc>
        <w:tc>
          <w:tcPr>
            <w:tcW w:w="725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9DF" w14:textId="77777777" w:rsidR="00083C3B" w:rsidRPr="00FA47C6" w:rsidRDefault="00083C3B" w:rsidP="002F5CF9">
            <w:pPr>
              <w:spacing w:before="40" w:after="40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76D28234" w14:textId="77777777" w:rsidTr="002F5CF9">
        <w:trPr>
          <w:trHeight w:val="543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F61" w14:textId="77777777" w:rsidR="00083C3B" w:rsidRPr="00FA47C6" w:rsidRDefault="00083C3B" w:rsidP="00507AEC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Método de medición</w:t>
            </w:r>
          </w:p>
        </w:tc>
        <w:tc>
          <w:tcPr>
            <w:tcW w:w="725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0AE9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FA47C6">
              <w:rPr>
                <w:rFonts w:ascii="Arial" w:hAnsi="Arial" w:cs="Arial"/>
                <w:b/>
                <w:i/>
                <w:smallCaps/>
              </w:rPr>
              <w:t>MÉTODO DE LA BICICLETA CALIBRADA (RT.-55.3)</w:t>
            </w:r>
          </w:p>
        </w:tc>
      </w:tr>
      <w:tr w:rsidR="00083C3B" w:rsidRPr="00FA47C6" w14:paraId="032350D0" w14:textId="77777777" w:rsidTr="002F5CF9">
        <w:trPr>
          <w:trHeight w:val="219"/>
        </w:trPr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04F2" w14:textId="77777777" w:rsidR="00083C3B" w:rsidRPr="00FA47C6" w:rsidRDefault="00083C3B" w:rsidP="00507AEC">
            <w:pPr>
              <w:spacing w:before="96" w:after="96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Medidor OFICIAL</w:t>
            </w:r>
          </w:p>
        </w:tc>
        <w:tc>
          <w:tcPr>
            <w:tcW w:w="725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BBA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  <w:sz w:val="32"/>
                <w:szCs w:val="32"/>
              </w:rPr>
            </w:pPr>
          </w:p>
        </w:tc>
      </w:tr>
      <w:tr w:rsidR="00083C3B" w:rsidRPr="00FA47C6" w14:paraId="42BEE578" w14:textId="77777777" w:rsidTr="00507AEC">
        <w:trPr>
          <w:trHeight w:val="393"/>
        </w:trPr>
        <w:tc>
          <w:tcPr>
            <w:tcW w:w="95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22263" w14:textId="77777777" w:rsidR="002F5CF9" w:rsidRPr="00FA47C6" w:rsidRDefault="002F5CF9" w:rsidP="002F5CF9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Por la presente se certifica que el recorrido descrito anteriormente, y definido por el informe que se adjunta, ha sido emitido y aprobado para su certificación. La medición del recorrido se ajusta a las normas de la WORLD ATHLETICS / AIMS para recorridos en carretera y la distancia medida no es menor que la oficial de la prueba.</w:t>
            </w:r>
          </w:p>
          <w:p w14:paraId="542DE191" w14:textId="77777777" w:rsidR="002F5CF9" w:rsidRPr="00FA47C6" w:rsidRDefault="002F5CF9" w:rsidP="002F5CF9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Cualquier modificación efectuada en el recorrido descrito dará origen a la anulación del presente certificado y aquél deberá ser objeto de una nueva medición.</w:t>
            </w:r>
          </w:p>
          <w:p w14:paraId="390CFFD2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562AE185" w14:textId="77777777" w:rsidTr="002F5CF9">
        <w:trPr>
          <w:trHeight w:val="457"/>
        </w:trPr>
        <w:tc>
          <w:tcPr>
            <w:tcW w:w="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5FFB1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EDA3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F52DE" w14:textId="77777777" w:rsidR="00083C3B" w:rsidRPr="00FA47C6" w:rsidRDefault="00083C3B" w:rsidP="00507AEC">
            <w:pPr>
              <w:spacing w:before="40" w:after="40"/>
              <w:jc w:val="center"/>
              <w:rPr>
                <w:rFonts w:ascii="Arial" w:hAnsi="Arial" w:cs="Arial"/>
                <w:b/>
                <w:i/>
                <w:smallCaps/>
              </w:rPr>
            </w:pPr>
          </w:p>
        </w:tc>
      </w:tr>
      <w:tr w:rsidR="00083C3B" w:rsidRPr="00FA47C6" w14:paraId="5A982A6F" w14:textId="77777777" w:rsidTr="002F5CF9">
        <w:trPr>
          <w:trHeight w:val="457"/>
        </w:trPr>
        <w:tc>
          <w:tcPr>
            <w:tcW w:w="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11C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 w:rsidRPr="00FA47C6">
              <w:rPr>
                <w:rFonts w:ascii="Arial" w:hAnsi="Arial" w:cs="Arial"/>
                <w:b/>
                <w:sz w:val="22"/>
                <w:lang w:val="pt-BR"/>
              </w:rPr>
              <w:t>Medidor de la R.F.E.A.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831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lang w:val="pt-BR"/>
              </w:rPr>
            </w:pPr>
            <w:r w:rsidRPr="00FA47C6">
              <w:rPr>
                <w:rFonts w:ascii="Arial" w:hAnsi="Arial" w:cs="Arial"/>
                <w:b/>
                <w:sz w:val="22"/>
                <w:lang w:val="pt-BR"/>
              </w:rPr>
              <w:t>Firma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4B2F" w14:textId="77777777" w:rsidR="00083C3B" w:rsidRPr="00FA47C6" w:rsidRDefault="00083C3B" w:rsidP="00507AE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FA47C6">
              <w:rPr>
                <w:rFonts w:ascii="Arial" w:hAnsi="Arial" w:cs="Arial"/>
                <w:b/>
                <w:sz w:val="22"/>
              </w:rPr>
              <w:t>Fecha</w:t>
            </w:r>
          </w:p>
        </w:tc>
      </w:tr>
    </w:tbl>
    <w:p w14:paraId="73D0E97F" w14:textId="77777777" w:rsidR="0045266F" w:rsidRPr="00FA47C6" w:rsidRDefault="0045266F" w:rsidP="002F5CF9">
      <w:pPr>
        <w:pStyle w:val="Ttulo"/>
        <w:spacing w:before="0" w:after="0"/>
        <w:jc w:val="left"/>
        <w:rPr>
          <w:rFonts w:ascii="Arial" w:hAnsi="Arial" w:cs="Arial"/>
        </w:rPr>
      </w:pPr>
    </w:p>
    <w:sectPr w:rsidR="0045266F" w:rsidRPr="00FA47C6" w:rsidSect="0086275B">
      <w:headerReference w:type="default" r:id="rId11"/>
      <w:footerReference w:type="even" r:id="rId12"/>
      <w:footerReference w:type="default" r:id="rId13"/>
      <w:pgSz w:w="11906" w:h="16838" w:code="9"/>
      <w:pgMar w:top="1843" w:right="1134" w:bottom="1418" w:left="964" w:header="0" w:footer="5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0D2B" w14:textId="77777777" w:rsidR="00A4370A" w:rsidRDefault="00A4370A">
      <w:r>
        <w:separator/>
      </w:r>
    </w:p>
  </w:endnote>
  <w:endnote w:type="continuationSeparator" w:id="0">
    <w:p w14:paraId="250ECD3A" w14:textId="77777777" w:rsidR="00A4370A" w:rsidRDefault="00A4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BC52" w14:textId="77777777" w:rsidR="006E65B6" w:rsidRDefault="006E65B6" w:rsidP="00C40C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81C2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8A84D63" w14:textId="77777777" w:rsidR="006E65B6" w:rsidRDefault="006E65B6">
    <w:pPr>
      <w:pStyle w:val="Piedepgina"/>
    </w:pPr>
  </w:p>
  <w:p w14:paraId="32E085EF" w14:textId="77777777" w:rsidR="004953CB" w:rsidRDefault="004953CB"/>
  <w:p w14:paraId="54D85B07" w14:textId="77777777" w:rsidR="004953CB" w:rsidRDefault="004953CB"/>
  <w:p w14:paraId="2725258B" w14:textId="77777777" w:rsidR="004953CB" w:rsidRDefault="004953CB"/>
  <w:p w14:paraId="760E9E83" w14:textId="77777777" w:rsidR="004953CB" w:rsidRDefault="004953CB"/>
  <w:p w14:paraId="683CA62D" w14:textId="77777777" w:rsidR="004953CB" w:rsidRDefault="004953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A2C7" w14:textId="0382B793" w:rsidR="00DB5E66" w:rsidRDefault="0086275B" w:rsidP="007B3DE5">
    <w:pPr>
      <w:pStyle w:val="Piedepgina"/>
      <w:tabs>
        <w:tab w:val="clear" w:pos="4252"/>
        <w:tab w:val="clear" w:pos="8504"/>
        <w:tab w:val="left" w:pos="7769"/>
      </w:tabs>
      <w:rPr>
        <w:b/>
        <w:i/>
        <w:color w:val="262626"/>
      </w:rPr>
    </w:pPr>
    <w:r w:rsidRPr="00450E22">
      <w:rPr>
        <w:b/>
        <w:i/>
        <w:noProof/>
        <w:color w:val="262626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A786D60" wp14:editId="77CDC5AC">
              <wp:simplePos x="0" y="0"/>
              <wp:positionH relativeFrom="margin">
                <wp:posOffset>-116840</wp:posOffset>
              </wp:positionH>
              <wp:positionV relativeFrom="paragraph">
                <wp:posOffset>-568325</wp:posOffset>
              </wp:positionV>
              <wp:extent cx="6972300" cy="5143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66FC4" w14:textId="5AC20CB3" w:rsidR="00450E22" w:rsidRPr="00450E22" w:rsidRDefault="00450E22" w:rsidP="00B41633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4536"/>
                              <w:tab w:val="left" w:pos="7938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</w:pP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>Medidor A:</w:t>
                          </w:r>
                          <w:r w:rsidR="00B41633" w:rsidRP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 xml:space="preserve"> </w:t>
                          </w:r>
                          <w:r w:rsidR="00E017D8">
                            <w:rPr>
                              <w:rFonts w:ascii="Arial" w:hAnsi="Arial" w:cs="Arial"/>
                              <w:bCs/>
                              <w:i/>
                              <w:color w:val="262626"/>
                              <w:sz w:val="22"/>
                              <w:szCs w:val="22"/>
                            </w:rPr>
                            <w:t>Nombre Apellido1 Apellido2</w:t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>01/01/2023</w:t>
                          </w:r>
                        </w:p>
                        <w:p w14:paraId="604D8A66" w14:textId="501B89BE" w:rsidR="00450E22" w:rsidRPr="00450E22" w:rsidRDefault="00450E22" w:rsidP="00B41633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4536"/>
                              <w:tab w:val="left" w:pos="7938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</w:pP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>Medidor B:</w:t>
                          </w:r>
                          <w:r w:rsidR="00B41633"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 xml:space="preserve"> </w:t>
                          </w:r>
                          <w:r w:rsidR="00E017D8">
                            <w:rPr>
                              <w:rFonts w:ascii="Arial" w:hAnsi="Arial" w:cs="Arial"/>
                              <w:bCs/>
                              <w:i/>
                              <w:color w:val="262626"/>
                              <w:sz w:val="22"/>
                              <w:szCs w:val="22"/>
                            </w:rPr>
                            <w:t>Nombre Apellido1 Apellido2</w:t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="00B41633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ab/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 xml:space="preserve">Pág. </w:t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t>- 1 -</w:t>
                          </w:r>
                          <w:r w:rsidRPr="00450E22">
                            <w:rPr>
                              <w:rFonts w:ascii="Arial" w:hAnsi="Arial" w:cs="Arial"/>
                              <w:b/>
                              <w:i/>
                              <w:color w:val="262626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86D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2pt;margin-top:-44.75pt;width:549pt;height:4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" filled="f" stroked="f">
              <v:textbox>
                <w:txbxContent>
                  <w:p w14:paraId="2A366FC4" w14:textId="5AC20CB3" w:rsidR="00450E22" w:rsidRPr="00450E22" w:rsidRDefault="00450E22" w:rsidP="00B41633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4536"/>
                        <w:tab w:val="left" w:pos="7938"/>
                      </w:tabs>
                      <w:jc w:val="both"/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</w:pP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>Medidor A:</w:t>
                    </w:r>
                    <w:r w:rsidR="00B41633" w:rsidRP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 xml:space="preserve"> </w:t>
                    </w:r>
                    <w:r w:rsidR="00E017D8">
                      <w:rPr>
                        <w:rFonts w:ascii="Arial" w:hAnsi="Arial" w:cs="Arial"/>
                        <w:bCs/>
                        <w:i/>
                        <w:color w:val="262626"/>
                        <w:sz w:val="22"/>
                        <w:szCs w:val="22"/>
                      </w:rPr>
                      <w:t>Nombre Apellido1 Apellido2</w:t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>01/01/2023</w:t>
                    </w:r>
                  </w:p>
                  <w:p w14:paraId="604D8A66" w14:textId="501B89BE" w:rsidR="00450E22" w:rsidRPr="00450E22" w:rsidRDefault="00450E22" w:rsidP="00B41633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4536"/>
                        <w:tab w:val="left" w:pos="7938"/>
                      </w:tabs>
                      <w:jc w:val="both"/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</w:pP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>Medidor B:</w:t>
                    </w:r>
                    <w:r w:rsidR="00B41633"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 xml:space="preserve"> </w:t>
                    </w:r>
                    <w:r w:rsidR="00E017D8">
                      <w:rPr>
                        <w:rFonts w:ascii="Arial" w:hAnsi="Arial" w:cs="Arial"/>
                        <w:bCs/>
                        <w:i/>
                        <w:color w:val="262626"/>
                        <w:sz w:val="22"/>
                        <w:szCs w:val="22"/>
                      </w:rPr>
                      <w:t>Nombre Apellido1 Apellido2</w:t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="00B41633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ab/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 xml:space="preserve">Pág. </w:t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fldChar w:fldCharType="begin"/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instrText xml:space="preserve"> PAGE </w:instrText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fldChar w:fldCharType="separate"/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t>- 1 -</w:t>
                    </w:r>
                    <w:r w:rsidRPr="00450E22">
                      <w:rPr>
                        <w:rFonts w:ascii="Arial" w:hAnsi="Arial" w:cs="Arial"/>
                        <w:b/>
                        <w:i/>
                        <w:color w:val="262626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1633">
      <w:rPr>
        <w:noProof/>
      </w:rPr>
      <w:drawing>
        <wp:anchor distT="0" distB="0" distL="114300" distR="114300" simplePos="0" relativeHeight="251666431" behindDoc="1" locked="0" layoutInCell="1" allowOverlap="1" wp14:anchorId="0FD13AB6" wp14:editId="0FA111D9">
          <wp:simplePos x="0" y="0"/>
          <wp:positionH relativeFrom="page">
            <wp:posOffset>-171450</wp:posOffset>
          </wp:positionH>
          <wp:positionV relativeFrom="paragraph">
            <wp:posOffset>-130175</wp:posOffset>
          </wp:positionV>
          <wp:extent cx="7844155" cy="90106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DE5">
      <w:rPr>
        <w:b/>
        <w:i/>
        <w:color w:val="262626"/>
      </w:rPr>
      <w:tab/>
    </w:r>
  </w:p>
  <w:p w14:paraId="691CBA79" w14:textId="68C5B60D" w:rsidR="004953CB" w:rsidRDefault="004953CB"/>
  <w:p w14:paraId="71B6A1AD" w14:textId="3DA24F02" w:rsidR="004953CB" w:rsidRDefault="004953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965A" w14:textId="77777777" w:rsidR="00A4370A" w:rsidRDefault="00A4370A">
      <w:r>
        <w:separator/>
      </w:r>
    </w:p>
  </w:footnote>
  <w:footnote w:type="continuationSeparator" w:id="0">
    <w:p w14:paraId="491CDCFB" w14:textId="77777777" w:rsidR="00A4370A" w:rsidRDefault="00A4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A367" w14:textId="193E8B50" w:rsidR="006E65B6" w:rsidRDefault="00B41633" w:rsidP="00520321">
    <w:pPr>
      <w:pStyle w:val="Ttulo1"/>
      <w:tabs>
        <w:tab w:val="left" w:pos="9781"/>
      </w:tabs>
      <w:ind w:left="-964" w:right="99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F568397" wp14:editId="0059EFF6">
          <wp:simplePos x="0" y="0"/>
          <wp:positionH relativeFrom="column">
            <wp:posOffset>2236470</wp:posOffset>
          </wp:positionH>
          <wp:positionV relativeFrom="paragraph">
            <wp:posOffset>243840</wp:posOffset>
          </wp:positionV>
          <wp:extent cx="1596788" cy="393958"/>
          <wp:effectExtent l="0" t="0" r="3810" b="6350"/>
          <wp:wrapNone/>
          <wp:docPr id="2" name="Imagen 2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788" cy="39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96740" w14:textId="77777777" w:rsidR="004953CB" w:rsidRDefault="004953CB"/>
  <w:p w14:paraId="465A1C36" w14:textId="77777777" w:rsidR="004953CB" w:rsidRDefault="004953CB"/>
  <w:p w14:paraId="1B0CFB4E" w14:textId="34C54484" w:rsidR="004953CB" w:rsidRDefault="00B41633">
    <w:r>
      <w:rPr>
        <w:noProof/>
      </w:rPr>
      <w:drawing>
        <wp:anchor distT="0" distB="0" distL="114300" distR="114300" simplePos="0" relativeHeight="251667456" behindDoc="1" locked="0" layoutInCell="1" allowOverlap="1" wp14:anchorId="1817F188" wp14:editId="7AA5BCD2">
          <wp:simplePos x="0" y="0"/>
          <wp:positionH relativeFrom="column">
            <wp:posOffset>103505</wp:posOffset>
          </wp:positionH>
          <wp:positionV relativeFrom="paragraph">
            <wp:posOffset>115570</wp:posOffset>
          </wp:positionV>
          <wp:extent cx="6228080" cy="147955"/>
          <wp:effectExtent l="0" t="0" r="127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08F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A7E76"/>
    <w:multiLevelType w:val="hybridMultilevel"/>
    <w:tmpl w:val="8B6E6A2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7D31"/>
    <w:multiLevelType w:val="hybridMultilevel"/>
    <w:tmpl w:val="2D22E100"/>
    <w:lvl w:ilvl="0" w:tplc="3182D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6F4"/>
    <w:multiLevelType w:val="hybridMultilevel"/>
    <w:tmpl w:val="6BEA867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7B15"/>
    <w:multiLevelType w:val="hybridMultilevel"/>
    <w:tmpl w:val="923ED828"/>
    <w:lvl w:ilvl="0" w:tplc="36CA4B4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BD69A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C51A8A"/>
    <w:multiLevelType w:val="hybridMultilevel"/>
    <w:tmpl w:val="B78C1BD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D2E96"/>
    <w:multiLevelType w:val="hybridMultilevel"/>
    <w:tmpl w:val="E82C95A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55471"/>
    <w:multiLevelType w:val="hybridMultilevel"/>
    <w:tmpl w:val="9A3C6394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B4D56"/>
    <w:multiLevelType w:val="hybridMultilevel"/>
    <w:tmpl w:val="32C4F452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15C60"/>
    <w:multiLevelType w:val="hybridMultilevel"/>
    <w:tmpl w:val="B3762AF4"/>
    <w:lvl w:ilvl="0" w:tplc="A6DCBA8A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41F"/>
    <w:multiLevelType w:val="hybridMultilevel"/>
    <w:tmpl w:val="74CC288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F716D"/>
    <w:multiLevelType w:val="hybridMultilevel"/>
    <w:tmpl w:val="483EF234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1F070E"/>
    <w:multiLevelType w:val="hybridMultilevel"/>
    <w:tmpl w:val="57003562"/>
    <w:lvl w:ilvl="0" w:tplc="4142D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8"/>
        <w:szCs w:val="28"/>
      </w:rPr>
    </w:lvl>
    <w:lvl w:ilvl="1" w:tplc="4760C5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6B40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EE7E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DAE5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B67A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63C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462F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0C92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2C93AAD"/>
    <w:multiLevelType w:val="hybridMultilevel"/>
    <w:tmpl w:val="ACDC0A9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B58A1"/>
    <w:multiLevelType w:val="hybridMultilevel"/>
    <w:tmpl w:val="BA92FBD0"/>
    <w:lvl w:ilvl="0" w:tplc="7728A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003A9"/>
    <w:multiLevelType w:val="hybridMultilevel"/>
    <w:tmpl w:val="FD66E3B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C125C"/>
    <w:multiLevelType w:val="hybridMultilevel"/>
    <w:tmpl w:val="FCEEF73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87A60"/>
    <w:multiLevelType w:val="hybridMultilevel"/>
    <w:tmpl w:val="EE245E2C"/>
    <w:lvl w:ilvl="0" w:tplc="0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62694B"/>
    <w:multiLevelType w:val="hybridMultilevel"/>
    <w:tmpl w:val="63B44C5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54B49"/>
    <w:multiLevelType w:val="hybridMultilevel"/>
    <w:tmpl w:val="9D2881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57752"/>
    <w:multiLevelType w:val="hybridMultilevel"/>
    <w:tmpl w:val="BAC22E7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5586C"/>
    <w:multiLevelType w:val="hybridMultilevel"/>
    <w:tmpl w:val="F95E30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8B8AC">
      <w:numFmt w:val="bullet"/>
      <w:lvlText w:val="•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65F"/>
    <w:multiLevelType w:val="hybridMultilevel"/>
    <w:tmpl w:val="E94CBB06"/>
    <w:lvl w:ilvl="0" w:tplc="5A7CA6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5A7CA65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01163"/>
    <w:multiLevelType w:val="hybridMultilevel"/>
    <w:tmpl w:val="E67EFF84"/>
    <w:lvl w:ilvl="0" w:tplc="3182D8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7A5B0B"/>
    <w:multiLevelType w:val="hybridMultilevel"/>
    <w:tmpl w:val="77823822"/>
    <w:lvl w:ilvl="0" w:tplc="7728AA06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44546A" w:themeColor="text2"/>
      </w:rPr>
    </w:lvl>
    <w:lvl w:ilvl="1" w:tplc="7728AA06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  <w:color w:val="44546A" w:themeColor="text2"/>
      </w:rPr>
    </w:lvl>
    <w:lvl w:ilvl="2" w:tplc="04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6" w15:restartNumberingAfterBreak="0">
    <w:nsid w:val="7E473814"/>
    <w:multiLevelType w:val="hybridMultilevel"/>
    <w:tmpl w:val="4FA00D8E"/>
    <w:lvl w:ilvl="0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2"/>
  </w:num>
  <w:num w:numId="5">
    <w:abstractNumId w:val="6"/>
  </w:num>
  <w:num w:numId="6">
    <w:abstractNumId w:val="7"/>
  </w:num>
  <w:num w:numId="7">
    <w:abstractNumId w:val="19"/>
  </w:num>
  <w:num w:numId="8">
    <w:abstractNumId w:val="26"/>
  </w:num>
  <w:num w:numId="9">
    <w:abstractNumId w:val="3"/>
  </w:num>
  <w:num w:numId="10">
    <w:abstractNumId w:val="21"/>
  </w:num>
  <w:num w:numId="11">
    <w:abstractNumId w:val="10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</w:num>
  <w:num w:numId="14">
    <w:abstractNumId w:val="23"/>
  </w:num>
  <w:num w:numId="15">
    <w:abstractNumId w:val="9"/>
  </w:num>
  <w:num w:numId="16">
    <w:abstractNumId w:val="15"/>
  </w:num>
  <w:num w:numId="17">
    <w:abstractNumId w:val="8"/>
  </w:num>
  <w:num w:numId="18">
    <w:abstractNumId w:val="24"/>
  </w:num>
  <w:num w:numId="19">
    <w:abstractNumId w:val="2"/>
  </w:num>
  <w:num w:numId="20">
    <w:abstractNumId w:val="18"/>
  </w:num>
  <w:num w:numId="21">
    <w:abstractNumId w:val="11"/>
  </w:num>
  <w:num w:numId="22">
    <w:abstractNumId w:val="16"/>
  </w:num>
  <w:num w:numId="23">
    <w:abstractNumId w:val="17"/>
  </w:num>
  <w:num w:numId="24">
    <w:abstractNumId w:val="1"/>
  </w:num>
  <w:num w:numId="25">
    <w:abstractNumId w:val="12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62"/>
    <w:rsid w:val="000036DE"/>
    <w:rsid w:val="00004468"/>
    <w:rsid w:val="0001179A"/>
    <w:rsid w:val="00014A79"/>
    <w:rsid w:val="00021F23"/>
    <w:rsid w:val="00025B08"/>
    <w:rsid w:val="00034E0C"/>
    <w:rsid w:val="00036D2B"/>
    <w:rsid w:val="0003745A"/>
    <w:rsid w:val="000409A5"/>
    <w:rsid w:val="000459AE"/>
    <w:rsid w:val="00056D10"/>
    <w:rsid w:val="00060167"/>
    <w:rsid w:val="00060454"/>
    <w:rsid w:val="00067E5E"/>
    <w:rsid w:val="000706B5"/>
    <w:rsid w:val="00080537"/>
    <w:rsid w:val="000834BF"/>
    <w:rsid w:val="00083C3B"/>
    <w:rsid w:val="00087357"/>
    <w:rsid w:val="00090773"/>
    <w:rsid w:val="00091833"/>
    <w:rsid w:val="000936CD"/>
    <w:rsid w:val="00096CA3"/>
    <w:rsid w:val="000A27EC"/>
    <w:rsid w:val="000A469C"/>
    <w:rsid w:val="000A4C61"/>
    <w:rsid w:val="000C3E57"/>
    <w:rsid w:val="000C618B"/>
    <w:rsid w:val="000D7B97"/>
    <w:rsid w:val="000E7068"/>
    <w:rsid w:val="000E78DC"/>
    <w:rsid w:val="000F4AB0"/>
    <w:rsid w:val="000F7D4A"/>
    <w:rsid w:val="00105A1B"/>
    <w:rsid w:val="00106726"/>
    <w:rsid w:val="001104DB"/>
    <w:rsid w:val="001174BC"/>
    <w:rsid w:val="00122850"/>
    <w:rsid w:val="00125C6F"/>
    <w:rsid w:val="00126A26"/>
    <w:rsid w:val="00134040"/>
    <w:rsid w:val="001354E3"/>
    <w:rsid w:val="001418A3"/>
    <w:rsid w:val="00144E6C"/>
    <w:rsid w:val="00146430"/>
    <w:rsid w:val="00147EFF"/>
    <w:rsid w:val="00150F59"/>
    <w:rsid w:val="00160222"/>
    <w:rsid w:val="00166ED1"/>
    <w:rsid w:val="00173F36"/>
    <w:rsid w:val="00175A4B"/>
    <w:rsid w:val="00175B10"/>
    <w:rsid w:val="00182307"/>
    <w:rsid w:val="00190AD0"/>
    <w:rsid w:val="00192CAB"/>
    <w:rsid w:val="0019413E"/>
    <w:rsid w:val="00195392"/>
    <w:rsid w:val="001A1546"/>
    <w:rsid w:val="001B074F"/>
    <w:rsid w:val="001B3E3C"/>
    <w:rsid w:val="001B7115"/>
    <w:rsid w:val="001C1896"/>
    <w:rsid w:val="001C34A6"/>
    <w:rsid w:val="001D40D6"/>
    <w:rsid w:val="001D56C3"/>
    <w:rsid w:val="001D6BE6"/>
    <w:rsid w:val="001D75E7"/>
    <w:rsid w:val="001F0DD0"/>
    <w:rsid w:val="001F3A3F"/>
    <w:rsid w:val="00204D8B"/>
    <w:rsid w:val="002050AA"/>
    <w:rsid w:val="00205FD9"/>
    <w:rsid w:val="0022745A"/>
    <w:rsid w:val="002351B2"/>
    <w:rsid w:val="002414F7"/>
    <w:rsid w:val="00244E7C"/>
    <w:rsid w:val="00246162"/>
    <w:rsid w:val="00252316"/>
    <w:rsid w:val="00253171"/>
    <w:rsid w:val="00256D07"/>
    <w:rsid w:val="00273D4B"/>
    <w:rsid w:val="00277B05"/>
    <w:rsid w:val="002861ED"/>
    <w:rsid w:val="002919E0"/>
    <w:rsid w:val="00291DE8"/>
    <w:rsid w:val="00295653"/>
    <w:rsid w:val="002A1413"/>
    <w:rsid w:val="002A1CA4"/>
    <w:rsid w:val="002A5C6F"/>
    <w:rsid w:val="002B6ADD"/>
    <w:rsid w:val="002C0D53"/>
    <w:rsid w:val="002E06B2"/>
    <w:rsid w:val="002E17A9"/>
    <w:rsid w:val="002F5BEA"/>
    <w:rsid w:val="002F5CF9"/>
    <w:rsid w:val="00310EB4"/>
    <w:rsid w:val="00313E05"/>
    <w:rsid w:val="0032039C"/>
    <w:rsid w:val="003328D0"/>
    <w:rsid w:val="00336A51"/>
    <w:rsid w:val="00350B00"/>
    <w:rsid w:val="00357595"/>
    <w:rsid w:val="00360931"/>
    <w:rsid w:val="00361381"/>
    <w:rsid w:val="00363577"/>
    <w:rsid w:val="00371AA1"/>
    <w:rsid w:val="0038574D"/>
    <w:rsid w:val="00387AD8"/>
    <w:rsid w:val="00387BC4"/>
    <w:rsid w:val="00391E40"/>
    <w:rsid w:val="00394ADB"/>
    <w:rsid w:val="00397C86"/>
    <w:rsid w:val="003A1BC9"/>
    <w:rsid w:val="003A29E0"/>
    <w:rsid w:val="003B4C39"/>
    <w:rsid w:val="003C42D2"/>
    <w:rsid w:val="003C5916"/>
    <w:rsid w:val="003D4EAE"/>
    <w:rsid w:val="003D641D"/>
    <w:rsid w:val="003E284C"/>
    <w:rsid w:val="003E45E9"/>
    <w:rsid w:val="003E4D84"/>
    <w:rsid w:val="003E773B"/>
    <w:rsid w:val="003F12F9"/>
    <w:rsid w:val="003F2741"/>
    <w:rsid w:val="003F427B"/>
    <w:rsid w:val="003F680D"/>
    <w:rsid w:val="004210D1"/>
    <w:rsid w:val="004226F7"/>
    <w:rsid w:val="00443A4D"/>
    <w:rsid w:val="00450595"/>
    <w:rsid w:val="00450E22"/>
    <w:rsid w:val="0045266F"/>
    <w:rsid w:val="00454053"/>
    <w:rsid w:val="0047306B"/>
    <w:rsid w:val="00474057"/>
    <w:rsid w:val="00485303"/>
    <w:rsid w:val="00485621"/>
    <w:rsid w:val="00487C91"/>
    <w:rsid w:val="0049330E"/>
    <w:rsid w:val="004952C5"/>
    <w:rsid w:val="004953CB"/>
    <w:rsid w:val="00497E2A"/>
    <w:rsid w:val="004A3F93"/>
    <w:rsid w:val="004A48B6"/>
    <w:rsid w:val="004B1ABD"/>
    <w:rsid w:val="004B31D2"/>
    <w:rsid w:val="004B3E7D"/>
    <w:rsid w:val="004C1386"/>
    <w:rsid w:val="004C26F1"/>
    <w:rsid w:val="004C2B96"/>
    <w:rsid w:val="004C2EE0"/>
    <w:rsid w:val="004C42D7"/>
    <w:rsid w:val="004D4470"/>
    <w:rsid w:val="004E02DC"/>
    <w:rsid w:val="004E083E"/>
    <w:rsid w:val="004E5C0E"/>
    <w:rsid w:val="004F2135"/>
    <w:rsid w:val="00505767"/>
    <w:rsid w:val="00505C2D"/>
    <w:rsid w:val="005129D3"/>
    <w:rsid w:val="005139AF"/>
    <w:rsid w:val="005146B6"/>
    <w:rsid w:val="00514CCF"/>
    <w:rsid w:val="0051633A"/>
    <w:rsid w:val="00520321"/>
    <w:rsid w:val="0052687A"/>
    <w:rsid w:val="00541180"/>
    <w:rsid w:val="00541623"/>
    <w:rsid w:val="00545F23"/>
    <w:rsid w:val="00547856"/>
    <w:rsid w:val="005503FE"/>
    <w:rsid w:val="00550F6E"/>
    <w:rsid w:val="00551153"/>
    <w:rsid w:val="00555C3F"/>
    <w:rsid w:val="00555D0B"/>
    <w:rsid w:val="00565531"/>
    <w:rsid w:val="005661BD"/>
    <w:rsid w:val="00567ACB"/>
    <w:rsid w:val="00574C07"/>
    <w:rsid w:val="00576957"/>
    <w:rsid w:val="00580FB7"/>
    <w:rsid w:val="00581C21"/>
    <w:rsid w:val="0058435D"/>
    <w:rsid w:val="00584451"/>
    <w:rsid w:val="005A1CF9"/>
    <w:rsid w:val="005B015A"/>
    <w:rsid w:val="005C0ACD"/>
    <w:rsid w:val="005C2721"/>
    <w:rsid w:val="005C4594"/>
    <w:rsid w:val="005C586D"/>
    <w:rsid w:val="005C6ED9"/>
    <w:rsid w:val="005C6F16"/>
    <w:rsid w:val="005D5A72"/>
    <w:rsid w:val="005E2766"/>
    <w:rsid w:val="005E7069"/>
    <w:rsid w:val="005F7E1A"/>
    <w:rsid w:val="0060054A"/>
    <w:rsid w:val="00604C21"/>
    <w:rsid w:val="00605809"/>
    <w:rsid w:val="00605FEF"/>
    <w:rsid w:val="00616ED4"/>
    <w:rsid w:val="00617850"/>
    <w:rsid w:val="00622CC4"/>
    <w:rsid w:val="00625472"/>
    <w:rsid w:val="00633DC4"/>
    <w:rsid w:val="00633EED"/>
    <w:rsid w:val="00636F10"/>
    <w:rsid w:val="0064066D"/>
    <w:rsid w:val="00646667"/>
    <w:rsid w:val="0065078E"/>
    <w:rsid w:val="00652F28"/>
    <w:rsid w:val="00657BF0"/>
    <w:rsid w:val="006668FB"/>
    <w:rsid w:val="00666935"/>
    <w:rsid w:val="00675C8C"/>
    <w:rsid w:val="006766B4"/>
    <w:rsid w:val="00682B31"/>
    <w:rsid w:val="006928A1"/>
    <w:rsid w:val="00694579"/>
    <w:rsid w:val="00697AE3"/>
    <w:rsid w:val="006A15F6"/>
    <w:rsid w:val="006A19CA"/>
    <w:rsid w:val="006B17AD"/>
    <w:rsid w:val="006B38F4"/>
    <w:rsid w:val="006B6A09"/>
    <w:rsid w:val="006C4600"/>
    <w:rsid w:val="006D2F7B"/>
    <w:rsid w:val="006D4EC5"/>
    <w:rsid w:val="006E0A19"/>
    <w:rsid w:val="006E2F6D"/>
    <w:rsid w:val="006E65B6"/>
    <w:rsid w:val="006F33E1"/>
    <w:rsid w:val="006F7C2A"/>
    <w:rsid w:val="007003FC"/>
    <w:rsid w:val="0070306D"/>
    <w:rsid w:val="007078F4"/>
    <w:rsid w:val="0071349F"/>
    <w:rsid w:val="00715FD0"/>
    <w:rsid w:val="00726177"/>
    <w:rsid w:val="00727C26"/>
    <w:rsid w:val="00730A45"/>
    <w:rsid w:val="0073730D"/>
    <w:rsid w:val="00742E61"/>
    <w:rsid w:val="00745408"/>
    <w:rsid w:val="00750666"/>
    <w:rsid w:val="0075186A"/>
    <w:rsid w:val="00751D79"/>
    <w:rsid w:val="007577A9"/>
    <w:rsid w:val="00757AB4"/>
    <w:rsid w:val="00762555"/>
    <w:rsid w:val="00774696"/>
    <w:rsid w:val="0077634F"/>
    <w:rsid w:val="00776E77"/>
    <w:rsid w:val="007A6EEC"/>
    <w:rsid w:val="007B051B"/>
    <w:rsid w:val="007B3847"/>
    <w:rsid w:val="007B3DE5"/>
    <w:rsid w:val="007C03D9"/>
    <w:rsid w:val="007D2C52"/>
    <w:rsid w:val="007E0B8E"/>
    <w:rsid w:val="007E0D8A"/>
    <w:rsid w:val="007E2F87"/>
    <w:rsid w:val="007E44FC"/>
    <w:rsid w:val="007E7292"/>
    <w:rsid w:val="007F1E0C"/>
    <w:rsid w:val="007F3304"/>
    <w:rsid w:val="007F4E2D"/>
    <w:rsid w:val="008164EC"/>
    <w:rsid w:val="00821729"/>
    <w:rsid w:val="00823D11"/>
    <w:rsid w:val="00824A2F"/>
    <w:rsid w:val="008323C5"/>
    <w:rsid w:val="008417E6"/>
    <w:rsid w:val="00852429"/>
    <w:rsid w:val="00853B02"/>
    <w:rsid w:val="00853E3E"/>
    <w:rsid w:val="0086271B"/>
    <w:rsid w:val="0086275B"/>
    <w:rsid w:val="008664C3"/>
    <w:rsid w:val="00874BD0"/>
    <w:rsid w:val="00896E6E"/>
    <w:rsid w:val="008A3F2F"/>
    <w:rsid w:val="008A3F61"/>
    <w:rsid w:val="008A5B32"/>
    <w:rsid w:val="008B083B"/>
    <w:rsid w:val="008B09FD"/>
    <w:rsid w:val="008B2ADE"/>
    <w:rsid w:val="008C39E6"/>
    <w:rsid w:val="008C55C7"/>
    <w:rsid w:val="008E5604"/>
    <w:rsid w:val="008E5F21"/>
    <w:rsid w:val="008E5FB0"/>
    <w:rsid w:val="009101A3"/>
    <w:rsid w:val="00923C12"/>
    <w:rsid w:val="009263BE"/>
    <w:rsid w:val="009345A7"/>
    <w:rsid w:val="009375ED"/>
    <w:rsid w:val="00944E09"/>
    <w:rsid w:val="00957223"/>
    <w:rsid w:val="00960313"/>
    <w:rsid w:val="00961955"/>
    <w:rsid w:val="009714F7"/>
    <w:rsid w:val="009847DB"/>
    <w:rsid w:val="009849E1"/>
    <w:rsid w:val="009854CF"/>
    <w:rsid w:val="0099213E"/>
    <w:rsid w:val="00996805"/>
    <w:rsid w:val="009A0664"/>
    <w:rsid w:val="009A47FA"/>
    <w:rsid w:val="009A49DF"/>
    <w:rsid w:val="009B2E02"/>
    <w:rsid w:val="009B6A7E"/>
    <w:rsid w:val="009B6A89"/>
    <w:rsid w:val="009C21E4"/>
    <w:rsid w:val="009D12A3"/>
    <w:rsid w:val="009D7CF1"/>
    <w:rsid w:val="009E2EA8"/>
    <w:rsid w:val="009E40F7"/>
    <w:rsid w:val="009F09D7"/>
    <w:rsid w:val="00A018EC"/>
    <w:rsid w:val="00A066E7"/>
    <w:rsid w:val="00A11C67"/>
    <w:rsid w:val="00A13398"/>
    <w:rsid w:val="00A15F82"/>
    <w:rsid w:val="00A1703A"/>
    <w:rsid w:val="00A21E60"/>
    <w:rsid w:val="00A25243"/>
    <w:rsid w:val="00A262D1"/>
    <w:rsid w:val="00A32F73"/>
    <w:rsid w:val="00A3635E"/>
    <w:rsid w:val="00A42643"/>
    <w:rsid w:val="00A433DE"/>
    <w:rsid w:val="00A4370A"/>
    <w:rsid w:val="00A46875"/>
    <w:rsid w:val="00A61B23"/>
    <w:rsid w:val="00A84BEF"/>
    <w:rsid w:val="00AA6218"/>
    <w:rsid w:val="00AC052A"/>
    <w:rsid w:val="00AC2922"/>
    <w:rsid w:val="00AD05CA"/>
    <w:rsid w:val="00AD41C2"/>
    <w:rsid w:val="00AD60A3"/>
    <w:rsid w:val="00AD6143"/>
    <w:rsid w:val="00AE027E"/>
    <w:rsid w:val="00AE3312"/>
    <w:rsid w:val="00AF3779"/>
    <w:rsid w:val="00AF3B74"/>
    <w:rsid w:val="00AF716B"/>
    <w:rsid w:val="00B02E0E"/>
    <w:rsid w:val="00B219CD"/>
    <w:rsid w:val="00B2229B"/>
    <w:rsid w:val="00B3715F"/>
    <w:rsid w:val="00B41265"/>
    <w:rsid w:val="00B41633"/>
    <w:rsid w:val="00B44F47"/>
    <w:rsid w:val="00B53569"/>
    <w:rsid w:val="00B55388"/>
    <w:rsid w:val="00B67CBC"/>
    <w:rsid w:val="00B73608"/>
    <w:rsid w:val="00B74559"/>
    <w:rsid w:val="00B8129B"/>
    <w:rsid w:val="00B821D6"/>
    <w:rsid w:val="00B903C2"/>
    <w:rsid w:val="00B92B01"/>
    <w:rsid w:val="00BA4CAE"/>
    <w:rsid w:val="00BA796B"/>
    <w:rsid w:val="00BA7B74"/>
    <w:rsid w:val="00BA7EFD"/>
    <w:rsid w:val="00BB3316"/>
    <w:rsid w:val="00BC561E"/>
    <w:rsid w:val="00BC7D5C"/>
    <w:rsid w:val="00BE002A"/>
    <w:rsid w:val="00BE03B2"/>
    <w:rsid w:val="00BE4C1A"/>
    <w:rsid w:val="00BE7C50"/>
    <w:rsid w:val="00BF3DB6"/>
    <w:rsid w:val="00BF4E3B"/>
    <w:rsid w:val="00BF6DAD"/>
    <w:rsid w:val="00C1073D"/>
    <w:rsid w:val="00C10BF1"/>
    <w:rsid w:val="00C14B6B"/>
    <w:rsid w:val="00C21A66"/>
    <w:rsid w:val="00C31B19"/>
    <w:rsid w:val="00C32D01"/>
    <w:rsid w:val="00C35B5A"/>
    <w:rsid w:val="00C35FE0"/>
    <w:rsid w:val="00C40C67"/>
    <w:rsid w:val="00C46DF4"/>
    <w:rsid w:val="00C51023"/>
    <w:rsid w:val="00C5250B"/>
    <w:rsid w:val="00C5322A"/>
    <w:rsid w:val="00C57E7D"/>
    <w:rsid w:val="00C608A4"/>
    <w:rsid w:val="00C63368"/>
    <w:rsid w:val="00C63940"/>
    <w:rsid w:val="00C72B2B"/>
    <w:rsid w:val="00C87155"/>
    <w:rsid w:val="00C901E3"/>
    <w:rsid w:val="00C93FC1"/>
    <w:rsid w:val="00C9482D"/>
    <w:rsid w:val="00CB1A04"/>
    <w:rsid w:val="00CB2665"/>
    <w:rsid w:val="00CB38F3"/>
    <w:rsid w:val="00CB7D87"/>
    <w:rsid w:val="00CC1544"/>
    <w:rsid w:val="00CC4358"/>
    <w:rsid w:val="00CC5A4C"/>
    <w:rsid w:val="00CD74A5"/>
    <w:rsid w:val="00CD7BFE"/>
    <w:rsid w:val="00CE3143"/>
    <w:rsid w:val="00CE7B4B"/>
    <w:rsid w:val="00CF1173"/>
    <w:rsid w:val="00CF30E3"/>
    <w:rsid w:val="00CF33D2"/>
    <w:rsid w:val="00CF4D09"/>
    <w:rsid w:val="00CF7F9D"/>
    <w:rsid w:val="00D04D97"/>
    <w:rsid w:val="00D05482"/>
    <w:rsid w:val="00D0759A"/>
    <w:rsid w:val="00D23951"/>
    <w:rsid w:val="00D2710C"/>
    <w:rsid w:val="00D2715B"/>
    <w:rsid w:val="00D33458"/>
    <w:rsid w:val="00D446A5"/>
    <w:rsid w:val="00D45B11"/>
    <w:rsid w:val="00D461A3"/>
    <w:rsid w:val="00D5116C"/>
    <w:rsid w:val="00D565F2"/>
    <w:rsid w:val="00D56AD9"/>
    <w:rsid w:val="00D67AC9"/>
    <w:rsid w:val="00D71B5B"/>
    <w:rsid w:val="00D77101"/>
    <w:rsid w:val="00D80634"/>
    <w:rsid w:val="00D8143D"/>
    <w:rsid w:val="00D8174A"/>
    <w:rsid w:val="00D85CD5"/>
    <w:rsid w:val="00D91C9E"/>
    <w:rsid w:val="00DA7820"/>
    <w:rsid w:val="00DA790B"/>
    <w:rsid w:val="00DB5E66"/>
    <w:rsid w:val="00DC163F"/>
    <w:rsid w:val="00DC2EA8"/>
    <w:rsid w:val="00DD1865"/>
    <w:rsid w:val="00DD5ED7"/>
    <w:rsid w:val="00DD7740"/>
    <w:rsid w:val="00DE4624"/>
    <w:rsid w:val="00DE5ABC"/>
    <w:rsid w:val="00DF1CFF"/>
    <w:rsid w:val="00E017D8"/>
    <w:rsid w:val="00E06822"/>
    <w:rsid w:val="00E14D8E"/>
    <w:rsid w:val="00E33C95"/>
    <w:rsid w:val="00E5300C"/>
    <w:rsid w:val="00E56283"/>
    <w:rsid w:val="00E70578"/>
    <w:rsid w:val="00E73166"/>
    <w:rsid w:val="00E838D6"/>
    <w:rsid w:val="00E84775"/>
    <w:rsid w:val="00E91218"/>
    <w:rsid w:val="00E9355C"/>
    <w:rsid w:val="00EA0E1B"/>
    <w:rsid w:val="00EA35EF"/>
    <w:rsid w:val="00EA5CE3"/>
    <w:rsid w:val="00EB4F84"/>
    <w:rsid w:val="00EC1775"/>
    <w:rsid w:val="00EC21CB"/>
    <w:rsid w:val="00EC63ED"/>
    <w:rsid w:val="00EC6B0B"/>
    <w:rsid w:val="00EE4644"/>
    <w:rsid w:val="00EF6A94"/>
    <w:rsid w:val="00F02B9B"/>
    <w:rsid w:val="00F11F68"/>
    <w:rsid w:val="00F1402C"/>
    <w:rsid w:val="00F15A4A"/>
    <w:rsid w:val="00F2064C"/>
    <w:rsid w:val="00F22E09"/>
    <w:rsid w:val="00F24017"/>
    <w:rsid w:val="00F271B8"/>
    <w:rsid w:val="00F31404"/>
    <w:rsid w:val="00F47A54"/>
    <w:rsid w:val="00F53244"/>
    <w:rsid w:val="00F53255"/>
    <w:rsid w:val="00F5471C"/>
    <w:rsid w:val="00F566CE"/>
    <w:rsid w:val="00F5700E"/>
    <w:rsid w:val="00F80A1C"/>
    <w:rsid w:val="00F81024"/>
    <w:rsid w:val="00F8379C"/>
    <w:rsid w:val="00FA382D"/>
    <w:rsid w:val="00FA47C6"/>
    <w:rsid w:val="00FB65F7"/>
    <w:rsid w:val="00FC0920"/>
    <w:rsid w:val="00FC09ED"/>
    <w:rsid w:val="00FD01B8"/>
    <w:rsid w:val="00FD6E47"/>
    <w:rsid w:val="00FD6E6A"/>
    <w:rsid w:val="00FE1C82"/>
    <w:rsid w:val="00FE2527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B9CDA"/>
  <w14:defaultImageDpi w14:val="300"/>
  <w15:chartTrackingRefBased/>
  <w15:docId w15:val="{1C115D85-2896-7044-8EFF-1F1F669F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2CC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B4260"/>
    <w:pPr>
      <w:keepNext/>
      <w:jc w:val="center"/>
      <w:outlineLvl w:val="0"/>
    </w:pPr>
    <w:rPr>
      <w:rFonts w:eastAsia="Arial Unicode MS"/>
      <w:b/>
      <w:sz w:val="40"/>
      <w:szCs w:val="20"/>
    </w:rPr>
  </w:style>
  <w:style w:type="paragraph" w:styleId="Ttulo2">
    <w:name w:val="heading 2"/>
    <w:basedOn w:val="Normal"/>
    <w:next w:val="Normal"/>
    <w:qFormat/>
    <w:rsid w:val="00A37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37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37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50E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50E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0A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E0A19"/>
    <w:pPr>
      <w:tabs>
        <w:tab w:val="center" w:pos="4252"/>
        <w:tab w:val="right" w:pos="8504"/>
      </w:tabs>
    </w:pPr>
  </w:style>
  <w:style w:type="character" w:styleId="Hipervnculo">
    <w:name w:val="Hyperlink"/>
    <w:rsid w:val="007B4260"/>
    <w:rPr>
      <w:color w:val="0000FF"/>
      <w:u w:val="single"/>
    </w:rPr>
  </w:style>
  <w:style w:type="paragraph" w:customStyle="1" w:styleId="Estndar">
    <w:name w:val="Estándar"/>
    <w:rsid w:val="00E712BD"/>
    <w:pPr>
      <w:snapToGrid w:val="0"/>
    </w:pPr>
    <w:rPr>
      <w:rFonts w:ascii="Tms Rmn" w:hAnsi="Tms Rmn"/>
      <w:color w:val="000000"/>
      <w:sz w:val="24"/>
    </w:rPr>
  </w:style>
  <w:style w:type="character" w:styleId="Nmerodepgina">
    <w:name w:val="page number"/>
    <w:basedOn w:val="Fuentedeprrafopredeter"/>
    <w:rsid w:val="002D2632"/>
  </w:style>
  <w:style w:type="paragraph" w:styleId="Textodeglobo">
    <w:name w:val="Balloon Text"/>
    <w:basedOn w:val="Normal"/>
    <w:semiHidden/>
    <w:rsid w:val="005F65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6162"/>
    <w:pPr>
      <w:ind w:left="720"/>
      <w:contextualSpacing/>
    </w:pPr>
  </w:style>
  <w:style w:type="paragraph" w:customStyle="1" w:styleId="Textbody">
    <w:name w:val="Text body"/>
    <w:basedOn w:val="Normal"/>
    <w:rsid w:val="006E2F6D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lang w:val="es-ES" w:eastAsia="zh-CN" w:bidi="hi-IN"/>
    </w:rPr>
  </w:style>
  <w:style w:type="paragraph" w:customStyle="1" w:styleId="Default">
    <w:name w:val="Default"/>
    <w:rsid w:val="005268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3E7D"/>
    <w:rPr>
      <w:b/>
      <w:bCs/>
    </w:rPr>
  </w:style>
  <w:style w:type="paragraph" w:styleId="Saludo">
    <w:name w:val="Salutation"/>
    <w:basedOn w:val="Normal"/>
    <w:next w:val="Normal"/>
    <w:link w:val="SaludoCar"/>
    <w:rsid w:val="00E14D8E"/>
  </w:style>
  <w:style w:type="character" w:customStyle="1" w:styleId="SaludoCar">
    <w:name w:val="Saludo Car"/>
    <w:basedOn w:val="Fuentedeprrafopredeter"/>
    <w:link w:val="Saludo"/>
    <w:rsid w:val="00E14D8E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E14D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14D8E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rsid w:val="00E14D8E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DB5E66"/>
    <w:rPr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450E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semiHidden/>
    <w:rsid w:val="00450E2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rsid w:val="00450E22"/>
    <w:pPr>
      <w:spacing w:before="360" w:after="120"/>
      <w:jc w:val="center"/>
    </w:pPr>
    <w:rPr>
      <w:b/>
      <w:i/>
      <w:sz w:val="28"/>
      <w:szCs w:val="20"/>
      <w:u w:val="single"/>
      <w:lang w:eastAsia="x-none"/>
    </w:rPr>
  </w:style>
  <w:style w:type="character" w:customStyle="1" w:styleId="TtuloCar">
    <w:name w:val="Título Car"/>
    <w:basedOn w:val="Fuentedeprrafopredeter"/>
    <w:link w:val="Ttulo"/>
    <w:rsid w:val="00450E22"/>
    <w:rPr>
      <w:b/>
      <w:i/>
      <w:sz w:val="28"/>
      <w:u w:val="single"/>
      <w:lang w:val="es-ES_tradnl" w:eastAsia="x-none"/>
    </w:rPr>
  </w:style>
  <w:style w:type="paragraph" w:customStyle="1" w:styleId="a">
    <w:basedOn w:val="Normal"/>
    <w:next w:val="Normal"/>
    <w:unhideWhenUsed/>
    <w:qFormat/>
    <w:rsid w:val="00F566CE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2D2"/>
                        <w:bottom w:val="none" w:sz="0" w:space="0" w:color="auto"/>
                        <w:right w:val="single" w:sz="6" w:space="0" w:color="D2D2D2"/>
                      </w:divBdr>
                      <w:divsChild>
                        <w:div w:id="230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2D2D2"/>
                            <w:bottom w:val="none" w:sz="0" w:space="0" w:color="auto"/>
                            <w:right w:val="single" w:sz="6" w:space="0" w:color="D2D2D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8a16b-4078-4c71-86d5-a72a6e728cf0">
      <Terms xmlns="http://schemas.microsoft.com/office/infopath/2007/PartnerControls"/>
    </lcf76f155ced4ddcb4097134ff3c332f>
    <TaxCatchAll xmlns="d4501e26-c471-4780-9db5-871b5dcbf2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1269C20BDCE34194EF3269FA9CDE1C" ma:contentTypeVersion="16" ma:contentTypeDescription="Crear nuevo documento." ma:contentTypeScope="" ma:versionID="48839de67b02c13fc4cfb5f34cfda3da">
  <xsd:schema xmlns:xsd="http://www.w3.org/2001/XMLSchema" xmlns:xs="http://www.w3.org/2001/XMLSchema" xmlns:p="http://schemas.microsoft.com/office/2006/metadata/properties" xmlns:ns2="a7b8a16b-4078-4c71-86d5-a72a6e728cf0" xmlns:ns3="d4501e26-c471-4780-9db5-871b5dcbf2f2" targetNamespace="http://schemas.microsoft.com/office/2006/metadata/properties" ma:root="true" ma:fieldsID="b0d90f4131af3d0350679766376c512e" ns2:_="" ns3:_="">
    <xsd:import namespace="a7b8a16b-4078-4c71-86d5-a72a6e728cf0"/>
    <xsd:import namespace="d4501e26-c471-4780-9db5-871b5dcbf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8a16b-4078-4c71-86d5-a72a6e728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acdb224-033f-4c8d-bbd0-6cc78060b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1e26-c471-4780-9db5-871b5dcbf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69fda1-f6da-4915-a599-bf9f605bf7b7}" ma:internalName="TaxCatchAll" ma:showField="CatchAllData" ma:web="d4501e26-c471-4780-9db5-871b5dcbf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7D71A-2825-41AE-BE8B-EC233AD5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6F4A7-0CB3-49A5-89CD-3BC03EAF7877}">
  <ds:schemaRefs>
    <ds:schemaRef ds:uri="http://schemas.microsoft.com/office/2006/metadata/properties"/>
    <ds:schemaRef ds:uri="http://schemas.microsoft.com/office/infopath/2007/PartnerControls"/>
    <ds:schemaRef ds:uri="a7b8a16b-4078-4c71-86d5-a72a6e728cf0"/>
    <ds:schemaRef ds:uri="d4501e26-c471-4780-9db5-871b5dcbf2f2"/>
  </ds:schemaRefs>
</ds:datastoreItem>
</file>

<file path=customXml/itemProps3.xml><?xml version="1.0" encoding="utf-8"?>
<ds:datastoreItem xmlns:ds="http://schemas.openxmlformats.org/officeDocument/2006/customXml" ds:itemID="{25A5790E-EBAE-4D02-9EF6-07B668C3B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8a16b-4078-4c71-86d5-a72a6e728cf0"/>
    <ds:schemaRef ds:uri="d4501e26-c471-4780-9db5-871b5dcbf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30</Pages>
  <Words>2566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Real Federacion Española de Atletismo</Company>
  <LinksUpToDate>false</LinksUpToDate>
  <CharactersWithSpaces>16652</CharactersWithSpaces>
  <SharedDoc>false</SharedDoc>
  <HLinks>
    <vt:vector size="12" baseType="variant">
      <vt:variant>
        <vt:i4>42</vt:i4>
      </vt:variant>
      <vt:variant>
        <vt:i4>2073</vt:i4>
      </vt:variant>
      <vt:variant>
        <vt:i4>1025</vt:i4>
      </vt:variant>
      <vt:variant>
        <vt:i4>1</vt:i4>
      </vt:variant>
      <vt:variant>
        <vt:lpwstr>cabeceralogo1</vt:lpwstr>
      </vt:variant>
      <vt:variant>
        <vt:lpwstr/>
      </vt:variant>
      <vt:variant>
        <vt:i4>7012458</vt:i4>
      </vt:variant>
      <vt:variant>
        <vt:i4>2087</vt:i4>
      </vt:variant>
      <vt:variant>
        <vt:i4>1026</vt:i4>
      </vt:variant>
      <vt:variant>
        <vt:i4>1</vt:i4>
      </vt:variant>
      <vt:variant>
        <vt:lpwstr>1linea_logo2018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edelgado@rfea.es</dc:creator>
  <cp:keywords/>
  <cp:lastModifiedBy>Enrique Delgado Albañil</cp:lastModifiedBy>
  <cp:revision>3</cp:revision>
  <cp:lastPrinted>2021-12-20T13:34:00Z</cp:lastPrinted>
  <dcterms:created xsi:type="dcterms:W3CDTF">2023-03-23T10:58:00Z</dcterms:created>
  <dcterms:modified xsi:type="dcterms:W3CDTF">2023-03-23T11:55:00Z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0x010100D21269C20BDCE34194EF3269FA9CDE1C</vt:lpwstr>
  </property>
</Properties>
</file>